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D8BB" w14:textId="34BD751A" w:rsidR="00DA3218" w:rsidRPr="00AA67A9" w:rsidRDefault="00704810" w:rsidP="00624A55">
      <w:pPr>
        <w:pStyle w:val="Heading1"/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sectPr w:rsidR="00DA3218" w:rsidRPr="00AA67A9" w:rsidSect="007048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3402" w:right="3686" w:bottom="1701" w:left="1134" w:header="709" w:footer="709" w:gutter="0"/>
          <w:cols w:space="708"/>
          <w:docGrid w:linePitch="360"/>
        </w:sectPr>
      </w:pPr>
      <w:r w:rsidRPr="00AA67A9"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t>Resources to support student</w:t>
      </w:r>
      <w:r w:rsidR="00BD54EC"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t>s</w:t>
      </w:r>
      <w:r w:rsidRPr="00AA67A9"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t xml:space="preserve"> learning</w:t>
      </w:r>
      <w:r w:rsidR="00922882"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t xml:space="preserve"> </w:t>
      </w:r>
      <w:r w:rsidR="00BD54EC"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t xml:space="preserve">from home </w:t>
      </w:r>
      <w:r w:rsidR="00922882"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t xml:space="preserve">– by </w:t>
      </w:r>
      <w:r w:rsidR="00EF1B21">
        <w:rPr>
          <w:rFonts w:asciiTheme="minorHAnsi" w:eastAsiaTheme="minorHAnsi" w:hAnsiTheme="minorHAnsi" w:cs="Times New Roman (Body CS)"/>
          <w:color w:val="FFFFFF" w:themeColor="background1"/>
          <w:sz w:val="56"/>
          <w:szCs w:val="24"/>
          <w:lang w:val="en-AU"/>
        </w:rPr>
        <w:t>Level</w:t>
      </w: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260"/>
        <w:gridCol w:w="993"/>
        <w:gridCol w:w="2835"/>
      </w:tblGrid>
      <w:tr w:rsidR="00E96EDB" w14:paraId="54D2E280" w14:textId="77777777" w:rsidTr="00707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E4C595" w14:textId="77777777" w:rsidR="00E96EDB" w:rsidRPr="00E974E5" w:rsidRDefault="00E96EDB" w:rsidP="00E974E5">
            <w:pPr>
              <w:pStyle w:val="TableHead"/>
            </w:pPr>
            <w:r>
              <w:lastRenderedPageBreak/>
              <w:t xml:space="preserve">Victorian Curriculum Learning </w:t>
            </w:r>
            <w:r w:rsidRPr="00E974E5">
              <w:t>Area</w:t>
            </w:r>
            <w:r>
              <w:t>(s)</w:t>
            </w:r>
          </w:p>
        </w:tc>
        <w:tc>
          <w:tcPr>
            <w:tcW w:w="1701" w:type="dxa"/>
          </w:tcPr>
          <w:p w14:paraId="167CBAC6" w14:textId="77777777" w:rsidR="00E96EDB" w:rsidRPr="00760E45" w:rsidRDefault="00E96EDB" w:rsidP="00E974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0E45">
              <w:t>Resource</w:t>
            </w:r>
          </w:p>
        </w:tc>
        <w:tc>
          <w:tcPr>
            <w:tcW w:w="3260" w:type="dxa"/>
          </w:tcPr>
          <w:p w14:paraId="4A160902" w14:textId="77777777" w:rsidR="00E96EDB" w:rsidRDefault="00E96EDB" w:rsidP="00E974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3" w:type="dxa"/>
          </w:tcPr>
          <w:p w14:paraId="4A646BB7" w14:textId="77777777" w:rsidR="00E96EDB" w:rsidRDefault="00E96EDB" w:rsidP="00E974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Level/s</w:t>
            </w:r>
          </w:p>
        </w:tc>
        <w:tc>
          <w:tcPr>
            <w:tcW w:w="2835" w:type="dxa"/>
          </w:tcPr>
          <w:p w14:paraId="09852B18" w14:textId="77777777" w:rsidR="00E96EDB" w:rsidRDefault="00E96EDB" w:rsidP="00E974E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</w:tr>
      <w:tr w:rsidR="00E96EDB" w14:paraId="0DB5F54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2DCFCCC" w14:textId="6774BCAC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Design and Technologies</w:t>
            </w:r>
          </w:p>
        </w:tc>
        <w:tc>
          <w:tcPr>
            <w:tcW w:w="1701" w:type="dxa"/>
          </w:tcPr>
          <w:p w14:paraId="42DAD81B" w14:textId="047705E1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 xml:space="preserve">Making </w:t>
            </w:r>
            <w:r>
              <w:rPr>
                <w:b/>
                <w:color w:val="004C97" w:themeColor="accent5"/>
              </w:rPr>
              <w:t>b</w:t>
            </w:r>
            <w:r w:rsidRPr="00760E45">
              <w:rPr>
                <w:b/>
                <w:color w:val="004C97" w:themeColor="accent5"/>
              </w:rPr>
              <w:t>utter</w:t>
            </w:r>
          </w:p>
        </w:tc>
        <w:tc>
          <w:tcPr>
            <w:tcW w:w="3260" w:type="dxa"/>
          </w:tcPr>
          <w:p w14:paraId="60A14DE9" w14:textId="652931B9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Resources that teach students how to make butter at home. </w:t>
            </w:r>
          </w:p>
        </w:tc>
        <w:tc>
          <w:tcPr>
            <w:tcW w:w="993" w:type="dxa"/>
          </w:tcPr>
          <w:p w14:paraId="2736D623" w14:textId="78656DC1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F-2</w:t>
            </w:r>
          </w:p>
        </w:tc>
        <w:tc>
          <w:tcPr>
            <w:tcW w:w="2835" w:type="dxa"/>
          </w:tcPr>
          <w:p w14:paraId="7DC1C52B" w14:textId="6630865D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E96EDB" w:rsidRPr="00720193">
                <w:rPr>
                  <w:rStyle w:val="Hyperlink"/>
                </w:rPr>
                <w:t>https://fuse.education.vic.gov.au/?9NFQ7S</w:t>
              </w:r>
            </w:hyperlink>
            <w:r w:rsidR="00E96EDB">
              <w:t xml:space="preserve"> </w:t>
            </w:r>
          </w:p>
        </w:tc>
      </w:tr>
      <w:tr w:rsidR="00E96EDB" w14:paraId="4DE06CAB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E9F845C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  <w:p w14:paraId="65C9C1E4" w14:textId="77777777" w:rsidR="00E96EDB" w:rsidRPr="00E974E5" w:rsidRDefault="00E96EDB" w:rsidP="00E96EDB">
            <w:pPr>
              <w:rPr>
                <w:b/>
              </w:rPr>
            </w:pPr>
          </w:p>
        </w:tc>
        <w:tc>
          <w:tcPr>
            <w:tcW w:w="1701" w:type="dxa"/>
          </w:tcPr>
          <w:p w14:paraId="0820360D" w14:textId="78A5B0CF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Storyboard That</w:t>
            </w:r>
          </w:p>
        </w:tc>
        <w:tc>
          <w:tcPr>
            <w:tcW w:w="3260" w:type="dxa"/>
          </w:tcPr>
          <w:p w14:paraId="077CEAE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Website for c</w:t>
            </w:r>
            <w:r w:rsidRPr="00486245">
              <w:rPr>
                <w:rFonts w:eastAsia="Times New Roman"/>
              </w:rPr>
              <w:t>reat</w:t>
            </w:r>
            <w:r>
              <w:rPr>
                <w:rFonts w:eastAsia="Times New Roman"/>
              </w:rPr>
              <w:t>ing</w:t>
            </w:r>
            <w:r w:rsidRPr="00486245">
              <w:rPr>
                <w:rFonts w:eastAsia="Times New Roman"/>
              </w:rPr>
              <w:t xml:space="preserve"> and animat</w:t>
            </w:r>
            <w:r>
              <w:rPr>
                <w:rFonts w:eastAsia="Times New Roman"/>
              </w:rPr>
              <w:t>ing your own</w:t>
            </w:r>
            <w:r w:rsidRPr="00486245">
              <w:rPr>
                <w:rFonts w:eastAsia="Times New Roman"/>
              </w:rPr>
              <w:t xml:space="preserve"> storyboards and comic strips</w:t>
            </w:r>
          </w:p>
          <w:p w14:paraId="56C64B9D" w14:textId="5E4CD445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60A63">
              <w:rPr>
                <w:rFonts w:eastAsia="Times New Roman"/>
                <w:sz w:val="18"/>
                <w:szCs w:val="20"/>
              </w:rPr>
              <w:t>Note: Free access to basic site; login required to access additional features.</w:t>
            </w:r>
          </w:p>
        </w:tc>
        <w:tc>
          <w:tcPr>
            <w:tcW w:w="993" w:type="dxa"/>
          </w:tcPr>
          <w:p w14:paraId="104FBD66" w14:textId="44783CEC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F-2</w:t>
            </w:r>
          </w:p>
        </w:tc>
        <w:tc>
          <w:tcPr>
            <w:tcW w:w="2835" w:type="dxa"/>
          </w:tcPr>
          <w:p w14:paraId="5E21B317" w14:textId="53C60C1D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E96EDB" w:rsidRPr="00DE5BF1">
                <w:rPr>
                  <w:rStyle w:val="Hyperlink"/>
                </w:rPr>
                <w:t>https://fuse.education.vic.gov.au/?Y42CSB</w:t>
              </w:r>
            </w:hyperlink>
            <w:r w:rsidR="00E96EDB">
              <w:t xml:space="preserve"> </w:t>
            </w:r>
          </w:p>
        </w:tc>
      </w:tr>
      <w:tr w:rsidR="00E96EDB" w14:paraId="6BB6210C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FCBA154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History</w:t>
            </w:r>
          </w:p>
          <w:p w14:paraId="71F909D3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  <w:p w14:paraId="79FADCA9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Geography</w:t>
            </w:r>
          </w:p>
          <w:p w14:paraId="579D9154" w14:textId="27F026B9" w:rsidR="00E96EDB" w:rsidRPr="00E974E5" w:rsidRDefault="00E96EDB" w:rsidP="00E96EDB">
            <w:pPr>
              <w:rPr>
                <w:b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Aboriginal and Torres Strait Islander Histories and Cultures</w:t>
            </w:r>
          </w:p>
        </w:tc>
        <w:tc>
          <w:tcPr>
            <w:tcW w:w="1701" w:type="dxa"/>
          </w:tcPr>
          <w:p w14:paraId="52DD327C" w14:textId="430A4D44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Indigenous Weather Knowledge</w:t>
            </w:r>
          </w:p>
        </w:tc>
        <w:tc>
          <w:tcPr>
            <w:tcW w:w="3260" w:type="dxa"/>
          </w:tcPr>
          <w:p w14:paraId="0AE69944" w14:textId="7D42FD2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486245">
              <w:rPr>
                <w:rFonts w:eastAsia="Times New Roman"/>
              </w:rPr>
              <w:t>n interactive map</w:t>
            </w:r>
            <w:r>
              <w:rPr>
                <w:rFonts w:eastAsia="Times New Roman"/>
              </w:rPr>
              <w:t xml:space="preserve"> drawing on </w:t>
            </w:r>
            <w:r w:rsidRPr="000B4B9E">
              <w:rPr>
                <w:rFonts w:eastAsia="Times New Roman"/>
              </w:rPr>
              <w:t>Aboriginal and Torres Strait Islander knowledge of weather and climate. Includes seasonal calendars and cultural knowledge about the seasons.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4B926D7D" w14:textId="0DF7682A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F-2</w:t>
            </w:r>
          </w:p>
        </w:tc>
        <w:tc>
          <w:tcPr>
            <w:tcW w:w="2835" w:type="dxa"/>
          </w:tcPr>
          <w:p w14:paraId="4B7F3F8F" w14:textId="6763CB61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E96EDB" w:rsidRPr="00720193">
                <w:rPr>
                  <w:rStyle w:val="Hyperlink"/>
                </w:rPr>
                <w:t>https://fuse.education.vic.gov.au/?MT89NZ</w:t>
              </w:r>
            </w:hyperlink>
          </w:p>
        </w:tc>
      </w:tr>
      <w:tr w:rsidR="00E96EDB" w14:paraId="592042FF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050CF19" w14:textId="7A7E23F3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5725AFD2" w14:textId="543607B4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Math</w:t>
            </w:r>
            <w:r>
              <w:rPr>
                <w:b/>
                <w:color w:val="004C97" w:themeColor="accent5"/>
              </w:rPr>
              <w:t>ematics</w:t>
            </w:r>
            <w:r w:rsidRPr="00760E45">
              <w:rPr>
                <w:b/>
                <w:color w:val="004C97" w:themeColor="accent5"/>
              </w:rPr>
              <w:t xml:space="preserve"> Curriculum Companion:</w:t>
            </w:r>
            <w:r>
              <w:rPr>
                <w:b/>
                <w:color w:val="004C97" w:themeColor="accent5"/>
              </w:rPr>
              <w:t xml:space="preserve"> </w:t>
            </w:r>
            <w:r w:rsidRPr="00760E45">
              <w:rPr>
                <w:b/>
                <w:color w:val="004C97" w:themeColor="accent5"/>
              </w:rPr>
              <w:t>Levels F-2</w:t>
            </w:r>
          </w:p>
        </w:tc>
        <w:tc>
          <w:tcPr>
            <w:tcW w:w="3260" w:type="dxa"/>
          </w:tcPr>
          <w:p w14:paraId="5BD6FEE7" w14:textId="37D269E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inks to </w:t>
            </w:r>
            <w:r>
              <w:rPr>
                <w:rFonts w:eastAsia="Times New Roman"/>
              </w:rPr>
              <w:t xml:space="preserve">activities that </w:t>
            </w:r>
            <w:r w:rsidRPr="00486245">
              <w:rPr>
                <w:rFonts w:eastAsia="Times New Roman"/>
              </w:rPr>
              <w:t xml:space="preserve">support </w:t>
            </w: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earning </w:t>
            </w:r>
            <w:r>
              <w:rPr>
                <w:rFonts w:eastAsia="Times New Roman"/>
              </w:rPr>
              <w:t xml:space="preserve">from Home </w:t>
            </w:r>
            <w:r w:rsidRPr="00486245">
              <w:rPr>
                <w:rFonts w:eastAsia="Times New Roman"/>
              </w:rPr>
              <w:t xml:space="preserve">in mathematics </w:t>
            </w:r>
            <w:r>
              <w:rPr>
                <w:rFonts w:eastAsia="Times New Roman"/>
              </w:rPr>
              <w:t>across L</w:t>
            </w:r>
            <w:r w:rsidRPr="00486245">
              <w:rPr>
                <w:rFonts w:eastAsia="Times New Roman"/>
              </w:rPr>
              <w:t>evels F-2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61FDC82C" w14:textId="1E363AEF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F-2</w:t>
            </w:r>
          </w:p>
        </w:tc>
        <w:tc>
          <w:tcPr>
            <w:tcW w:w="2835" w:type="dxa"/>
          </w:tcPr>
          <w:p w14:paraId="5FF51B2C" w14:textId="217F9F25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E96EDB">
                <w:rPr>
                  <w:rStyle w:val="Hyperlink"/>
                </w:rPr>
                <w:t>https://fuse.education.vic.gov.au/?K2BNWB</w:t>
              </w:r>
            </w:hyperlink>
          </w:p>
        </w:tc>
      </w:tr>
      <w:tr w:rsidR="00E96EDB" w14:paraId="37685DB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51BA2B" w14:textId="38090A63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0D5FE7F4" w14:textId="4DE0376E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Light and Sound</w:t>
            </w:r>
          </w:p>
        </w:tc>
        <w:tc>
          <w:tcPr>
            <w:tcW w:w="3260" w:type="dxa"/>
          </w:tcPr>
          <w:p w14:paraId="3352376F" w14:textId="2DBB4B08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Pr="00486245">
              <w:rPr>
                <w:rFonts w:eastAsia="Times New Roman"/>
              </w:rPr>
              <w:t>esources and materials on light and sound</w:t>
            </w:r>
            <w:r>
              <w:rPr>
                <w:rFonts w:eastAsia="Times New Roman"/>
              </w:rPr>
              <w:t xml:space="preserve">; includes </w:t>
            </w:r>
            <w:r w:rsidRPr="00486245">
              <w:rPr>
                <w:rFonts w:eastAsia="Times New Roman"/>
              </w:rPr>
              <w:t>suggestions for use</w:t>
            </w:r>
            <w:r>
              <w:rPr>
                <w:rFonts w:eastAsia="Times New Roman"/>
              </w:rPr>
              <w:t xml:space="preserve"> at home.</w:t>
            </w:r>
            <w:r w:rsidRPr="00486245"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74257536" w14:textId="053A441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F-2</w:t>
            </w:r>
          </w:p>
        </w:tc>
        <w:tc>
          <w:tcPr>
            <w:tcW w:w="2835" w:type="dxa"/>
          </w:tcPr>
          <w:p w14:paraId="5C0E9B4A" w14:textId="27537D40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E96EDB" w:rsidRPr="00720193">
                <w:rPr>
                  <w:rStyle w:val="Hyperlink"/>
                </w:rPr>
                <w:t>https://fuse.education.vic.gov.au/?K5L5YH</w:t>
              </w:r>
            </w:hyperlink>
          </w:p>
        </w:tc>
      </w:tr>
      <w:tr w:rsidR="00E96EDB" w14:paraId="76A00F3A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730F84D" w14:textId="48F8D7FE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6CB2730B" w14:textId="0D82F9A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Creature Features</w:t>
            </w:r>
          </w:p>
        </w:tc>
        <w:tc>
          <w:tcPr>
            <w:tcW w:w="3260" w:type="dxa"/>
          </w:tcPr>
          <w:p w14:paraId="14F45B5E" w14:textId="74B02EFE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Pr="00486245">
              <w:rPr>
                <w:rFonts w:eastAsia="Times New Roman"/>
              </w:rPr>
              <w:t>esources exploring animals and their adaptations</w:t>
            </w:r>
            <w:r>
              <w:rPr>
                <w:rFonts w:eastAsia="Times New Roman"/>
              </w:rPr>
              <w:t>; i</w:t>
            </w:r>
            <w:r w:rsidRPr="00486245">
              <w:rPr>
                <w:rFonts w:eastAsia="Times New Roman"/>
              </w:rPr>
              <w:t xml:space="preserve">ncludes video and written resources and links to interactive games. </w:t>
            </w:r>
          </w:p>
        </w:tc>
        <w:tc>
          <w:tcPr>
            <w:tcW w:w="993" w:type="dxa"/>
          </w:tcPr>
          <w:p w14:paraId="7D61EE0D" w14:textId="2607B060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F-2</w:t>
            </w:r>
          </w:p>
        </w:tc>
        <w:tc>
          <w:tcPr>
            <w:tcW w:w="2835" w:type="dxa"/>
          </w:tcPr>
          <w:p w14:paraId="30F65ED0" w14:textId="10060E26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E96EDB" w:rsidRPr="00720193">
                <w:rPr>
                  <w:rStyle w:val="Hyperlink"/>
                </w:rPr>
                <w:t>https://fuse.education.vic.gov.au/?CY7YLR</w:t>
              </w:r>
            </w:hyperlink>
          </w:p>
        </w:tc>
      </w:tr>
      <w:tr w:rsidR="00E96EDB" w14:paraId="6FB911A5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AA6E270" w14:textId="53596EEB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2F49BE41" w14:textId="2901002B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Storyline Online</w:t>
            </w:r>
          </w:p>
        </w:tc>
        <w:tc>
          <w:tcPr>
            <w:tcW w:w="3260" w:type="dxa"/>
          </w:tcPr>
          <w:p w14:paraId="3B148CBE" w14:textId="26704073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Website </w:t>
            </w:r>
            <w:r w:rsidRPr="00486245">
              <w:rPr>
                <w:rFonts w:eastAsia="Times New Roman"/>
              </w:rPr>
              <w:t>featur</w:t>
            </w:r>
            <w:r>
              <w:rPr>
                <w:rFonts w:eastAsia="Times New Roman"/>
              </w:rPr>
              <w:t xml:space="preserve">ing </w:t>
            </w:r>
            <w:r w:rsidRPr="00486245">
              <w:rPr>
                <w:rFonts w:eastAsia="Times New Roman"/>
              </w:rPr>
              <w:t>actors reading picture story books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1E6839A8" w14:textId="3B65328D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F-4</w:t>
            </w:r>
          </w:p>
        </w:tc>
        <w:tc>
          <w:tcPr>
            <w:tcW w:w="2835" w:type="dxa"/>
          </w:tcPr>
          <w:p w14:paraId="1F789356" w14:textId="34511C99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E96EDB">
                <w:rPr>
                  <w:rStyle w:val="Hyperlink"/>
                </w:rPr>
                <w:t>https://fuse.education.vic.gov.au/?GMEZF3</w:t>
              </w:r>
            </w:hyperlink>
          </w:p>
        </w:tc>
      </w:tr>
      <w:tr w:rsidR="00E96EDB" w14:paraId="3B68339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D19E91B" w14:textId="26C2D71A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History</w:t>
            </w:r>
          </w:p>
        </w:tc>
        <w:tc>
          <w:tcPr>
            <w:tcW w:w="1701" w:type="dxa"/>
          </w:tcPr>
          <w:p w14:paraId="76109EA7" w14:textId="1BC2B8CB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Growing up in the early 1900s</w:t>
            </w:r>
          </w:p>
        </w:tc>
        <w:tc>
          <w:tcPr>
            <w:tcW w:w="3260" w:type="dxa"/>
          </w:tcPr>
          <w:p w14:paraId="76A35172" w14:textId="18380E01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series of videos exploring a day in the life of working-class children living in The Rocks, Sydney in the early 1900s. </w:t>
            </w:r>
          </w:p>
        </w:tc>
        <w:tc>
          <w:tcPr>
            <w:tcW w:w="993" w:type="dxa"/>
          </w:tcPr>
          <w:p w14:paraId="72786817" w14:textId="397DF011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F-4</w:t>
            </w:r>
          </w:p>
        </w:tc>
        <w:tc>
          <w:tcPr>
            <w:tcW w:w="2835" w:type="dxa"/>
          </w:tcPr>
          <w:p w14:paraId="103E26EE" w14:textId="2F6F7C64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E96EDB" w:rsidRPr="00720193">
                <w:rPr>
                  <w:rStyle w:val="Hyperlink"/>
                </w:rPr>
                <w:t>https://www.abc.net.au/education/collections/growing-up-in-the-early-1900s/</w:t>
              </w:r>
            </w:hyperlink>
            <w:r w:rsidR="00E96EDB">
              <w:t xml:space="preserve"> </w:t>
            </w:r>
          </w:p>
        </w:tc>
      </w:tr>
      <w:tr w:rsidR="00E96EDB" w14:paraId="7967D1E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303D55A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  <w:p w14:paraId="251CD369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  <w:p w14:paraId="26FA3033" w14:textId="77777777" w:rsidR="00E96EDB" w:rsidRPr="00E974E5" w:rsidRDefault="00E96EDB" w:rsidP="00E96EDB">
            <w:pPr>
              <w:rPr>
                <w:b/>
              </w:rPr>
            </w:pPr>
          </w:p>
        </w:tc>
        <w:tc>
          <w:tcPr>
            <w:tcW w:w="1701" w:type="dxa"/>
          </w:tcPr>
          <w:p w14:paraId="6717C980" w14:textId="5DE72455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ABCya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Educational Games</w:t>
            </w:r>
          </w:p>
        </w:tc>
        <w:tc>
          <w:tcPr>
            <w:tcW w:w="3260" w:type="dxa"/>
          </w:tcPr>
          <w:p w14:paraId="169A1D74" w14:textId="0769ABC5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Pr="00486245">
              <w:rPr>
                <w:rFonts w:eastAsia="Times New Roman"/>
              </w:rPr>
              <w:t>ebsite with a large range of free educational games including spelling, language, grammar, mathematics,</w:t>
            </w:r>
            <w:r>
              <w:rPr>
                <w:rFonts w:eastAsia="Times New Roman"/>
              </w:rPr>
              <w:t xml:space="preserve"> and </w:t>
            </w:r>
            <w:r w:rsidRPr="00486245">
              <w:rPr>
                <w:rFonts w:eastAsia="Times New Roman"/>
              </w:rPr>
              <w:t>strategy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31689879" w14:textId="7BEF64B4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F-5</w:t>
            </w:r>
          </w:p>
        </w:tc>
        <w:tc>
          <w:tcPr>
            <w:tcW w:w="2835" w:type="dxa"/>
          </w:tcPr>
          <w:p w14:paraId="14AE2FAE" w14:textId="29F739D0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E96EDB">
                <w:rPr>
                  <w:rStyle w:val="Hyperlink"/>
                </w:rPr>
                <w:t>https://fuse.education.vic.gov.au/?BSXL48</w:t>
              </w:r>
            </w:hyperlink>
          </w:p>
        </w:tc>
      </w:tr>
      <w:tr w:rsidR="00E96EDB" w14:paraId="4B3EA8D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EA08FA6" w14:textId="0C71B41C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Design and Technologies</w:t>
            </w:r>
          </w:p>
        </w:tc>
        <w:tc>
          <w:tcPr>
            <w:tcW w:w="1701" w:type="dxa"/>
          </w:tcPr>
          <w:p w14:paraId="10B3A32E" w14:textId="01175DF5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Engineers Australia</w:t>
            </w:r>
          </w:p>
        </w:tc>
        <w:tc>
          <w:tcPr>
            <w:tcW w:w="3260" w:type="dxa"/>
          </w:tcPr>
          <w:p w14:paraId="5687E750" w14:textId="787C33ED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Online activities and resources for primary students (all </w:t>
            </w:r>
            <w:r>
              <w:rPr>
                <w:rFonts w:eastAsia="Times New Roman"/>
              </w:rPr>
              <w:lastRenderedPageBreak/>
              <w:t>Levels) interested in STEM and engineering.</w:t>
            </w:r>
          </w:p>
        </w:tc>
        <w:tc>
          <w:tcPr>
            <w:tcW w:w="993" w:type="dxa"/>
          </w:tcPr>
          <w:p w14:paraId="36C1CC78" w14:textId="4FE10694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lastRenderedPageBreak/>
              <w:t>F-6</w:t>
            </w:r>
          </w:p>
        </w:tc>
        <w:tc>
          <w:tcPr>
            <w:tcW w:w="2835" w:type="dxa"/>
          </w:tcPr>
          <w:p w14:paraId="43CDDA5B" w14:textId="06C64E56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E96EDB" w:rsidRPr="00720193">
                <w:rPr>
                  <w:rStyle w:val="Hyperlink"/>
                </w:rPr>
                <w:t>https://www.engineersaustralia.org.au/For-Students-</w:t>
              </w:r>
              <w:r w:rsidR="00E96EDB" w:rsidRPr="00720193">
                <w:rPr>
                  <w:rStyle w:val="Hyperlink"/>
                </w:rPr>
                <w:lastRenderedPageBreak/>
                <w:t>And-Educators/For-Primary-Students</w:t>
              </w:r>
            </w:hyperlink>
            <w:r w:rsidR="00E96EDB">
              <w:t xml:space="preserve"> </w:t>
            </w:r>
          </w:p>
        </w:tc>
      </w:tr>
      <w:tr w:rsidR="00E96EDB" w14:paraId="0E25D68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0B7E24F" w14:textId="77777777" w:rsidR="00E96EDB" w:rsidRPr="00E974E5" w:rsidRDefault="00E96EDB" w:rsidP="00E96EDB">
            <w:pPr>
              <w:pStyle w:val="TableHead"/>
              <w:rPr>
                <w:color w:val="auto"/>
                <w:sz w:val="20"/>
                <w:szCs w:val="20"/>
              </w:rPr>
            </w:pPr>
            <w:r w:rsidRPr="00E974E5">
              <w:rPr>
                <w:color w:val="auto"/>
                <w:sz w:val="20"/>
                <w:szCs w:val="20"/>
              </w:rPr>
              <w:lastRenderedPageBreak/>
              <w:t>English</w:t>
            </w:r>
          </w:p>
          <w:p w14:paraId="2971927E" w14:textId="77777777" w:rsidR="00E96EDB" w:rsidRPr="00E974E5" w:rsidRDefault="00E96EDB" w:rsidP="00E96EDB">
            <w:pPr>
              <w:pStyle w:val="TableHead"/>
              <w:rPr>
                <w:color w:val="auto"/>
                <w:sz w:val="20"/>
                <w:szCs w:val="20"/>
              </w:rPr>
            </w:pPr>
            <w:r w:rsidRPr="00E974E5">
              <w:rPr>
                <w:color w:val="auto"/>
                <w:sz w:val="20"/>
                <w:szCs w:val="20"/>
              </w:rPr>
              <w:t>Mathematics</w:t>
            </w:r>
          </w:p>
          <w:p w14:paraId="158377B1" w14:textId="050DC28C" w:rsidR="00E96EDB" w:rsidRPr="00E974E5" w:rsidRDefault="00E96EDB" w:rsidP="00E96EDB">
            <w:pPr>
              <w:rPr>
                <w:b/>
              </w:rPr>
            </w:pPr>
            <w:r w:rsidRPr="00E974E5">
              <w:rPr>
                <w:color w:val="auto"/>
                <w:sz w:val="20"/>
                <w:szCs w:val="20"/>
              </w:rPr>
              <w:t>Science</w:t>
            </w:r>
          </w:p>
        </w:tc>
        <w:tc>
          <w:tcPr>
            <w:tcW w:w="1701" w:type="dxa"/>
          </w:tcPr>
          <w:p w14:paraId="6F936D5B" w14:textId="7BED1A82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ABC Mini Lessons</w:t>
            </w:r>
          </w:p>
        </w:tc>
        <w:tc>
          <w:tcPr>
            <w:tcW w:w="3260" w:type="dxa"/>
          </w:tcPr>
          <w:p w14:paraId="05D734C6" w14:textId="521EE4C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Series of ten-minute mini lessons presented by Australian teachers, exploring fundamental skills in English, mathematics, and science.</w:t>
            </w:r>
          </w:p>
        </w:tc>
        <w:tc>
          <w:tcPr>
            <w:tcW w:w="993" w:type="dxa"/>
          </w:tcPr>
          <w:p w14:paraId="2C103505" w14:textId="063B659C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F-6</w:t>
            </w:r>
          </w:p>
        </w:tc>
        <w:tc>
          <w:tcPr>
            <w:tcW w:w="2835" w:type="dxa"/>
          </w:tcPr>
          <w:p w14:paraId="04CED74A" w14:textId="2FB5D7CE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E96EDB" w:rsidRPr="00720193">
                <w:rPr>
                  <w:rStyle w:val="Hyperlink"/>
                </w:rPr>
                <w:t>https://www.abc.net.au/education/collect</w:t>
              </w:r>
              <w:bookmarkStart w:id="0" w:name="_GoBack"/>
              <w:bookmarkEnd w:id="0"/>
              <w:r w:rsidR="00E96EDB" w:rsidRPr="00720193">
                <w:rPr>
                  <w:rStyle w:val="Hyperlink"/>
                </w:rPr>
                <w:t>ions/mini-lessons/</w:t>
              </w:r>
            </w:hyperlink>
          </w:p>
        </w:tc>
      </w:tr>
      <w:tr w:rsidR="00E96EDB" w14:paraId="073A559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2C54D6F" w14:textId="6E24D446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16388341" w14:textId="15F0647D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The Literacy Shed – The Images Shed</w:t>
            </w:r>
          </w:p>
        </w:tc>
        <w:tc>
          <w:tcPr>
            <w:tcW w:w="3260" w:type="dxa"/>
          </w:tcPr>
          <w:p w14:paraId="111005B2" w14:textId="424BC7F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Pr="00486245">
              <w:rPr>
                <w:rFonts w:eastAsia="Times New Roman"/>
              </w:rPr>
              <w:t xml:space="preserve">ebsite </w:t>
            </w:r>
            <w:r>
              <w:rPr>
                <w:rFonts w:eastAsia="Times New Roman"/>
              </w:rPr>
              <w:t>of</w:t>
            </w:r>
            <w:r w:rsidRPr="00486245">
              <w:rPr>
                <w:rFonts w:eastAsia="Times New Roman"/>
              </w:rPr>
              <w:t xml:space="preserve"> images that can be used as writing prompt</w:t>
            </w:r>
            <w:r>
              <w:rPr>
                <w:rFonts w:eastAsia="Times New Roman"/>
              </w:rPr>
              <w:t>s.</w:t>
            </w:r>
          </w:p>
        </w:tc>
        <w:tc>
          <w:tcPr>
            <w:tcW w:w="993" w:type="dxa"/>
          </w:tcPr>
          <w:p w14:paraId="2EB7302B" w14:textId="7043C75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F-6</w:t>
            </w:r>
          </w:p>
        </w:tc>
        <w:tc>
          <w:tcPr>
            <w:tcW w:w="2835" w:type="dxa"/>
          </w:tcPr>
          <w:p w14:paraId="44BFA56E" w14:textId="734348AB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E96EDB">
                <w:rPr>
                  <w:rStyle w:val="Hyperlink"/>
                </w:rPr>
                <w:t>https://fuse.education.vic.gov.au/?42X4DS</w:t>
              </w:r>
            </w:hyperlink>
          </w:p>
        </w:tc>
      </w:tr>
      <w:tr w:rsidR="00E96EDB" w14:paraId="782D424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1A28357" w14:textId="7747AFE5" w:rsidR="00E96EDB" w:rsidRPr="00E974E5" w:rsidRDefault="00E96EDB" w:rsidP="00E96EDB">
            <w:pPr>
              <w:rPr>
                <w:b/>
              </w:rPr>
            </w:pPr>
            <w:r w:rsidRPr="00104C0F">
              <w:rPr>
                <w:b/>
              </w:rPr>
              <w:t>Health and Physical Education</w:t>
            </w:r>
          </w:p>
        </w:tc>
        <w:tc>
          <w:tcPr>
            <w:tcW w:w="1701" w:type="dxa"/>
          </w:tcPr>
          <w:p w14:paraId="02958709" w14:textId="1433D410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SportAus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Playing for Life</w:t>
            </w:r>
          </w:p>
        </w:tc>
        <w:tc>
          <w:tcPr>
            <w:tcW w:w="3260" w:type="dxa"/>
          </w:tcPr>
          <w:p w14:paraId="235B24A2" w14:textId="77777777" w:rsidR="00E96EDB" w:rsidRPr="004862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Links to downloadable resources and instructions for a range of </w:t>
            </w:r>
            <w:r>
              <w:rPr>
                <w:rFonts w:eastAsia="Times New Roman"/>
              </w:rPr>
              <w:t xml:space="preserve">sports </w:t>
            </w:r>
            <w:r w:rsidRPr="00486245">
              <w:rPr>
                <w:rFonts w:eastAsia="Times New Roman"/>
              </w:rPr>
              <w:t>games and activities</w:t>
            </w:r>
            <w:r>
              <w:rPr>
                <w:rFonts w:eastAsia="Times New Roman"/>
              </w:rPr>
              <w:t xml:space="preserve">. </w:t>
            </w:r>
          </w:p>
          <w:p w14:paraId="3D6A236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2BDE37E3" w14:textId="7A9924E1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F-6</w:t>
            </w:r>
          </w:p>
        </w:tc>
        <w:tc>
          <w:tcPr>
            <w:tcW w:w="2835" w:type="dxa"/>
          </w:tcPr>
          <w:p w14:paraId="6028B742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E96EDB" w:rsidRPr="00720193">
                <w:rPr>
                  <w:rStyle w:val="Hyperlink"/>
                </w:rPr>
                <w:t>https://www.sportaus.gov.au/p4l</w:t>
              </w:r>
            </w:hyperlink>
          </w:p>
          <w:p w14:paraId="0712D2C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EDB" w14:paraId="4FC393FF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3A88068" w14:textId="150B51FF" w:rsidR="00E96EDB" w:rsidRPr="00E974E5" w:rsidRDefault="00E96EDB" w:rsidP="00E96EDB">
            <w:pPr>
              <w:rPr>
                <w:b/>
              </w:rPr>
            </w:pPr>
            <w:r w:rsidRPr="00104C0F">
              <w:rPr>
                <w:b/>
              </w:rPr>
              <w:t>Health and Physical Education</w:t>
            </w:r>
          </w:p>
        </w:tc>
        <w:tc>
          <w:tcPr>
            <w:tcW w:w="1701" w:type="dxa"/>
          </w:tcPr>
          <w:p w14:paraId="5252FF5B" w14:textId="6E555024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Healthy Kids Association</w:t>
            </w:r>
          </w:p>
        </w:tc>
        <w:tc>
          <w:tcPr>
            <w:tcW w:w="3260" w:type="dxa"/>
          </w:tcPr>
          <w:p w14:paraId="551B1D46" w14:textId="59F0713C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Link to website with information about healthy food choices, recipes, quiz</w:t>
            </w:r>
            <w:r>
              <w:rPr>
                <w:rFonts w:eastAsia="Times New Roman"/>
              </w:rPr>
              <w:t>zes,</w:t>
            </w:r>
            <w:r w:rsidRPr="00486245">
              <w:rPr>
                <w:rFonts w:eastAsia="Times New Roman"/>
              </w:rPr>
              <w:t xml:space="preserve"> and interactive activities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0C3EF0C2" w14:textId="7834E3E2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F-6</w:t>
            </w:r>
          </w:p>
        </w:tc>
        <w:tc>
          <w:tcPr>
            <w:tcW w:w="2835" w:type="dxa"/>
          </w:tcPr>
          <w:p w14:paraId="65A6EC49" w14:textId="2017542F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E96EDB">
                <w:rPr>
                  <w:rStyle w:val="Hyperlink"/>
                </w:rPr>
                <w:t>https://healthy-kids.com.au/kids/primary-school/</w:t>
              </w:r>
            </w:hyperlink>
          </w:p>
        </w:tc>
      </w:tr>
      <w:tr w:rsidR="00E96EDB" w14:paraId="7CD40D6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9004EB8" w14:textId="3A0544F3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4BD8D318" w14:textId="7732E8C1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Mixed Up Maths</w:t>
            </w:r>
          </w:p>
        </w:tc>
        <w:tc>
          <w:tcPr>
            <w:tcW w:w="3260" w:type="dxa"/>
          </w:tcPr>
          <w:p w14:paraId="5827174F" w14:textId="77182314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 series of animated mathematics challenges that require problem-solving by the student.</w:t>
            </w:r>
          </w:p>
        </w:tc>
        <w:tc>
          <w:tcPr>
            <w:tcW w:w="993" w:type="dxa"/>
          </w:tcPr>
          <w:p w14:paraId="6EB61880" w14:textId="7406B6EA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F-6</w:t>
            </w:r>
          </w:p>
        </w:tc>
        <w:tc>
          <w:tcPr>
            <w:tcW w:w="2835" w:type="dxa"/>
          </w:tcPr>
          <w:p w14:paraId="5AD6C86E" w14:textId="40A42A91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E96EDB" w:rsidRPr="00720193">
                <w:rPr>
                  <w:rStyle w:val="Hyperlink"/>
                </w:rPr>
                <w:t>https://www.abc.net.au/education/collections/mixed-up-maths/</w:t>
              </w:r>
            </w:hyperlink>
            <w:r w:rsidR="00E96EDB">
              <w:t xml:space="preserve"> </w:t>
            </w:r>
          </w:p>
        </w:tc>
      </w:tr>
      <w:tr w:rsidR="00E96EDB" w14:paraId="7A7EBFD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CD669D6" w14:textId="7501C461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08A71E4C" w14:textId="5FD7B6EC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NRICH Mathematics – Primary Student Homepage</w:t>
            </w:r>
          </w:p>
        </w:tc>
        <w:tc>
          <w:tcPr>
            <w:tcW w:w="3260" w:type="dxa"/>
          </w:tcPr>
          <w:p w14:paraId="0E41FE23" w14:textId="719154F9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NRICH primary </w:t>
            </w:r>
            <w:r>
              <w:rPr>
                <w:rFonts w:eastAsia="Times New Roman"/>
              </w:rPr>
              <w:t xml:space="preserve">school </w:t>
            </w:r>
            <w:r w:rsidRPr="00486245">
              <w:rPr>
                <w:rFonts w:eastAsia="Times New Roman"/>
              </w:rPr>
              <w:t>student math</w:t>
            </w:r>
            <w:r>
              <w:rPr>
                <w:rFonts w:eastAsia="Times New Roman"/>
              </w:rPr>
              <w:t xml:space="preserve">ematics </w:t>
            </w:r>
            <w:r w:rsidRPr="00486245">
              <w:rPr>
                <w:rFonts w:eastAsia="Times New Roman"/>
              </w:rPr>
              <w:t xml:space="preserve">page from </w:t>
            </w:r>
            <w:r>
              <w:rPr>
                <w:rFonts w:eastAsia="Times New Roman"/>
              </w:rPr>
              <w:t xml:space="preserve">the </w:t>
            </w:r>
            <w:r w:rsidRPr="00486245">
              <w:rPr>
                <w:rFonts w:eastAsia="Times New Roman"/>
              </w:rPr>
              <w:t xml:space="preserve">University of Cambridge. Includes problem solving activities, games, and other resources for students. </w:t>
            </w:r>
          </w:p>
        </w:tc>
        <w:tc>
          <w:tcPr>
            <w:tcW w:w="993" w:type="dxa"/>
          </w:tcPr>
          <w:p w14:paraId="14BF44DB" w14:textId="6F75BB1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F-6</w:t>
            </w:r>
          </w:p>
        </w:tc>
        <w:tc>
          <w:tcPr>
            <w:tcW w:w="2835" w:type="dxa"/>
          </w:tcPr>
          <w:p w14:paraId="1297F552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E96EDB" w:rsidRPr="00720193">
                <w:rPr>
                  <w:rStyle w:val="Hyperlink"/>
                </w:rPr>
                <w:t>https://nrich.maths.org/primary</w:t>
              </w:r>
            </w:hyperlink>
          </w:p>
          <w:p w14:paraId="08C14B9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EDB" w14:paraId="2A57D320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434897A" w14:textId="6AAAFDAA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Personal and Social Capabilit</w:t>
            </w:r>
            <w:r>
              <w:rPr>
                <w:b/>
              </w:rPr>
              <w:t>y</w:t>
            </w:r>
          </w:p>
        </w:tc>
        <w:tc>
          <w:tcPr>
            <w:tcW w:w="1701" w:type="dxa"/>
          </w:tcPr>
          <w:p w14:paraId="1E8AF6BF" w14:textId="3CD24969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Bully Stoppers</w:t>
            </w:r>
          </w:p>
        </w:tc>
        <w:tc>
          <w:tcPr>
            <w:tcW w:w="3260" w:type="dxa"/>
          </w:tcPr>
          <w:p w14:paraId="5428C6BE" w14:textId="6A571523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Online resources for primary school students (all Levels) exploring bullying and what to do about it. </w:t>
            </w:r>
          </w:p>
        </w:tc>
        <w:tc>
          <w:tcPr>
            <w:tcW w:w="993" w:type="dxa"/>
          </w:tcPr>
          <w:p w14:paraId="3B5D3A32" w14:textId="29D2D14F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F-6</w:t>
            </w:r>
          </w:p>
        </w:tc>
        <w:tc>
          <w:tcPr>
            <w:tcW w:w="2835" w:type="dxa"/>
          </w:tcPr>
          <w:p w14:paraId="028E5B79" w14:textId="17B48544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E96EDB" w:rsidRPr="00720193">
                <w:rPr>
                  <w:rStyle w:val="Hyperlink"/>
                </w:rPr>
                <w:t>https://www.education.vic.gov.au/about/programs/bullystoppers/Documents/res6/story_html5.html</w:t>
              </w:r>
            </w:hyperlink>
            <w:r w:rsidR="00E96EDB">
              <w:t xml:space="preserve"> </w:t>
            </w:r>
          </w:p>
        </w:tc>
      </w:tr>
      <w:tr w:rsidR="00E96EDB" w14:paraId="3E2DB35D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7C08B89" w14:textId="036932B6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70B5E627" w14:textId="75CB1BA6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ExpeRimental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– Science at home with The Royal Institution</w:t>
            </w:r>
          </w:p>
        </w:tc>
        <w:tc>
          <w:tcPr>
            <w:tcW w:w="3260" w:type="dxa"/>
          </w:tcPr>
          <w:p w14:paraId="0D4B48C7" w14:textId="0BF09D9A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Short films that explore simple science experiments that can be conducted at home.</w:t>
            </w:r>
          </w:p>
        </w:tc>
        <w:tc>
          <w:tcPr>
            <w:tcW w:w="993" w:type="dxa"/>
          </w:tcPr>
          <w:p w14:paraId="1C33AF45" w14:textId="28DADECF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F-6</w:t>
            </w:r>
          </w:p>
        </w:tc>
        <w:tc>
          <w:tcPr>
            <w:tcW w:w="2835" w:type="dxa"/>
          </w:tcPr>
          <w:p w14:paraId="05D7ADA8" w14:textId="6FA27813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E96EDB" w:rsidRPr="00720193">
                <w:rPr>
                  <w:rStyle w:val="Hyperlink"/>
                </w:rPr>
                <w:t>https://www.rigb.org/families/experimental</w:t>
              </w:r>
            </w:hyperlink>
            <w:r w:rsidR="00E96EDB">
              <w:t xml:space="preserve"> </w:t>
            </w:r>
          </w:p>
        </w:tc>
      </w:tr>
      <w:tr w:rsidR="00E96EDB" w14:paraId="3482788C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5A3EDA2" w14:textId="46E558AE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>Science</w:t>
            </w:r>
          </w:p>
        </w:tc>
        <w:tc>
          <w:tcPr>
            <w:tcW w:w="1701" w:type="dxa"/>
          </w:tcPr>
          <w:p w14:paraId="2CE05F88" w14:textId="6787D4B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Minibeast Heroes</w:t>
            </w:r>
          </w:p>
        </w:tc>
        <w:tc>
          <w:tcPr>
            <w:tcW w:w="3260" w:type="dxa"/>
          </w:tcPr>
          <w:p w14:paraId="36BDABAA" w14:textId="60F8519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videos exploring the essential role of bugs. Includes links to a website with interactive activities. </w:t>
            </w:r>
          </w:p>
        </w:tc>
        <w:tc>
          <w:tcPr>
            <w:tcW w:w="993" w:type="dxa"/>
          </w:tcPr>
          <w:p w14:paraId="256F68A2" w14:textId="315ED0E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F-6</w:t>
            </w:r>
          </w:p>
        </w:tc>
        <w:tc>
          <w:tcPr>
            <w:tcW w:w="2835" w:type="dxa"/>
          </w:tcPr>
          <w:p w14:paraId="3E0DDA74" w14:textId="1D8190A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E96EDB" w:rsidRPr="00720193">
                <w:rPr>
                  <w:rStyle w:val="Hyperlink"/>
                </w:rPr>
                <w:t>https://www.abc.net.au/education/collections/minibeast-heroes/</w:t>
              </w:r>
            </w:hyperlink>
            <w:r w:rsidR="00E96EDB">
              <w:t xml:space="preserve"> </w:t>
            </w:r>
          </w:p>
        </w:tc>
      </w:tr>
      <w:tr w:rsidR="00E96EDB" w14:paraId="42E3FE89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9D372EA" w14:textId="0E9722E0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 – Visual Arts</w:t>
            </w:r>
          </w:p>
        </w:tc>
        <w:tc>
          <w:tcPr>
            <w:tcW w:w="1701" w:type="dxa"/>
          </w:tcPr>
          <w:p w14:paraId="4FEC4629" w14:textId="5721946F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  <w:lang w:val="en-AU"/>
              </w:rPr>
              <w:t>NGV Kids Activities</w:t>
            </w:r>
          </w:p>
        </w:tc>
        <w:tc>
          <w:tcPr>
            <w:tcW w:w="3260" w:type="dxa"/>
          </w:tcPr>
          <w:p w14:paraId="364C73DA" w14:textId="3E4854D8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  <w:lang w:val="en-AU"/>
              </w:rPr>
              <w:t xml:space="preserve">On-demand visual arts videos, e-books, activities and games for students. </w:t>
            </w:r>
          </w:p>
        </w:tc>
        <w:tc>
          <w:tcPr>
            <w:tcW w:w="993" w:type="dxa"/>
          </w:tcPr>
          <w:p w14:paraId="2E054DAF" w14:textId="77EBB93C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  <w:lang w:val="en-AU"/>
              </w:rPr>
              <w:t>F-6</w:t>
            </w:r>
          </w:p>
        </w:tc>
        <w:tc>
          <w:tcPr>
            <w:tcW w:w="2835" w:type="dxa"/>
          </w:tcPr>
          <w:p w14:paraId="1C820419" w14:textId="292E19AD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E96EDB" w:rsidRPr="00720193">
                <w:rPr>
                  <w:rStyle w:val="Hyperlink"/>
                </w:rPr>
                <w:t>https://www.ngv.vic.gov.au/kids/ngv-kids-activities/</w:t>
              </w:r>
            </w:hyperlink>
            <w:r w:rsidR="00E96EDB">
              <w:t xml:space="preserve"> </w:t>
            </w:r>
          </w:p>
        </w:tc>
      </w:tr>
      <w:tr w:rsidR="00E96EDB" w14:paraId="3561723F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7A052AD" w14:textId="7A6EEDE0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Civics and Citizenship</w:t>
            </w:r>
          </w:p>
        </w:tc>
        <w:tc>
          <w:tcPr>
            <w:tcW w:w="1701" w:type="dxa"/>
          </w:tcPr>
          <w:p w14:paraId="2C907E2E" w14:textId="0CA8B67F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Together for Humanity</w:t>
            </w:r>
          </w:p>
        </w:tc>
        <w:tc>
          <w:tcPr>
            <w:tcW w:w="3260" w:type="dxa"/>
          </w:tcPr>
          <w:p w14:paraId="3F6DCD06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Free online diversity education courses for students. Suits all ages. </w:t>
            </w:r>
          </w:p>
          <w:p w14:paraId="3E45818E" w14:textId="725F436E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C74B0">
              <w:rPr>
                <w:rFonts w:eastAsia="Times New Roman"/>
                <w:sz w:val="18"/>
                <w:szCs w:val="20"/>
              </w:rPr>
              <w:t>Note: students must create an account to complete the online courses.</w:t>
            </w:r>
          </w:p>
        </w:tc>
        <w:tc>
          <w:tcPr>
            <w:tcW w:w="993" w:type="dxa"/>
          </w:tcPr>
          <w:p w14:paraId="0B87EC12" w14:textId="4BAAD483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F-10</w:t>
            </w:r>
          </w:p>
        </w:tc>
        <w:tc>
          <w:tcPr>
            <w:tcW w:w="2835" w:type="dxa"/>
          </w:tcPr>
          <w:p w14:paraId="78782CF4" w14:textId="73A781AD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E96EDB" w:rsidRPr="00720193">
                <w:rPr>
                  <w:rStyle w:val="Hyperlink"/>
                </w:rPr>
                <w:t>https://www.openlearning.com/tfh/</w:t>
              </w:r>
            </w:hyperlink>
            <w:r w:rsidR="00E96EDB">
              <w:t xml:space="preserve"> </w:t>
            </w:r>
          </w:p>
        </w:tc>
      </w:tr>
      <w:tr w:rsidR="00E96EDB" w14:paraId="08C2837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C26ACC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Civics and Citizenship</w:t>
            </w:r>
          </w:p>
          <w:p w14:paraId="3A20BD5B" w14:textId="72BE38F5" w:rsidR="00E96EDB" w:rsidRPr="00E974E5" w:rsidRDefault="00E96EDB" w:rsidP="00E96EDB">
            <w:pPr>
              <w:rPr>
                <w:b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Aboriginal and Torres Strait Islander Histories and Cultures</w:t>
            </w:r>
          </w:p>
        </w:tc>
        <w:tc>
          <w:tcPr>
            <w:tcW w:w="1701" w:type="dxa"/>
          </w:tcPr>
          <w:p w14:paraId="150D139E" w14:textId="069C0EE9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Aboriginal cultures:</w:t>
            </w:r>
            <w:r>
              <w:rPr>
                <w:b/>
                <w:color w:val="004C97" w:themeColor="accent5"/>
              </w:rPr>
              <w:t xml:space="preserve"> </w:t>
            </w:r>
            <w:r w:rsidRPr="00760E45">
              <w:rPr>
                <w:b/>
                <w:color w:val="004C97" w:themeColor="accent5"/>
              </w:rPr>
              <w:t>Sharing, connecting, and practising</w:t>
            </w:r>
          </w:p>
        </w:tc>
        <w:tc>
          <w:tcPr>
            <w:tcW w:w="3260" w:type="dxa"/>
          </w:tcPr>
          <w:p w14:paraId="31B659C9" w14:textId="2BF4B685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EC0224">
              <w:rPr>
                <w:rFonts w:eastAsia="Times New Roman"/>
              </w:rPr>
              <w:t xml:space="preserve"> </w:t>
            </w:r>
            <w:proofErr w:type="spellStart"/>
            <w:r w:rsidRPr="00EC0224">
              <w:rPr>
                <w:rFonts w:eastAsia="Times New Roman"/>
              </w:rPr>
              <w:t>digibook</w:t>
            </w:r>
            <w:proofErr w:type="spellEnd"/>
            <w:r w:rsidRPr="00EC0224">
              <w:rPr>
                <w:rFonts w:eastAsia="Times New Roman"/>
              </w:rPr>
              <w:t xml:space="preserve"> collection celebrates the resilience of Aboriginal Australian </w:t>
            </w:r>
            <w:r>
              <w:rPr>
                <w:rFonts w:eastAsia="Times New Roman"/>
              </w:rPr>
              <w:t xml:space="preserve">peoples/cultures. </w:t>
            </w:r>
          </w:p>
        </w:tc>
        <w:tc>
          <w:tcPr>
            <w:tcW w:w="993" w:type="dxa"/>
          </w:tcPr>
          <w:p w14:paraId="3B9F2F23" w14:textId="660AD6C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440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64E0379E" w14:textId="48DF18B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E96EDB" w:rsidRPr="00720193">
                <w:rPr>
                  <w:rStyle w:val="Hyperlink"/>
                </w:rPr>
                <w:t>https://www.abc.net.au/education/collections/aboriginal-cultures-sharing-connecting-and-practising/</w:t>
              </w:r>
            </w:hyperlink>
            <w:r w:rsidR="00E96EDB">
              <w:t xml:space="preserve"> </w:t>
            </w:r>
          </w:p>
        </w:tc>
      </w:tr>
      <w:tr w:rsidR="00E96EDB" w14:paraId="3B8225DA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69200C6" w14:textId="31C3FEB2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Design and Technologies</w:t>
            </w:r>
          </w:p>
        </w:tc>
        <w:tc>
          <w:tcPr>
            <w:tcW w:w="1701" w:type="dxa"/>
          </w:tcPr>
          <w:p w14:paraId="6A348D8F" w14:textId="470EC0D0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Cooking and food skills – Food a fact of life</w:t>
            </w:r>
          </w:p>
        </w:tc>
        <w:tc>
          <w:tcPr>
            <w:tcW w:w="3260" w:type="dxa"/>
          </w:tcPr>
          <w:p w14:paraId="7D279AC9" w14:textId="1C07D6B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Website from the British Nutrition Foundation with information about healthy eating, cooking, and where food comes from; includes recipes and an activity pack. </w:t>
            </w:r>
          </w:p>
        </w:tc>
        <w:tc>
          <w:tcPr>
            <w:tcW w:w="993" w:type="dxa"/>
          </w:tcPr>
          <w:p w14:paraId="736A0A2D" w14:textId="73C4D43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2835" w:type="dxa"/>
          </w:tcPr>
          <w:p w14:paraId="4615559C" w14:textId="610E227D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E96EDB" w:rsidRPr="00720193">
                <w:rPr>
                  <w:rStyle w:val="Hyperlink"/>
                </w:rPr>
                <w:t>https://fuse.education.vic.gov.au/?B5NK9N</w:t>
              </w:r>
            </w:hyperlink>
            <w:r w:rsidR="00E96EDB">
              <w:t xml:space="preserve"> </w:t>
            </w:r>
          </w:p>
        </w:tc>
      </w:tr>
      <w:tr w:rsidR="00E96EDB" w14:paraId="1726CD4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7CA1856" w14:textId="764DED73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Digital Technologies</w:t>
            </w:r>
          </w:p>
        </w:tc>
        <w:tc>
          <w:tcPr>
            <w:tcW w:w="1701" w:type="dxa"/>
          </w:tcPr>
          <w:p w14:paraId="2F146CD7" w14:textId="269B3F0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The Hour of Code</w:t>
            </w:r>
          </w:p>
        </w:tc>
        <w:tc>
          <w:tcPr>
            <w:tcW w:w="3260" w:type="dxa"/>
          </w:tcPr>
          <w:p w14:paraId="3DA04687" w14:textId="2CCDB8E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Includes videos, an introductory self-paced course, and other challenges</w:t>
            </w:r>
            <w:r>
              <w:rPr>
                <w:rFonts w:eastAsia="Times New Roman"/>
              </w:rPr>
              <w:t xml:space="preserve"> to l</w:t>
            </w:r>
            <w:r w:rsidRPr="00486245">
              <w:rPr>
                <w:rFonts w:eastAsia="Times New Roman"/>
              </w:rPr>
              <w:t>earn the basics of coding.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48BE7B64" w14:textId="6B3B22B9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440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4E9076B5" w14:textId="56B004DF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="00E96EDB" w:rsidRPr="00720193">
                <w:rPr>
                  <w:rStyle w:val="Hyperlink"/>
                </w:rPr>
                <w:t>https://code.org/athome</w:t>
              </w:r>
            </w:hyperlink>
          </w:p>
        </w:tc>
      </w:tr>
      <w:tr w:rsidR="00E96EDB" w14:paraId="2DD5FF0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A010E26" w14:textId="39B7CDFB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</w:tc>
        <w:tc>
          <w:tcPr>
            <w:tcW w:w="1701" w:type="dxa"/>
          </w:tcPr>
          <w:p w14:paraId="75889F51" w14:textId="5B65F065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Moneysmart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</w:t>
            </w:r>
            <w:r>
              <w:rPr>
                <w:b/>
                <w:color w:val="004C97" w:themeColor="accent5"/>
              </w:rPr>
              <w:t>b</w:t>
            </w:r>
            <w:r w:rsidRPr="00760E45">
              <w:rPr>
                <w:b/>
                <w:color w:val="004C97" w:themeColor="accent5"/>
              </w:rPr>
              <w:t xml:space="preserve">ite-size </w:t>
            </w:r>
            <w:r>
              <w:rPr>
                <w:b/>
                <w:color w:val="004C97" w:themeColor="accent5"/>
              </w:rPr>
              <w:t>a</w:t>
            </w:r>
            <w:r w:rsidRPr="00760E45">
              <w:rPr>
                <w:b/>
                <w:color w:val="004C97" w:themeColor="accent5"/>
              </w:rPr>
              <w:t>ctivities</w:t>
            </w:r>
          </w:p>
        </w:tc>
        <w:tc>
          <w:tcPr>
            <w:tcW w:w="3260" w:type="dxa"/>
          </w:tcPr>
          <w:p w14:paraId="1554ECA0" w14:textId="70C44734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Small activities that students can complete independently that exploring Australian money and economic concepts. </w:t>
            </w:r>
          </w:p>
        </w:tc>
        <w:tc>
          <w:tcPr>
            <w:tcW w:w="993" w:type="dxa"/>
          </w:tcPr>
          <w:p w14:paraId="760675E3" w14:textId="34EC810A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440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70E57568" w14:textId="701F2CE1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E96EDB" w:rsidRPr="00720193">
                <w:rPr>
                  <w:rStyle w:val="Hyperlink"/>
                </w:rPr>
                <w:t>https://moneysmart.gov.au/teaching/teaching-resources/bite-size-activities</w:t>
              </w:r>
            </w:hyperlink>
            <w:r w:rsidR="00E96EDB">
              <w:t xml:space="preserve"> </w:t>
            </w:r>
          </w:p>
        </w:tc>
      </w:tr>
      <w:tr w:rsidR="00E96EDB" w14:paraId="654920F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709A22E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  <w:p w14:paraId="479FB506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</w:t>
            </w:r>
          </w:p>
          <w:p w14:paraId="183E5D41" w14:textId="77777777" w:rsidR="00E96EDB" w:rsidRPr="00E974E5" w:rsidRDefault="00E96EDB" w:rsidP="00E96EDB">
            <w:pPr>
              <w:rPr>
                <w:b/>
              </w:rPr>
            </w:pPr>
          </w:p>
        </w:tc>
        <w:tc>
          <w:tcPr>
            <w:tcW w:w="1701" w:type="dxa"/>
          </w:tcPr>
          <w:p w14:paraId="2B8C36B8" w14:textId="54F079D3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 xml:space="preserve">Stop-Motion Animation - </w:t>
            </w:r>
            <w:proofErr w:type="spellStart"/>
            <w:r w:rsidRPr="00760E45">
              <w:rPr>
                <w:b/>
                <w:color w:val="004C97" w:themeColor="accent5"/>
              </w:rPr>
              <w:t>Tromarama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for kids</w:t>
            </w:r>
          </w:p>
        </w:tc>
        <w:tc>
          <w:tcPr>
            <w:tcW w:w="3260" w:type="dxa"/>
          </w:tcPr>
          <w:p w14:paraId="287E7AE8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National Gallery of Victoria website including </w:t>
            </w:r>
            <w:r w:rsidRPr="00486245">
              <w:rPr>
                <w:rFonts w:eastAsia="Times New Roman"/>
              </w:rPr>
              <w:t>example</w:t>
            </w:r>
            <w:r>
              <w:rPr>
                <w:rFonts w:eastAsia="Times New Roman"/>
              </w:rPr>
              <w:t>s of</w:t>
            </w:r>
            <w:r w:rsidRPr="00486245">
              <w:rPr>
                <w:rFonts w:eastAsia="Times New Roman"/>
              </w:rPr>
              <w:t xml:space="preserve"> stop</w:t>
            </w:r>
            <w:r>
              <w:rPr>
                <w:rFonts w:eastAsia="Times New Roman"/>
              </w:rPr>
              <w:t>-</w:t>
            </w:r>
            <w:r w:rsidRPr="00486245">
              <w:rPr>
                <w:rFonts w:eastAsia="Times New Roman"/>
              </w:rPr>
              <w:t>motion films,</w:t>
            </w:r>
            <w:r>
              <w:rPr>
                <w:rFonts w:eastAsia="Times New Roman"/>
              </w:rPr>
              <w:t xml:space="preserve"> and</w:t>
            </w:r>
            <w:r w:rsidRPr="00486245">
              <w:rPr>
                <w:rFonts w:eastAsia="Times New Roman"/>
              </w:rPr>
              <w:t xml:space="preserve"> information about the </w:t>
            </w:r>
            <w:proofErr w:type="spellStart"/>
            <w:r w:rsidRPr="00486245">
              <w:rPr>
                <w:rFonts w:eastAsia="Times New Roman"/>
              </w:rPr>
              <w:t>Tromarama</w:t>
            </w:r>
            <w:proofErr w:type="spellEnd"/>
            <w:r w:rsidRPr="00486245">
              <w:rPr>
                <w:rFonts w:eastAsia="Times New Roman"/>
              </w:rPr>
              <w:t xml:space="preserve"> group from Indonesia</w:t>
            </w:r>
            <w:r>
              <w:rPr>
                <w:rFonts w:eastAsia="Times New Roman"/>
              </w:rPr>
              <w:t xml:space="preserve">, who make </w:t>
            </w:r>
            <w:r w:rsidRPr="00486245">
              <w:rPr>
                <w:rFonts w:eastAsia="Times New Roman"/>
              </w:rPr>
              <w:t>stop</w:t>
            </w:r>
            <w:r>
              <w:rPr>
                <w:rFonts w:eastAsia="Times New Roman"/>
              </w:rPr>
              <w:t>-</w:t>
            </w:r>
            <w:r w:rsidRPr="00486245">
              <w:rPr>
                <w:rFonts w:eastAsia="Times New Roman"/>
              </w:rPr>
              <w:t>motion films</w:t>
            </w:r>
          </w:p>
          <w:p w14:paraId="3D1BFBD9" w14:textId="173DD54C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60A63">
              <w:rPr>
                <w:rFonts w:eastAsia="Times New Roman"/>
                <w:sz w:val="18"/>
                <w:szCs w:val="20"/>
              </w:rPr>
              <w:lastRenderedPageBreak/>
              <w:t xml:space="preserve">Note: </w:t>
            </w:r>
            <w:proofErr w:type="spellStart"/>
            <w:r w:rsidRPr="00E60A63">
              <w:rPr>
                <w:rFonts w:eastAsia="Times New Roman"/>
                <w:sz w:val="18"/>
                <w:szCs w:val="20"/>
              </w:rPr>
              <w:t>Tromaramix</w:t>
            </w:r>
            <w:proofErr w:type="spellEnd"/>
            <w:r w:rsidRPr="00E60A63">
              <w:rPr>
                <w:rFonts w:eastAsia="Times New Roman"/>
                <w:sz w:val="18"/>
                <w:szCs w:val="20"/>
              </w:rPr>
              <w:t xml:space="preserve"> app can be downloaded for use (link provided).</w:t>
            </w:r>
          </w:p>
        </w:tc>
        <w:tc>
          <w:tcPr>
            <w:tcW w:w="993" w:type="dxa"/>
          </w:tcPr>
          <w:p w14:paraId="759986DA" w14:textId="3A2C953C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F-10</w:t>
            </w:r>
          </w:p>
        </w:tc>
        <w:tc>
          <w:tcPr>
            <w:tcW w:w="2835" w:type="dxa"/>
          </w:tcPr>
          <w:p w14:paraId="1DD73CED" w14:textId="5B65E35B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E96EDB">
                <w:rPr>
                  <w:rStyle w:val="Hyperlink"/>
                </w:rPr>
                <w:t>https://fuse.education.vic.gov.au/?S2NCTY</w:t>
              </w:r>
            </w:hyperlink>
          </w:p>
        </w:tc>
      </w:tr>
      <w:tr w:rsidR="00E96EDB" w14:paraId="75694446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ECFFB9D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Health and P</w:t>
            </w:r>
            <w:r>
              <w:rPr>
                <w:b/>
              </w:rPr>
              <w:t>hysical Education</w:t>
            </w:r>
          </w:p>
          <w:p w14:paraId="5F412ED5" w14:textId="3BF4A2E8" w:rsidR="00E96EDB" w:rsidRPr="00E974E5" w:rsidRDefault="00E96EDB" w:rsidP="00E96EDB">
            <w:pPr>
              <w:rPr>
                <w:b/>
              </w:rPr>
            </w:pPr>
            <w:r w:rsidRPr="00E60A63">
              <w:rPr>
                <w:bCs/>
                <w:i/>
                <w:iCs/>
                <w:sz w:val="18"/>
                <w:szCs w:val="20"/>
              </w:rPr>
              <w:t>Aboriginal and Torres Strait Islander Histories and Cultures</w:t>
            </w:r>
          </w:p>
        </w:tc>
        <w:tc>
          <w:tcPr>
            <w:tcW w:w="1701" w:type="dxa"/>
          </w:tcPr>
          <w:p w14:paraId="62AE990A" w14:textId="331A7546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SportAus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</w:t>
            </w:r>
            <w:proofErr w:type="spellStart"/>
            <w:r w:rsidRPr="00760E45">
              <w:rPr>
                <w:b/>
                <w:color w:val="004C97" w:themeColor="accent5"/>
              </w:rPr>
              <w:t>Yulunga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Traditional Indigenous Games</w:t>
            </w:r>
          </w:p>
        </w:tc>
        <w:tc>
          <w:tcPr>
            <w:tcW w:w="3260" w:type="dxa"/>
          </w:tcPr>
          <w:p w14:paraId="5F31F18B" w14:textId="1911D3DA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Links to downloadable instructions for a range of traditional Indigenous games. Modifiable to play at home</w:t>
            </w:r>
            <w:r>
              <w:rPr>
                <w:rFonts w:eastAsia="Times New Roman"/>
              </w:rPr>
              <w:t>.</w:t>
            </w:r>
            <w:r>
              <w:t xml:space="preserve"> </w:t>
            </w:r>
          </w:p>
        </w:tc>
        <w:tc>
          <w:tcPr>
            <w:tcW w:w="993" w:type="dxa"/>
          </w:tcPr>
          <w:p w14:paraId="1A0C4454" w14:textId="5BF9085E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595E5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63A61465" w14:textId="7BC2E47F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E96EDB" w:rsidRPr="00720193">
                <w:rPr>
                  <w:rStyle w:val="Hyperlink"/>
                </w:rPr>
                <w:t>https://www.sportaus.gov.au/yulunga</w:t>
              </w:r>
            </w:hyperlink>
          </w:p>
        </w:tc>
      </w:tr>
      <w:tr w:rsidR="00E96EDB" w14:paraId="3976CD18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797A0B" w14:textId="7EC4E0FB" w:rsidR="00E96EDB" w:rsidRPr="00E974E5" w:rsidRDefault="00E96EDB" w:rsidP="00E96EDB">
            <w:pPr>
              <w:rPr>
                <w:b/>
              </w:rPr>
            </w:pPr>
            <w:r w:rsidRPr="00104C0F">
              <w:rPr>
                <w:b/>
              </w:rPr>
              <w:t>Health and Physical Education</w:t>
            </w:r>
          </w:p>
        </w:tc>
        <w:tc>
          <w:tcPr>
            <w:tcW w:w="1701" w:type="dxa"/>
          </w:tcPr>
          <w:p w14:paraId="254BD8E1" w14:textId="61F7FF55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P.E. with Joe</w:t>
            </w:r>
          </w:p>
        </w:tc>
        <w:tc>
          <w:tcPr>
            <w:tcW w:w="3260" w:type="dxa"/>
          </w:tcPr>
          <w:p w14:paraId="020B4D5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Link to daily 30</w:t>
            </w:r>
            <w:r>
              <w:rPr>
                <w:rFonts w:eastAsia="Times New Roman"/>
              </w:rPr>
              <w:t>-</w:t>
            </w:r>
            <w:r w:rsidRPr="00486245">
              <w:rPr>
                <w:rFonts w:eastAsia="Times New Roman"/>
              </w:rPr>
              <w:t>minute workout videos</w:t>
            </w:r>
            <w:r>
              <w:rPr>
                <w:rFonts w:eastAsia="Times New Roman"/>
              </w:rPr>
              <w:t xml:space="preserve">. </w:t>
            </w:r>
          </w:p>
          <w:p w14:paraId="69CC0441" w14:textId="06A337A3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60A63">
              <w:rPr>
                <w:rFonts w:eastAsia="Times New Roman"/>
                <w:sz w:val="18"/>
                <w:szCs w:val="20"/>
              </w:rPr>
              <w:t>Note: videos are published on YouTube.</w:t>
            </w:r>
          </w:p>
        </w:tc>
        <w:tc>
          <w:tcPr>
            <w:tcW w:w="993" w:type="dxa"/>
          </w:tcPr>
          <w:p w14:paraId="52CC2D9E" w14:textId="3E9A15B3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595E5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7DFEF7D6" w14:textId="383F4850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E96EDB">
                <w:rPr>
                  <w:rStyle w:val="Hyperlink"/>
                </w:rPr>
                <w:t>https://fuse.education.vic.gov.au/?RDKK44</w:t>
              </w:r>
            </w:hyperlink>
          </w:p>
        </w:tc>
      </w:tr>
      <w:tr w:rsidR="00E96EDB" w14:paraId="4A11B0D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CD8BF1B" w14:textId="6EC5FCE0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32283D2F" w14:textId="3C831915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MathXplosion</w:t>
            </w:r>
            <w:proofErr w:type="spellEnd"/>
          </w:p>
        </w:tc>
        <w:tc>
          <w:tcPr>
            <w:tcW w:w="3260" w:type="dxa"/>
          </w:tcPr>
          <w:p w14:paraId="4CC00DC3" w14:textId="0C66104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 series of videos exploring mathematical concepts in a funny and engaging way.</w:t>
            </w:r>
          </w:p>
        </w:tc>
        <w:tc>
          <w:tcPr>
            <w:tcW w:w="993" w:type="dxa"/>
          </w:tcPr>
          <w:p w14:paraId="7EDCDBEF" w14:textId="428B1882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79EE67D1" w14:textId="6D380D3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E96EDB" w:rsidRPr="00720193">
                <w:rPr>
                  <w:rStyle w:val="Hyperlink"/>
                </w:rPr>
                <w:t>https://www.abc.net.au/education/collections/mathxplosion/</w:t>
              </w:r>
            </w:hyperlink>
            <w:r w:rsidR="00E96EDB">
              <w:t xml:space="preserve"> </w:t>
            </w:r>
          </w:p>
        </w:tc>
      </w:tr>
      <w:tr w:rsidR="00E96EDB" w14:paraId="76BF9CEA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077813C" w14:textId="1A5FD69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43A5A294" w14:textId="69B83000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Wild Maths</w:t>
            </w:r>
          </w:p>
        </w:tc>
        <w:tc>
          <w:tcPr>
            <w:tcW w:w="3260" w:type="dxa"/>
          </w:tcPr>
          <w:p w14:paraId="445AE20E" w14:textId="5A16655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Pr="00486245">
              <w:rPr>
                <w:rFonts w:eastAsia="Times New Roman"/>
              </w:rPr>
              <w:t xml:space="preserve">ebsite from the University of Cambridge </w:t>
            </w:r>
            <w:r>
              <w:rPr>
                <w:rFonts w:eastAsia="Times New Roman"/>
              </w:rPr>
              <w:t xml:space="preserve">which </w:t>
            </w:r>
            <w:r w:rsidRPr="00486245">
              <w:rPr>
                <w:rFonts w:eastAsia="Times New Roman"/>
              </w:rPr>
              <w:t>includ</w:t>
            </w:r>
            <w:r>
              <w:rPr>
                <w:rFonts w:eastAsia="Times New Roman"/>
              </w:rPr>
              <w:t xml:space="preserve">es </w:t>
            </w:r>
            <w:r w:rsidRPr="00486245">
              <w:rPr>
                <w:rFonts w:eastAsia="Times New Roman"/>
              </w:rPr>
              <w:t>a range or open-ended and creative math</w:t>
            </w:r>
            <w:r>
              <w:rPr>
                <w:rFonts w:eastAsia="Times New Roman"/>
              </w:rPr>
              <w:t>ematic</w:t>
            </w:r>
            <w:r w:rsidRPr="00486245">
              <w:rPr>
                <w:rFonts w:eastAsia="Times New Roman"/>
              </w:rPr>
              <w:t>s problems and games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6D9F0834" w14:textId="283A7F51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090A99EC" w14:textId="67330F8E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E96EDB">
                <w:rPr>
                  <w:rStyle w:val="Hyperlink"/>
                </w:rPr>
                <w:t>https://wild.maths.org/</w:t>
              </w:r>
            </w:hyperlink>
          </w:p>
        </w:tc>
      </w:tr>
      <w:tr w:rsidR="00E96EDB" w14:paraId="4C1504FA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329EAAB" w14:textId="2CE89F3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4A1C59B8" w14:textId="7330D8A5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Museum at Home</w:t>
            </w:r>
          </w:p>
        </w:tc>
        <w:tc>
          <w:tcPr>
            <w:tcW w:w="3260" w:type="dxa"/>
          </w:tcPr>
          <w:p w14:paraId="3CAAB924" w14:textId="33F41FB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  <w:r w:rsidRPr="00DE4D44">
              <w:rPr>
                <w:rFonts w:eastAsia="Times New Roman"/>
              </w:rPr>
              <w:t xml:space="preserve">irtual tour of </w:t>
            </w:r>
            <w:r>
              <w:rPr>
                <w:rFonts w:eastAsia="Times New Roman"/>
              </w:rPr>
              <w:t>Melbourne Museum</w:t>
            </w:r>
            <w:r w:rsidRPr="00DE4D44">
              <w:rPr>
                <w:rFonts w:eastAsia="Times New Roman"/>
              </w:rPr>
              <w:t xml:space="preserve"> exhibitions, </w:t>
            </w:r>
            <w:r>
              <w:rPr>
                <w:rFonts w:eastAsia="Times New Roman"/>
              </w:rPr>
              <w:t xml:space="preserve">including videos, </w:t>
            </w:r>
            <w:r w:rsidRPr="00DE4D44">
              <w:rPr>
                <w:rFonts w:eastAsia="Times New Roman"/>
              </w:rPr>
              <w:t>resources</w:t>
            </w:r>
            <w:r>
              <w:rPr>
                <w:rFonts w:eastAsia="Times New Roman"/>
              </w:rPr>
              <w:t>, and</w:t>
            </w:r>
            <w:r w:rsidRPr="00DE4D44">
              <w:rPr>
                <w:rFonts w:eastAsia="Times New Roman"/>
              </w:rPr>
              <w:t xml:space="preserve"> family-friendly activities.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7C8D76FC" w14:textId="37716701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440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5A1AAABD" w14:textId="14895BB2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E96EDB" w:rsidRPr="00720193">
                <w:rPr>
                  <w:rStyle w:val="Hyperlink"/>
                </w:rPr>
                <w:t>https://museumsvictoria.com.au/melbournemuseum/at-home/</w:t>
              </w:r>
            </w:hyperlink>
            <w:r w:rsidR="00E96EDB">
              <w:t xml:space="preserve"> </w:t>
            </w:r>
          </w:p>
        </w:tc>
      </w:tr>
      <w:tr w:rsidR="00E96EDB" w14:paraId="0D9464BF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48F7654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  <w:p w14:paraId="48A7B0D3" w14:textId="3EBB7D56" w:rsidR="00E96EDB" w:rsidRPr="00E974E5" w:rsidRDefault="00E96EDB" w:rsidP="00E96EDB">
            <w:pPr>
              <w:rPr>
                <w:b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Sustainability</w:t>
            </w:r>
          </w:p>
        </w:tc>
        <w:tc>
          <w:tcPr>
            <w:tcW w:w="1701" w:type="dxa"/>
          </w:tcPr>
          <w:p w14:paraId="643778F9" w14:textId="39C419CB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Cool Australia student toolbox</w:t>
            </w:r>
          </w:p>
        </w:tc>
        <w:tc>
          <w:tcPr>
            <w:tcW w:w="3260" w:type="dxa"/>
          </w:tcPr>
          <w:p w14:paraId="3F28DEFE" w14:textId="331E5A83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486245">
              <w:rPr>
                <w:rFonts w:eastAsia="Times New Roman"/>
              </w:rPr>
              <w:t xml:space="preserve"> wide range of articles, video clips, images, stories, and activities for students with a focus on science and sustainability.</w:t>
            </w:r>
            <w:r w:rsidRPr="0071440C"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1DFF9DC0" w14:textId="2E831E4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440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772E00C1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E96EDB" w:rsidRPr="00720193">
                <w:rPr>
                  <w:rStyle w:val="Hyperlink"/>
                </w:rPr>
                <w:t>https://www.coolaustralia.org/student-toolbox/</w:t>
              </w:r>
            </w:hyperlink>
          </w:p>
          <w:p w14:paraId="7253A2A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EDB" w14:paraId="1387955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9AA7A36" w14:textId="3ADFE054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2C1F4FAC" w14:textId="39ADC5DE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Zoos Victoria Bogong Moth Count</w:t>
            </w:r>
          </w:p>
        </w:tc>
        <w:tc>
          <w:tcPr>
            <w:tcW w:w="3260" w:type="dxa"/>
          </w:tcPr>
          <w:p w14:paraId="48403C18" w14:textId="5A8C96D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Citizen science program</w:t>
            </w:r>
            <w:r>
              <w:rPr>
                <w:rFonts w:eastAsia="Times New Roman"/>
              </w:rPr>
              <w:t xml:space="preserve"> </w:t>
            </w:r>
            <w:r w:rsidRPr="00486245">
              <w:rPr>
                <w:rFonts w:eastAsia="Times New Roman"/>
              </w:rPr>
              <w:t xml:space="preserve">tracking Bogong moths to support the protection of the </w:t>
            </w:r>
            <w:r>
              <w:rPr>
                <w:rFonts w:eastAsia="Times New Roman"/>
              </w:rPr>
              <w:t>m</w:t>
            </w:r>
            <w:r w:rsidRPr="00486245">
              <w:rPr>
                <w:rFonts w:eastAsia="Times New Roman"/>
              </w:rPr>
              <w:t xml:space="preserve">ountain </w:t>
            </w:r>
            <w:r>
              <w:rPr>
                <w:rFonts w:eastAsia="Times New Roman"/>
              </w:rPr>
              <w:t>p</w:t>
            </w:r>
            <w:r w:rsidRPr="00486245">
              <w:rPr>
                <w:rFonts w:eastAsia="Times New Roman"/>
              </w:rPr>
              <w:t>ygmy-possum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634E50EA" w14:textId="5E836AA1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4E8305F0" w14:textId="729E88FD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E96EDB">
                <w:rPr>
                  <w:rStyle w:val="Hyperlink"/>
                </w:rPr>
                <w:t>https://www.zoo.org.au/possums/</w:t>
              </w:r>
            </w:hyperlink>
          </w:p>
        </w:tc>
      </w:tr>
      <w:tr w:rsidR="00E96EDB" w14:paraId="7F78B1D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6FA3E55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  <w:p w14:paraId="2967DF82" w14:textId="0936166D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Geography</w:t>
            </w:r>
          </w:p>
        </w:tc>
        <w:tc>
          <w:tcPr>
            <w:tcW w:w="1701" w:type="dxa"/>
          </w:tcPr>
          <w:p w14:paraId="10F651A0" w14:textId="7B071B60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Water Education</w:t>
            </w:r>
          </w:p>
        </w:tc>
        <w:tc>
          <w:tcPr>
            <w:tcW w:w="3260" w:type="dxa"/>
          </w:tcPr>
          <w:p w14:paraId="54A620F8" w14:textId="5AB2328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South East Water educational resources including information and interactive games to teach students about water resources in Victoria.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044BACA1" w14:textId="01493A3E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440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662A4A7E" w14:textId="714BFDCA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E96EDB">
                <w:rPr>
                  <w:rStyle w:val="Hyperlink"/>
                </w:rPr>
                <w:t>https://www.educationsoutheastwater.com.au/im-a-student</w:t>
              </w:r>
            </w:hyperlink>
          </w:p>
        </w:tc>
      </w:tr>
      <w:tr w:rsidR="00E96EDB" w14:paraId="5EE78D6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B54211A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>The Arts – Music</w:t>
            </w:r>
            <w:r>
              <w:rPr>
                <w:b/>
              </w:rPr>
              <w:t xml:space="preserve"> </w:t>
            </w:r>
          </w:p>
          <w:p w14:paraId="4436E1B7" w14:textId="3586A50F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Dance</w:t>
            </w:r>
          </w:p>
        </w:tc>
        <w:tc>
          <w:tcPr>
            <w:tcW w:w="1701" w:type="dxa"/>
          </w:tcPr>
          <w:p w14:paraId="087E0B91" w14:textId="0976F649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Arts Alive</w:t>
            </w:r>
          </w:p>
        </w:tc>
        <w:tc>
          <w:tcPr>
            <w:tcW w:w="3260" w:type="dxa"/>
          </w:tcPr>
          <w:p w14:paraId="668E643C" w14:textId="33D30D16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collection of resources and arts activities from the National Arts Centre of Canada. </w:t>
            </w:r>
          </w:p>
        </w:tc>
        <w:tc>
          <w:tcPr>
            <w:tcW w:w="993" w:type="dxa"/>
          </w:tcPr>
          <w:p w14:paraId="7FA8323A" w14:textId="42A9D22B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440C">
              <w:rPr>
                <w:rFonts w:eastAsia="Times New Roman"/>
              </w:rPr>
              <w:t>F-10</w:t>
            </w:r>
          </w:p>
        </w:tc>
        <w:tc>
          <w:tcPr>
            <w:tcW w:w="2835" w:type="dxa"/>
          </w:tcPr>
          <w:p w14:paraId="729BD281" w14:textId="07F098E9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E96EDB" w:rsidRPr="00720193">
                <w:rPr>
                  <w:rStyle w:val="Hyperlink"/>
                </w:rPr>
                <w:t>https://nac-cna.ca/en/artsalive/resources</w:t>
              </w:r>
            </w:hyperlink>
            <w:r w:rsidR="00E96EDB">
              <w:t xml:space="preserve"> </w:t>
            </w:r>
          </w:p>
        </w:tc>
      </w:tr>
      <w:tr w:rsidR="00E96EDB" w14:paraId="171A6E29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9483DD7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 – Music</w:t>
            </w:r>
          </w:p>
        </w:tc>
        <w:tc>
          <w:tcPr>
            <w:tcW w:w="1701" w:type="dxa"/>
          </w:tcPr>
          <w:p w14:paraId="237925D1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proofErr w:type="spellStart"/>
            <w:r w:rsidRPr="00760E45">
              <w:rPr>
                <w:b/>
                <w:color w:val="004C97" w:themeColor="accent5"/>
                <w:lang w:val="en-AU"/>
              </w:rPr>
              <w:t>Incredibox</w:t>
            </w:r>
            <w:proofErr w:type="spellEnd"/>
          </w:p>
        </w:tc>
        <w:tc>
          <w:tcPr>
            <w:tcW w:w="3260" w:type="dxa"/>
          </w:tcPr>
          <w:p w14:paraId="79AC8C0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Online P</w:t>
            </w:r>
            <w:r w:rsidRPr="007A4D29">
              <w:rPr>
                <w:rFonts w:eastAsia="Times New Roman"/>
              </w:rPr>
              <w:t xml:space="preserve">rogram that </w:t>
            </w:r>
            <w:r>
              <w:rPr>
                <w:rFonts w:eastAsia="Times New Roman"/>
              </w:rPr>
              <w:t>supports</w:t>
            </w:r>
            <w:r w:rsidRPr="007A4D29">
              <w:rPr>
                <w:rFonts w:eastAsia="Times New Roman"/>
              </w:rPr>
              <w:t xml:space="preserve"> students to create a beat box 'orchestra'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6B85D9B6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1</w:t>
            </w:r>
            <w:r w:rsidRPr="00DB0D8B">
              <w:rPr>
                <w:rFonts w:eastAsia="Times New Roman"/>
              </w:rPr>
              <w:t>-10</w:t>
            </w:r>
          </w:p>
        </w:tc>
        <w:tc>
          <w:tcPr>
            <w:tcW w:w="2835" w:type="dxa"/>
          </w:tcPr>
          <w:p w14:paraId="08FE193A" w14:textId="77777777" w:rsidR="00E96EDB" w:rsidRPr="007A4D29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1" w:history="1">
              <w:r w:rsidR="00E96EDB" w:rsidRPr="00720193">
                <w:rPr>
                  <w:rStyle w:val="Hyperlink"/>
                </w:rPr>
                <w:t>https://fuse.education.vic.gov.au/?NC82HC</w:t>
              </w:r>
            </w:hyperlink>
            <w:r w:rsidR="00E96EDB">
              <w:t xml:space="preserve"> </w:t>
            </w:r>
          </w:p>
        </w:tc>
      </w:tr>
      <w:tr w:rsidR="00E96EDB" w14:paraId="153CD52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C00D53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  <w:p w14:paraId="76FF7869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41BB5C97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Understanding money</w:t>
            </w:r>
          </w:p>
        </w:tc>
        <w:tc>
          <w:tcPr>
            <w:tcW w:w="3260" w:type="dxa"/>
          </w:tcPr>
          <w:p w14:paraId="4BDBDDD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Resources and interactive websites and tasks that support students to understand money. </w:t>
            </w:r>
          </w:p>
        </w:tc>
        <w:tc>
          <w:tcPr>
            <w:tcW w:w="993" w:type="dxa"/>
          </w:tcPr>
          <w:p w14:paraId="4CDADB9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1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835" w:type="dxa"/>
          </w:tcPr>
          <w:p w14:paraId="0327498A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2" w:history="1">
              <w:r w:rsidR="00E96EDB" w:rsidRPr="00720193">
                <w:rPr>
                  <w:rStyle w:val="Hyperlink"/>
                </w:rPr>
                <w:t>https://fuse.education.vic.gov.au/?TJ49CJ</w:t>
              </w:r>
            </w:hyperlink>
            <w:r w:rsidR="00E96EDB">
              <w:t xml:space="preserve"> </w:t>
            </w:r>
          </w:p>
        </w:tc>
      </w:tr>
      <w:tr w:rsidR="00E96EDB" w14:paraId="462FAFC6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9C9FE7A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 – Visual Arts</w:t>
            </w:r>
          </w:p>
        </w:tc>
        <w:tc>
          <w:tcPr>
            <w:tcW w:w="1701" w:type="dxa"/>
          </w:tcPr>
          <w:p w14:paraId="35347FD6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  <w:lang w:val="en-AU"/>
              </w:rPr>
              <w:t>Queensland Art Gallery games page</w:t>
            </w:r>
          </w:p>
        </w:tc>
        <w:tc>
          <w:tcPr>
            <w:tcW w:w="3260" w:type="dxa"/>
          </w:tcPr>
          <w:p w14:paraId="3A1915B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A</w:t>
            </w:r>
            <w:r w:rsidRPr="00316A23">
              <w:rPr>
                <w:rFonts w:eastAsia="Times New Roman"/>
              </w:rPr>
              <w:t xml:space="preserve">rt interactives for </w:t>
            </w:r>
            <w:r>
              <w:rPr>
                <w:rFonts w:eastAsia="Times New Roman"/>
              </w:rPr>
              <w:t>students across</w:t>
            </w:r>
            <w:r w:rsidRPr="00316A2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Y</w:t>
            </w:r>
            <w:r w:rsidRPr="00316A23">
              <w:rPr>
                <w:rFonts w:eastAsia="Times New Roman"/>
              </w:rPr>
              <w:t xml:space="preserve">ears 1-9. </w:t>
            </w:r>
            <w:r>
              <w:rPr>
                <w:rFonts w:eastAsia="Times New Roman"/>
              </w:rPr>
              <w:t xml:space="preserve">Focus: </w:t>
            </w:r>
            <w:r w:rsidRPr="00316A23">
              <w:rPr>
                <w:rFonts w:eastAsia="Times New Roman"/>
              </w:rPr>
              <w:t>modern art styles and modern artists, such as Andy Warhol and Yayoi Kusama.</w:t>
            </w:r>
          </w:p>
        </w:tc>
        <w:tc>
          <w:tcPr>
            <w:tcW w:w="993" w:type="dxa"/>
          </w:tcPr>
          <w:p w14:paraId="6F624F8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1-9</w:t>
            </w:r>
          </w:p>
        </w:tc>
        <w:tc>
          <w:tcPr>
            <w:tcW w:w="2835" w:type="dxa"/>
          </w:tcPr>
          <w:p w14:paraId="29914C7A" w14:textId="77777777" w:rsidR="00E96EDB" w:rsidRPr="00316A23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3" w:history="1">
              <w:r w:rsidR="00E96EDB" w:rsidRPr="00720193">
                <w:rPr>
                  <w:rStyle w:val="Hyperlink"/>
                </w:rPr>
                <w:t>https://fuse.education.vic.gov.au/?MK7QHS</w:t>
              </w:r>
            </w:hyperlink>
            <w:r w:rsidR="00E96EDB">
              <w:t xml:space="preserve"> </w:t>
            </w:r>
          </w:p>
        </w:tc>
      </w:tr>
      <w:tr w:rsidR="00E96EDB" w14:paraId="78BACC9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E771566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Civics and Citizenship</w:t>
            </w:r>
          </w:p>
        </w:tc>
        <w:tc>
          <w:tcPr>
            <w:tcW w:w="1701" w:type="dxa"/>
          </w:tcPr>
          <w:p w14:paraId="297CB50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Creating a Nation: Modern Immigration Stories</w:t>
            </w:r>
          </w:p>
        </w:tc>
        <w:tc>
          <w:tcPr>
            <w:tcW w:w="3260" w:type="dxa"/>
          </w:tcPr>
          <w:p w14:paraId="303AD37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Series of videos exploring the stories of immigrants arriving in Australia from World War II to now. </w:t>
            </w:r>
          </w:p>
        </w:tc>
        <w:tc>
          <w:tcPr>
            <w:tcW w:w="993" w:type="dxa"/>
          </w:tcPr>
          <w:p w14:paraId="5BCF8652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2835" w:type="dxa"/>
          </w:tcPr>
          <w:p w14:paraId="4360EEED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4" w:history="1">
              <w:r w:rsidR="00E96EDB" w:rsidRPr="00720193">
                <w:rPr>
                  <w:rStyle w:val="Hyperlink"/>
                </w:rPr>
                <w:t>https://www.abc.net.au/education/collections/creating-a-nation-modern-immigration-stories/</w:t>
              </w:r>
            </w:hyperlink>
            <w:r w:rsidR="00E96EDB">
              <w:t xml:space="preserve"> </w:t>
            </w:r>
          </w:p>
        </w:tc>
      </w:tr>
      <w:tr w:rsidR="00E96EDB" w14:paraId="693C962C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147BC89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Design and Technologies</w:t>
            </w:r>
          </w:p>
          <w:p w14:paraId="28189B07" w14:textId="77777777" w:rsidR="00E96EDB" w:rsidRPr="00AB13D8" w:rsidRDefault="00E96EDB" w:rsidP="00E96EDB">
            <w:pPr>
              <w:rPr>
                <w:b/>
                <w:sz w:val="18"/>
                <w:szCs w:val="20"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Sustainability</w:t>
            </w:r>
          </w:p>
          <w:p w14:paraId="53002B6A" w14:textId="77777777" w:rsidR="00E96EDB" w:rsidRPr="00E974E5" w:rsidRDefault="00E96EDB" w:rsidP="00E96EDB">
            <w:pPr>
              <w:rPr>
                <w:b/>
              </w:rPr>
            </w:pPr>
          </w:p>
        </w:tc>
        <w:tc>
          <w:tcPr>
            <w:tcW w:w="1701" w:type="dxa"/>
          </w:tcPr>
          <w:p w14:paraId="488E7379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War on Waste: E-Waste – What happens to your old electronics?</w:t>
            </w:r>
          </w:p>
        </w:tc>
        <w:tc>
          <w:tcPr>
            <w:tcW w:w="3260" w:type="dxa"/>
          </w:tcPr>
          <w:p w14:paraId="1BF0CD5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Online resources exploring what happens to our e-Waste when we upgrade our devices.</w:t>
            </w:r>
            <w:r w:rsidRPr="00995EA8"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00032B8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2835" w:type="dxa"/>
          </w:tcPr>
          <w:p w14:paraId="14AA6DA2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5" w:history="1">
              <w:r w:rsidR="00E96EDB" w:rsidRPr="00720193">
                <w:rPr>
                  <w:rStyle w:val="Hyperlink"/>
                </w:rPr>
                <w:t>https://www.abc.net.au/education/war-on-waste-e-waste-%E2%80%93-what-happens-to-your-old-electronics/13723620</w:t>
              </w:r>
            </w:hyperlink>
            <w:r w:rsidR="00E96EDB">
              <w:t xml:space="preserve"> </w:t>
            </w:r>
          </w:p>
        </w:tc>
      </w:tr>
      <w:tr w:rsidR="00E96EDB" w14:paraId="51C6E8F5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45A1819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Digital Technologies</w:t>
            </w:r>
          </w:p>
          <w:p w14:paraId="1F5B4DDA" w14:textId="77777777" w:rsidR="00E96EDB" w:rsidRDefault="00E96EDB" w:rsidP="00E96EDB">
            <w:pPr>
              <w:rPr>
                <w:b/>
              </w:rPr>
            </w:pPr>
            <w:r>
              <w:rPr>
                <w:b/>
              </w:rPr>
              <w:t xml:space="preserve">The Arts – </w:t>
            </w:r>
            <w:r w:rsidRPr="00E974E5">
              <w:rPr>
                <w:b/>
              </w:rPr>
              <w:t>Media</w:t>
            </w:r>
            <w:r>
              <w:rPr>
                <w:b/>
              </w:rPr>
              <w:t xml:space="preserve"> Studies</w:t>
            </w:r>
            <w:r w:rsidRPr="00E974E5">
              <w:rPr>
                <w:b/>
              </w:rPr>
              <w:t xml:space="preserve"> </w:t>
            </w:r>
          </w:p>
          <w:p w14:paraId="0CC664B6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32125CA8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 xml:space="preserve">Visual </w:t>
            </w:r>
            <w:r>
              <w:rPr>
                <w:b/>
                <w:color w:val="004C97" w:themeColor="accent5"/>
              </w:rPr>
              <w:t>e</w:t>
            </w:r>
            <w:r w:rsidRPr="00760E45">
              <w:rPr>
                <w:b/>
                <w:color w:val="004C97" w:themeColor="accent5"/>
              </w:rPr>
              <w:t>ffects</w:t>
            </w:r>
          </w:p>
        </w:tc>
        <w:tc>
          <w:tcPr>
            <w:tcW w:w="3260" w:type="dxa"/>
          </w:tcPr>
          <w:p w14:paraId="057957E6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Introduces students to visual effects and how to incorporate them into their own film. </w:t>
            </w:r>
          </w:p>
        </w:tc>
        <w:tc>
          <w:tcPr>
            <w:tcW w:w="993" w:type="dxa"/>
          </w:tcPr>
          <w:p w14:paraId="1B2DD53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485A7853" w14:textId="77777777" w:rsidR="00E96EDB" w:rsidRPr="00F3671F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E96EDB" w:rsidRPr="00720193">
                <w:rPr>
                  <w:rStyle w:val="Hyperlink"/>
                </w:rPr>
                <w:t>https://www.acmi.net.au/education/school-program-and-resources/film-it-visual-effects/</w:t>
              </w:r>
            </w:hyperlink>
          </w:p>
        </w:tc>
      </w:tr>
      <w:tr w:rsidR="00E96EDB" w14:paraId="6E8F0C3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6E3F2E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Digital Technologies</w:t>
            </w:r>
          </w:p>
          <w:p w14:paraId="01EAFB24" w14:textId="77777777" w:rsidR="00E96EDB" w:rsidRDefault="00E96EDB" w:rsidP="00E96EDB">
            <w:pPr>
              <w:rPr>
                <w:b/>
              </w:rPr>
            </w:pPr>
            <w:r>
              <w:rPr>
                <w:b/>
              </w:rPr>
              <w:t xml:space="preserve">The Arts – </w:t>
            </w:r>
            <w:r w:rsidRPr="00E974E5">
              <w:rPr>
                <w:b/>
              </w:rPr>
              <w:t>Media</w:t>
            </w:r>
            <w:r>
              <w:rPr>
                <w:b/>
              </w:rPr>
              <w:t xml:space="preserve"> Studies</w:t>
            </w:r>
            <w:r w:rsidRPr="00E974E5">
              <w:rPr>
                <w:b/>
              </w:rPr>
              <w:t xml:space="preserve"> </w:t>
            </w:r>
          </w:p>
          <w:p w14:paraId="2EB1386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5FCE3E6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Homemade homage</w:t>
            </w:r>
          </w:p>
        </w:tc>
        <w:tc>
          <w:tcPr>
            <w:tcW w:w="3260" w:type="dxa"/>
          </w:tcPr>
          <w:p w14:paraId="063C1A75" w14:textId="77777777" w:rsidR="00E96EDB" w:rsidRPr="000B4B9E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Introduces students to the idea of ‘</w:t>
            </w:r>
            <w:proofErr w:type="spellStart"/>
            <w:r w:rsidRPr="00486245">
              <w:rPr>
                <w:rFonts w:eastAsia="Times New Roman"/>
              </w:rPr>
              <w:t>sweding</w:t>
            </w:r>
            <w:proofErr w:type="spellEnd"/>
            <w:r w:rsidRPr="00486245">
              <w:rPr>
                <w:rFonts w:eastAsia="Times New Roman"/>
              </w:rPr>
              <w:t>’ a favourite film by recreating their favourite scene using household objects and homemade props.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4ACFC0B6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1F20E787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E96EDB" w:rsidRPr="00720193">
                <w:rPr>
                  <w:rStyle w:val="Hyperlink"/>
                </w:rPr>
                <w:t>https://www.acmi.net.au/education/school-program-and-resources/homemade-homage/</w:t>
              </w:r>
            </w:hyperlink>
          </w:p>
          <w:p w14:paraId="4C5EDE9D" w14:textId="77777777" w:rsidR="00E96EDB" w:rsidRPr="004862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96EDB" w14:paraId="51381FCD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0D3A7DE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>English</w:t>
            </w:r>
          </w:p>
        </w:tc>
        <w:tc>
          <w:tcPr>
            <w:tcW w:w="1701" w:type="dxa"/>
          </w:tcPr>
          <w:p w14:paraId="52DBB10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What’s with Poetry?</w:t>
            </w:r>
          </w:p>
        </w:tc>
        <w:tc>
          <w:tcPr>
            <w:tcW w:w="3260" w:type="dxa"/>
          </w:tcPr>
          <w:p w14:paraId="51247C3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Series of videos exploring the rules of poetry and how to break them. </w:t>
            </w:r>
          </w:p>
        </w:tc>
        <w:tc>
          <w:tcPr>
            <w:tcW w:w="993" w:type="dxa"/>
          </w:tcPr>
          <w:p w14:paraId="7FBF3C1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66727D27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58" w:history="1">
              <w:r w:rsidR="00E96EDB" w:rsidRPr="00720193">
                <w:rPr>
                  <w:rStyle w:val="Hyperlink"/>
                </w:rPr>
                <w:t>https://www.abc.net.au/education/collections/whats-with-poetry/</w:t>
              </w:r>
            </w:hyperlink>
            <w:r w:rsidR="00E96EDB">
              <w:t xml:space="preserve"> </w:t>
            </w:r>
          </w:p>
        </w:tc>
      </w:tr>
      <w:tr w:rsidR="00E96EDB" w14:paraId="716C150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128E51E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Geography</w:t>
            </w:r>
          </w:p>
          <w:p w14:paraId="48EAB472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6F195FB0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Discovering Antarctica</w:t>
            </w:r>
          </w:p>
        </w:tc>
        <w:tc>
          <w:tcPr>
            <w:tcW w:w="3260" w:type="dxa"/>
          </w:tcPr>
          <w:p w14:paraId="3B78E0D1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British Antarctic Survey site</w:t>
            </w:r>
            <w:r>
              <w:rPr>
                <w:rFonts w:eastAsia="Times New Roman"/>
              </w:rPr>
              <w:t xml:space="preserve">; </w:t>
            </w:r>
            <w:r w:rsidRPr="00486245">
              <w:rPr>
                <w:rFonts w:eastAsia="Times New Roman"/>
              </w:rPr>
              <w:t>includes video and interactive activities.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275591C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18C5A588" w14:textId="77777777" w:rsidR="00E96EDB" w:rsidRPr="00F3671F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E96EDB" w:rsidRPr="00720193">
                <w:rPr>
                  <w:rStyle w:val="Hyperlink"/>
                </w:rPr>
                <w:t>https://fuse.education.vic.gov.au/?5LR7JL</w:t>
              </w:r>
            </w:hyperlink>
          </w:p>
        </w:tc>
      </w:tr>
      <w:tr w:rsidR="00E96EDB" w14:paraId="25808E2C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A6F26A6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History</w:t>
            </w:r>
          </w:p>
        </w:tc>
        <w:tc>
          <w:tcPr>
            <w:tcW w:w="1701" w:type="dxa"/>
          </w:tcPr>
          <w:p w14:paraId="752A933B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 xml:space="preserve">Child </w:t>
            </w:r>
            <w:r>
              <w:rPr>
                <w:b/>
                <w:color w:val="004C97" w:themeColor="accent5"/>
              </w:rPr>
              <w:t>c</w:t>
            </w:r>
            <w:r w:rsidRPr="00760E45">
              <w:rPr>
                <w:b/>
                <w:color w:val="004C97" w:themeColor="accent5"/>
              </w:rPr>
              <w:t>onvicts of Australia</w:t>
            </w:r>
          </w:p>
        </w:tc>
        <w:tc>
          <w:tcPr>
            <w:tcW w:w="3260" w:type="dxa"/>
          </w:tcPr>
          <w:p w14:paraId="7D5F31F8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Video series exploring the lives of child convicts transported to Australia between 1788 and 1868. </w:t>
            </w:r>
          </w:p>
        </w:tc>
        <w:tc>
          <w:tcPr>
            <w:tcW w:w="993" w:type="dxa"/>
          </w:tcPr>
          <w:p w14:paraId="480CFAE4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3501EA26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0" w:history="1">
              <w:r w:rsidR="00E96EDB" w:rsidRPr="00720193">
                <w:rPr>
                  <w:rStyle w:val="Hyperlink"/>
                </w:rPr>
                <w:t>https://www.abc.net.au/education/collections/child-convicts-of-australia/</w:t>
              </w:r>
            </w:hyperlink>
            <w:r w:rsidR="00E96EDB">
              <w:t xml:space="preserve"> </w:t>
            </w:r>
          </w:p>
        </w:tc>
      </w:tr>
      <w:tr w:rsidR="00E96EDB" w14:paraId="661F716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DAE3B5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History</w:t>
            </w:r>
          </w:p>
          <w:p w14:paraId="1B5E79A9" w14:textId="77777777" w:rsidR="00E96EDB" w:rsidRPr="00E974E5" w:rsidRDefault="00E96EDB" w:rsidP="00E96EDB">
            <w:pPr>
              <w:rPr>
                <w:b/>
              </w:rPr>
            </w:pPr>
          </w:p>
        </w:tc>
        <w:tc>
          <w:tcPr>
            <w:tcW w:w="1701" w:type="dxa"/>
          </w:tcPr>
          <w:p w14:paraId="126E193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The Anzac Portal</w:t>
            </w:r>
          </w:p>
        </w:tc>
        <w:tc>
          <w:tcPr>
            <w:tcW w:w="3260" w:type="dxa"/>
          </w:tcPr>
          <w:p w14:paraId="24CB38FD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The</w:t>
            </w:r>
            <w:r w:rsidRPr="00486245">
              <w:rPr>
                <w:rFonts w:eastAsia="Times New Roman"/>
              </w:rPr>
              <w:t xml:space="preserve"> Department of Veterans’ Affairs Anzac portal, where students can investigate Australia’s participation in various wars.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2356171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38C12E71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1" w:history="1">
              <w:r w:rsidR="00E96EDB" w:rsidRPr="00720193">
                <w:rPr>
                  <w:rStyle w:val="Hyperlink"/>
                </w:rPr>
                <w:t>https://fuse.education.vic.gov.au/?JW427G</w:t>
              </w:r>
            </w:hyperlink>
          </w:p>
        </w:tc>
      </w:tr>
      <w:tr w:rsidR="00E96EDB" w14:paraId="21A85BF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F4E59C7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5BD70D9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Problemo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by the Australian Maths Trust</w:t>
            </w:r>
          </w:p>
        </w:tc>
        <w:tc>
          <w:tcPr>
            <w:tcW w:w="3260" w:type="dxa"/>
          </w:tcPr>
          <w:p w14:paraId="6430718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 w:rsidRPr="00486245">
              <w:rPr>
                <w:rFonts w:eastAsia="Times New Roman"/>
              </w:rPr>
              <w:t>Problemo</w:t>
            </w:r>
            <w:proofErr w:type="spellEnd"/>
            <w:r w:rsidRPr="00486245">
              <w:rPr>
                <w:rFonts w:eastAsia="Times New Roman"/>
              </w:rPr>
              <w:t xml:space="preserve"> discovery page, </w:t>
            </w:r>
            <w:r>
              <w:rPr>
                <w:rFonts w:eastAsia="Times New Roman"/>
              </w:rPr>
              <w:t xml:space="preserve">containing </w:t>
            </w:r>
            <w:r w:rsidRPr="00486245">
              <w:rPr>
                <w:rFonts w:eastAsia="Times New Roman"/>
              </w:rPr>
              <w:t xml:space="preserve">problem-based </w:t>
            </w:r>
            <w:r>
              <w:rPr>
                <w:rFonts w:eastAsia="Times New Roman"/>
              </w:rPr>
              <w:t xml:space="preserve">mathematics </w:t>
            </w:r>
            <w:r w:rsidRPr="00486245">
              <w:rPr>
                <w:rFonts w:eastAsia="Times New Roman"/>
              </w:rPr>
              <w:t>challenges</w:t>
            </w:r>
          </w:p>
          <w:p w14:paraId="3181346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A63">
              <w:rPr>
                <w:rFonts w:eastAsia="Times New Roman"/>
                <w:sz w:val="18"/>
                <w:szCs w:val="20"/>
              </w:rPr>
              <w:t xml:space="preserve">Note: free access to this section of the website. </w:t>
            </w:r>
          </w:p>
        </w:tc>
        <w:tc>
          <w:tcPr>
            <w:tcW w:w="993" w:type="dxa"/>
          </w:tcPr>
          <w:p w14:paraId="44C4D2E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4DDC90B5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2" w:history="1">
              <w:r w:rsidR="00E96EDB">
                <w:rPr>
                  <w:rStyle w:val="Hyperlink"/>
                </w:rPr>
                <w:t>https://app.problemo.edu.au/student/discovery</w:t>
              </w:r>
            </w:hyperlink>
          </w:p>
        </w:tc>
      </w:tr>
      <w:tr w:rsidR="00E96EDB" w14:paraId="08C0ED3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2DC5E34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  <w:p w14:paraId="6B16E46E" w14:textId="77777777" w:rsidR="00E96EDB" w:rsidRPr="00E974E5" w:rsidRDefault="00E96EDB" w:rsidP="00E96EDB">
            <w:pPr>
              <w:rPr>
                <w:b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Sustainability</w:t>
            </w:r>
          </w:p>
        </w:tc>
        <w:tc>
          <w:tcPr>
            <w:tcW w:w="1701" w:type="dxa"/>
          </w:tcPr>
          <w:p w14:paraId="68462D3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War on Waste</w:t>
            </w:r>
          </w:p>
        </w:tc>
        <w:tc>
          <w:tcPr>
            <w:tcW w:w="3260" w:type="dxa"/>
          </w:tcPr>
          <w:p w14:paraId="6742A945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Series of curated clips from the War on Waste documentary series, with prompting questions and calls to action.</w:t>
            </w:r>
          </w:p>
        </w:tc>
        <w:tc>
          <w:tcPr>
            <w:tcW w:w="993" w:type="dxa"/>
          </w:tcPr>
          <w:p w14:paraId="03649EA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3-10</w:t>
            </w:r>
          </w:p>
        </w:tc>
        <w:tc>
          <w:tcPr>
            <w:tcW w:w="2835" w:type="dxa"/>
          </w:tcPr>
          <w:p w14:paraId="462807D2" w14:textId="77777777" w:rsidR="00E96EDB" w:rsidRPr="00F3671F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3" w:history="1">
              <w:r w:rsidR="00E96EDB" w:rsidRPr="00720193">
                <w:rPr>
                  <w:rStyle w:val="Hyperlink"/>
                </w:rPr>
                <w:t>https://www.abc.net.au/education/collections/war-on-waste-from-waste-to-resource/</w:t>
              </w:r>
            </w:hyperlink>
          </w:p>
        </w:tc>
      </w:tr>
      <w:tr w:rsidR="00E96EDB" w14:paraId="46E5D1AD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C5A10DA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56457747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How to build stories</w:t>
            </w:r>
          </w:p>
        </w:tc>
        <w:tc>
          <w:tcPr>
            <w:tcW w:w="3260" w:type="dxa"/>
          </w:tcPr>
          <w:p w14:paraId="41FDB0D7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Video series exploring narrative stories and how to create exciting characters, plots, settings, genres, and language. </w:t>
            </w:r>
          </w:p>
        </w:tc>
        <w:tc>
          <w:tcPr>
            <w:tcW w:w="993" w:type="dxa"/>
          </w:tcPr>
          <w:p w14:paraId="3C75FDF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835" w:type="dxa"/>
          </w:tcPr>
          <w:p w14:paraId="159D1971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4" w:history="1">
              <w:r w:rsidR="00E96EDB" w:rsidRPr="00720193">
                <w:rPr>
                  <w:rStyle w:val="Hyperlink"/>
                </w:rPr>
                <w:t>https://www.abc.net.au/education/collections/how-to-build-stories/</w:t>
              </w:r>
            </w:hyperlink>
            <w:r w:rsidR="00E96EDB">
              <w:t xml:space="preserve"> </w:t>
            </w:r>
          </w:p>
        </w:tc>
      </w:tr>
      <w:tr w:rsidR="00E96EDB" w14:paraId="6AABA4A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9A9BA94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Geography</w:t>
            </w:r>
          </w:p>
        </w:tc>
        <w:tc>
          <w:tcPr>
            <w:tcW w:w="1701" w:type="dxa"/>
          </w:tcPr>
          <w:p w14:paraId="7F67ACB5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Climate types around the world</w:t>
            </w:r>
          </w:p>
        </w:tc>
        <w:tc>
          <w:tcPr>
            <w:tcW w:w="3260" w:type="dxa"/>
          </w:tcPr>
          <w:p w14:paraId="4759A027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Pr="00486245">
              <w:rPr>
                <w:rFonts w:eastAsia="Times New Roman"/>
              </w:rPr>
              <w:t xml:space="preserve">esources providing video and written information about different climates found on </w:t>
            </w:r>
            <w:r>
              <w:rPr>
                <w:rFonts w:eastAsia="Times New Roman"/>
              </w:rPr>
              <w:t>E</w:t>
            </w:r>
            <w:r w:rsidRPr="00486245">
              <w:rPr>
                <w:rFonts w:eastAsia="Times New Roman"/>
              </w:rPr>
              <w:t>arth.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5461D082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835" w:type="dxa"/>
          </w:tcPr>
          <w:p w14:paraId="4788EAFC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5" w:history="1">
              <w:r w:rsidR="00E96EDB" w:rsidRPr="00720193">
                <w:rPr>
                  <w:rStyle w:val="Hyperlink"/>
                </w:rPr>
                <w:t>https://fuse.education.vic.gov.au/?G599WT</w:t>
              </w:r>
            </w:hyperlink>
          </w:p>
        </w:tc>
      </w:tr>
      <w:tr w:rsidR="00E96EDB" w14:paraId="623193B9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5D7A195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History</w:t>
            </w:r>
          </w:p>
        </w:tc>
        <w:tc>
          <w:tcPr>
            <w:tcW w:w="1701" w:type="dxa"/>
          </w:tcPr>
          <w:p w14:paraId="4C5EBCF3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The Navigators: Race of the navigators</w:t>
            </w:r>
          </w:p>
        </w:tc>
        <w:tc>
          <w:tcPr>
            <w:tcW w:w="3260" w:type="dxa"/>
          </w:tcPr>
          <w:p w14:paraId="69839EBA" w14:textId="77777777" w:rsidR="00E96EDB" w:rsidRPr="00AE0827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Video clip about Nicholas </w:t>
            </w:r>
            <w:proofErr w:type="spellStart"/>
            <w:r w:rsidRPr="00486245">
              <w:rPr>
                <w:rFonts w:eastAsia="Times New Roman"/>
              </w:rPr>
              <w:t>Baudin</w:t>
            </w:r>
            <w:proofErr w:type="spellEnd"/>
            <w:r w:rsidRPr="00486245">
              <w:rPr>
                <w:rFonts w:eastAsia="Times New Roman"/>
              </w:rPr>
              <w:t xml:space="preserve"> and Matthew Flinders and their race across the world to investigate ‘New Holland’ (now Australia). Includes questions for students to consider.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796D275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835" w:type="dxa"/>
          </w:tcPr>
          <w:p w14:paraId="6B8B831B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6" w:history="1">
              <w:r w:rsidR="00E96EDB" w:rsidRPr="00720193">
                <w:rPr>
                  <w:rStyle w:val="Hyperlink"/>
                </w:rPr>
                <w:t>https://www.abc.net.au/education/the-navigators-race-of-the-navigators/13702032</w:t>
              </w:r>
            </w:hyperlink>
          </w:p>
        </w:tc>
      </w:tr>
      <w:tr w:rsidR="00E96EDB" w14:paraId="5F8A86EF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2FD1639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>Mathematics</w:t>
            </w:r>
          </w:p>
        </w:tc>
        <w:tc>
          <w:tcPr>
            <w:tcW w:w="1701" w:type="dxa"/>
          </w:tcPr>
          <w:p w14:paraId="624A3F67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Math</w:t>
            </w:r>
            <w:r>
              <w:rPr>
                <w:b/>
                <w:color w:val="004C97" w:themeColor="accent5"/>
              </w:rPr>
              <w:t>ematics</w:t>
            </w:r>
            <w:r w:rsidRPr="00760E45">
              <w:rPr>
                <w:b/>
                <w:color w:val="004C97" w:themeColor="accent5"/>
              </w:rPr>
              <w:t xml:space="preserve"> Curriculum Companion:</w:t>
            </w:r>
            <w:r>
              <w:rPr>
                <w:b/>
                <w:color w:val="004C97" w:themeColor="accent5"/>
              </w:rPr>
              <w:t xml:space="preserve"> </w:t>
            </w:r>
            <w:r w:rsidRPr="00760E45">
              <w:rPr>
                <w:b/>
                <w:color w:val="004C97" w:themeColor="accent5"/>
              </w:rPr>
              <w:t>Levels 3-4</w:t>
            </w:r>
          </w:p>
        </w:tc>
        <w:tc>
          <w:tcPr>
            <w:tcW w:w="3260" w:type="dxa"/>
          </w:tcPr>
          <w:p w14:paraId="556F432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inks to </w:t>
            </w:r>
            <w:r>
              <w:rPr>
                <w:rFonts w:eastAsia="Times New Roman"/>
              </w:rPr>
              <w:t xml:space="preserve">activities that </w:t>
            </w:r>
            <w:r w:rsidRPr="00486245">
              <w:rPr>
                <w:rFonts w:eastAsia="Times New Roman"/>
              </w:rPr>
              <w:t xml:space="preserve">support </w:t>
            </w: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earning </w:t>
            </w:r>
            <w:r>
              <w:rPr>
                <w:rFonts w:eastAsia="Times New Roman"/>
              </w:rPr>
              <w:t xml:space="preserve">from Home </w:t>
            </w:r>
            <w:r w:rsidRPr="00486245">
              <w:rPr>
                <w:rFonts w:eastAsia="Times New Roman"/>
              </w:rPr>
              <w:t xml:space="preserve">in mathematics </w:t>
            </w:r>
            <w:r>
              <w:rPr>
                <w:rFonts w:eastAsia="Times New Roman"/>
              </w:rPr>
              <w:t>across L</w:t>
            </w:r>
            <w:r w:rsidRPr="00486245">
              <w:rPr>
                <w:rFonts w:eastAsia="Times New Roman"/>
              </w:rPr>
              <w:t xml:space="preserve">evels </w:t>
            </w:r>
            <w:r>
              <w:rPr>
                <w:rFonts w:eastAsia="Times New Roman"/>
              </w:rPr>
              <w:t>3</w:t>
            </w:r>
            <w:r w:rsidRPr="004862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4.</w:t>
            </w:r>
          </w:p>
        </w:tc>
        <w:tc>
          <w:tcPr>
            <w:tcW w:w="993" w:type="dxa"/>
          </w:tcPr>
          <w:p w14:paraId="28714A14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</w:t>
            </w:r>
            <w:r w:rsidRPr="004862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835" w:type="dxa"/>
          </w:tcPr>
          <w:p w14:paraId="1D33993D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7" w:history="1">
              <w:r w:rsidR="00E96EDB">
                <w:rPr>
                  <w:rStyle w:val="Hyperlink"/>
                </w:rPr>
                <w:t>https://fuse.education.vic.gov.au/?4LG9QH</w:t>
              </w:r>
            </w:hyperlink>
          </w:p>
        </w:tc>
      </w:tr>
      <w:tr w:rsidR="00E96EDB" w14:paraId="7D04F44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0676D7E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Personal and Social Capabilit</w:t>
            </w:r>
            <w:r>
              <w:rPr>
                <w:b/>
              </w:rPr>
              <w:t>y</w:t>
            </w:r>
          </w:p>
        </w:tc>
        <w:tc>
          <w:tcPr>
            <w:tcW w:w="1701" w:type="dxa"/>
          </w:tcPr>
          <w:p w14:paraId="7AE05F79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 xml:space="preserve">Fruit of the </w:t>
            </w:r>
            <w:r>
              <w:rPr>
                <w:b/>
                <w:color w:val="004C97" w:themeColor="accent5"/>
              </w:rPr>
              <w:t>V</w:t>
            </w:r>
            <w:r w:rsidRPr="00760E45">
              <w:rPr>
                <w:b/>
                <w:color w:val="004C97" w:themeColor="accent5"/>
              </w:rPr>
              <w:t>ine</w:t>
            </w:r>
          </w:p>
        </w:tc>
        <w:tc>
          <w:tcPr>
            <w:tcW w:w="3260" w:type="dxa"/>
          </w:tcPr>
          <w:p w14:paraId="0CBBA9F5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A collection of video resources based on the book ‘Fruit of the Vine’ by Ellen Weisberg and Ken </w:t>
            </w:r>
            <w:proofErr w:type="spellStart"/>
            <w:r>
              <w:rPr>
                <w:rFonts w:eastAsia="Times New Roman"/>
              </w:rPr>
              <w:t>Yoffe</w:t>
            </w:r>
            <w:proofErr w:type="spellEnd"/>
            <w:r>
              <w:rPr>
                <w:rFonts w:eastAsia="Times New Roman"/>
              </w:rPr>
              <w:t xml:space="preserve">, exploring friendship, altruism and dealing with bullies. </w:t>
            </w:r>
          </w:p>
        </w:tc>
        <w:tc>
          <w:tcPr>
            <w:tcW w:w="993" w:type="dxa"/>
          </w:tcPr>
          <w:p w14:paraId="1673DF5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835" w:type="dxa"/>
          </w:tcPr>
          <w:p w14:paraId="764CD7EF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68" w:history="1">
              <w:r w:rsidR="00E96EDB" w:rsidRPr="00720193">
                <w:rPr>
                  <w:rStyle w:val="Hyperlink"/>
                </w:rPr>
                <w:t>https://fuse.education.vic.gov.au/?8Y2C5Y</w:t>
              </w:r>
            </w:hyperlink>
            <w:r w:rsidR="00E96EDB">
              <w:t xml:space="preserve"> </w:t>
            </w:r>
          </w:p>
        </w:tc>
      </w:tr>
      <w:tr w:rsidR="00E96EDB" w14:paraId="46A8703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21BCC1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Digital Technologies</w:t>
            </w:r>
          </w:p>
        </w:tc>
        <w:tc>
          <w:tcPr>
            <w:tcW w:w="1701" w:type="dxa"/>
          </w:tcPr>
          <w:p w14:paraId="3F70694A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Hello Ruby</w:t>
            </w:r>
          </w:p>
        </w:tc>
        <w:tc>
          <w:tcPr>
            <w:tcW w:w="3260" w:type="dxa"/>
          </w:tcPr>
          <w:p w14:paraId="56840FCD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Introduction to computers, programming, and technology, including coding using materials and objects around the home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235F161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11DF82C5" w14:textId="77777777" w:rsidR="00E96EDB" w:rsidRPr="000B4B9E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E96EDB" w:rsidRPr="00720193">
                <w:rPr>
                  <w:rStyle w:val="Hyperlink"/>
                </w:rPr>
                <w:t>http://www.helloruby.com/play</w:t>
              </w:r>
            </w:hyperlink>
          </w:p>
        </w:tc>
      </w:tr>
      <w:tr w:rsidR="00E96EDB" w14:paraId="3361AE7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6E50395" w14:textId="77777777" w:rsidR="00E96EDB" w:rsidRPr="00E974E5" w:rsidRDefault="00E96EDB" w:rsidP="00E96EDB">
            <w:pPr>
              <w:rPr>
                <w:b/>
                <w:lang w:val="en-AU"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5AC747AA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Exploring and creating picture story books</w:t>
            </w:r>
          </w:p>
        </w:tc>
        <w:tc>
          <w:tcPr>
            <w:tcW w:w="3260" w:type="dxa"/>
          </w:tcPr>
          <w:p w14:paraId="2A152B1D" w14:textId="77777777" w:rsidR="00E96EDB" w:rsidRPr="003A005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Videos of interviews with authors/illustrators of picture story books. </w:t>
            </w:r>
            <w:r>
              <w:rPr>
                <w:rFonts w:eastAsia="Times New Roman"/>
              </w:rPr>
              <w:t>C</w:t>
            </w:r>
            <w:r w:rsidRPr="00486245">
              <w:rPr>
                <w:rFonts w:eastAsia="Times New Roman"/>
              </w:rPr>
              <w:t xml:space="preserve">omprehension questions </w:t>
            </w:r>
            <w:r>
              <w:rPr>
                <w:rFonts w:eastAsia="Times New Roman"/>
              </w:rPr>
              <w:t xml:space="preserve">are </w:t>
            </w:r>
            <w:r w:rsidRPr="00486245">
              <w:rPr>
                <w:rFonts w:eastAsia="Times New Roman"/>
              </w:rPr>
              <w:t>included</w:t>
            </w:r>
          </w:p>
        </w:tc>
        <w:tc>
          <w:tcPr>
            <w:tcW w:w="993" w:type="dxa"/>
          </w:tcPr>
          <w:p w14:paraId="0923AFA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39169BBF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70" w:history="1">
              <w:r w:rsidR="00E96EDB">
                <w:rPr>
                  <w:rStyle w:val="Hyperlink"/>
                </w:rPr>
                <w:t>https://fuse.education.vic.gov.au/?4MKHNS</w:t>
              </w:r>
            </w:hyperlink>
          </w:p>
        </w:tc>
      </w:tr>
      <w:tr w:rsidR="00E96EDB" w14:paraId="7D4E80C6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56E573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35154A07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Creative Writing Learner Guide</w:t>
            </w:r>
          </w:p>
        </w:tc>
        <w:tc>
          <w:tcPr>
            <w:tcW w:w="3260" w:type="dxa"/>
          </w:tcPr>
          <w:p w14:paraId="0CC5AEF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5C8">
              <w:rPr>
                <w:rFonts w:eastAsia="Times New Roman"/>
              </w:rPr>
              <w:t>Website with guides for creative writing, including how to plan a story, story structure, settings, characters, purpose for writing, writing for different audiences and revising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16D6B51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45EF02E2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71" w:history="1">
              <w:r w:rsidR="00E96EDB">
                <w:rPr>
                  <w:rStyle w:val="Hyperlink"/>
                </w:rPr>
                <w:t>https://www.bbc.co.uk/bitesize/topics/zpccwmn</w:t>
              </w:r>
            </w:hyperlink>
          </w:p>
        </w:tc>
      </w:tr>
      <w:tr w:rsidR="00E96EDB" w14:paraId="1551975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7AF229E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History</w:t>
            </w:r>
          </w:p>
        </w:tc>
        <w:tc>
          <w:tcPr>
            <w:tcW w:w="1701" w:type="dxa"/>
          </w:tcPr>
          <w:p w14:paraId="24CFD673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My Place on iView</w:t>
            </w:r>
          </w:p>
        </w:tc>
        <w:tc>
          <w:tcPr>
            <w:tcW w:w="3260" w:type="dxa"/>
          </w:tcPr>
          <w:p w14:paraId="5462C574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Drama series for students </w:t>
            </w:r>
            <w:r>
              <w:rPr>
                <w:rFonts w:eastAsia="Times New Roman"/>
              </w:rPr>
              <w:t>outlining</w:t>
            </w:r>
            <w:r w:rsidRPr="00486245">
              <w:rPr>
                <w:rFonts w:eastAsia="Times New Roman"/>
              </w:rPr>
              <w:t xml:space="preserve"> the history o</w:t>
            </w:r>
            <w:r>
              <w:rPr>
                <w:rFonts w:eastAsia="Times New Roman"/>
              </w:rPr>
              <w:t>f</w:t>
            </w:r>
            <w:r w:rsidRPr="00486245">
              <w:rPr>
                <w:rFonts w:eastAsia="Times New Roman"/>
              </w:rPr>
              <w:t xml:space="preserve"> one place in Australia, told by the children who live</w:t>
            </w:r>
            <w:r>
              <w:rPr>
                <w:rFonts w:eastAsia="Times New Roman"/>
              </w:rPr>
              <w:t>d</w:t>
            </w:r>
            <w:r w:rsidRPr="00486245">
              <w:rPr>
                <w:rFonts w:eastAsia="Times New Roman"/>
              </w:rPr>
              <w:t xml:space="preserve"> there over 260 years.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6C3DDE8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1C8E2C98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72" w:history="1">
              <w:r w:rsidR="00E96EDB" w:rsidRPr="00720193">
                <w:rPr>
                  <w:rStyle w:val="Hyperlink"/>
                </w:rPr>
                <w:t>https://iview.abc.net.au/show/my-place</w:t>
              </w:r>
            </w:hyperlink>
          </w:p>
        </w:tc>
      </w:tr>
      <w:tr w:rsidR="00E96EDB" w14:paraId="759611B8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628A3F2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102680F7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Fermi Problems</w:t>
            </w:r>
          </w:p>
        </w:tc>
        <w:tc>
          <w:tcPr>
            <w:tcW w:w="3260" w:type="dxa"/>
          </w:tcPr>
          <w:p w14:paraId="302E358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Downloadable resource with open-ended problems for students to solve</w:t>
            </w:r>
            <w:r>
              <w:rPr>
                <w:rFonts w:eastAsia="Times New Roman"/>
              </w:rPr>
              <w:t>.</w:t>
            </w:r>
          </w:p>
          <w:p w14:paraId="77C980C5" w14:textId="77777777" w:rsidR="00E96EDB" w:rsidRPr="001F6F41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60A63">
              <w:rPr>
                <w:rFonts w:eastAsia="Times New Roman"/>
                <w:sz w:val="18"/>
                <w:szCs w:val="20"/>
              </w:rPr>
              <w:t>Note: includes supporting notes for teachers/adults.</w:t>
            </w:r>
          </w:p>
        </w:tc>
        <w:tc>
          <w:tcPr>
            <w:tcW w:w="993" w:type="dxa"/>
          </w:tcPr>
          <w:p w14:paraId="085DECE5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1655D341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73" w:history="1">
              <w:r w:rsidR="00E96EDB">
                <w:rPr>
                  <w:rStyle w:val="Hyperlink"/>
                </w:rPr>
                <w:t>https://fuse.education.vic.gov.au/?8RBPBK</w:t>
              </w:r>
            </w:hyperlink>
          </w:p>
        </w:tc>
      </w:tr>
      <w:tr w:rsidR="00E96EDB" w14:paraId="6F8B9A0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932A706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  <w:p w14:paraId="473E494D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Economics </w:t>
            </w:r>
            <w:r>
              <w:rPr>
                <w:b/>
              </w:rPr>
              <w:t>and Business</w:t>
            </w:r>
          </w:p>
        </w:tc>
        <w:tc>
          <w:tcPr>
            <w:tcW w:w="1701" w:type="dxa"/>
          </w:tcPr>
          <w:p w14:paraId="3B8EEAA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MoneySmart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– Helping out</w:t>
            </w:r>
          </w:p>
        </w:tc>
        <w:tc>
          <w:tcPr>
            <w:tcW w:w="3260" w:type="dxa"/>
          </w:tcPr>
          <w:p w14:paraId="74CE2200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45">
              <w:rPr>
                <w:rFonts w:eastAsia="Times New Roman"/>
              </w:rPr>
              <w:t xml:space="preserve">Link to </w:t>
            </w:r>
            <w:proofErr w:type="spellStart"/>
            <w:r w:rsidRPr="00486245">
              <w:rPr>
                <w:rFonts w:eastAsia="Times New Roman"/>
              </w:rPr>
              <w:t>MoneySmart</w:t>
            </w:r>
            <w:r>
              <w:rPr>
                <w:rFonts w:eastAsia="Times New Roman"/>
              </w:rPr>
              <w:t>’s</w:t>
            </w:r>
            <w:proofErr w:type="spellEnd"/>
            <w:r w:rsidRPr="00486245">
              <w:rPr>
                <w:rFonts w:eastAsia="Times New Roman"/>
              </w:rPr>
              <w:t xml:space="preserve"> ‘Helping Out’ </w:t>
            </w:r>
            <w:r>
              <w:rPr>
                <w:rFonts w:eastAsia="Times New Roman"/>
              </w:rPr>
              <w:t xml:space="preserve">activity, </w:t>
            </w:r>
            <w:r w:rsidRPr="00486245">
              <w:rPr>
                <w:rFonts w:eastAsia="Times New Roman"/>
              </w:rPr>
              <w:t xml:space="preserve">produced by </w:t>
            </w:r>
            <w:r>
              <w:rPr>
                <w:rFonts w:eastAsia="Times New Roman"/>
              </w:rPr>
              <w:t xml:space="preserve">the </w:t>
            </w:r>
            <w:r w:rsidRPr="00486245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 xml:space="preserve">ustralian </w:t>
            </w:r>
            <w:r w:rsidRPr="00486245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ecurities and Investment Commission (ASIC). </w:t>
            </w:r>
          </w:p>
        </w:tc>
        <w:tc>
          <w:tcPr>
            <w:tcW w:w="993" w:type="dxa"/>
          </w:tcPr>
          <w:p w14:paraId="22FB3F74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1BBE1CE2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="00E96EDB" w:rsidRPr="00720193">
                <w:rPr>
                  <w:rStyle w:val="Hyperlink"/>
                </w:rPr>
                <w:t>https://fuse.education.vic.gov.au/?CCN5RY</w:t>
              </w:r>
            </w:hyperlink>
          </w:p>
          <w:p w14:paraId="6766D879" w14:textId="77777777" w:rsidR="00E96EDB" w:rsidRPr="004862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96EDB" w14:paraId="2766B9BA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9A028D3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Dance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704B0848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 xml:space="preserve">My Moves </w:t>
            </w:r>
          </w:p>
        </w:tc>
        <w:tc>
          <w:tcPr>
            <w:tcW w:w="3260" w:type="dxa"/>
          </w:tcPr>
          <w:p w14:paraId="0989A600" w14:textId="77777777" w:rsidR="00E96EDB" w:rsidRPr="00AF6A9C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Online </w:t>
            </w:r>
            <w:r>
              <w:rPr>
                <w:rFonts w:eastAsia="Times New Roman"/>
              </w:rPr>
              <w:t>d</w:t>
            </w:r>
            <w:r w:rsidRPr="00486245">
              <w:rPr>
                <w:rFonts w:eastAsia="Times New Roman"/>
              </w:rPr>
              <w:t xml:space="preserve">ance lessons </w:t>
            </w:r>
            <w:r w:rsidRPr="00966FE0">
              <w:rPr>
                <w:rFonts w:eastAsia="Times New Roman"/>
              </w:rPr>
              <w:t>by Ausdance Victoria</w:t>
            </w:r>
            <w:r w:rsidRPr="00486245">
              <w:rPr>
                <w:rFonts w:eastAsia="Times New Roman"/>
              </w:rPr>
              <w:t xml:space="preserve"> for students in </w:t>
            </w: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>evels 3-4 and 5-6.</w:t>
            </w:r>
          </w:p>
        </w:tc>
        <w:tc>
          <w:tcPr>
            <w:tcW w:w="993" w:type="dxa"/>
          </w:tcPr>
          <w:p w14:paraId="00B1FA96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45"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46E702E4" w14:textId="77777777" w:rsidR="00E96EDB" w:rsidRPr="00AF6A9C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E96EDB" w:rsidRPr="00720193">
                <w:rPr>
                  <w:rStyle w:val="Hyperlink"/>
                </w:rPr>
                <w:t>https://fuse.education.vic.gov.au/?B5XK5Y</w:t>
              </w:r>
            </w:hyperlink>
          </w:p>
        </w:tc>
      </w:tr>
      <w:tr w:rsidR="00E96EDB" w14:paraId="3810D92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AEFCBC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Dance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4C69FF91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Dance Moves</w:t>
            </w:r>
          </w:p>
        </w:tc>
        <w:tc>
          <w:tcPr>
            <w:tcW w:w="3260" w:type="dxa"/>
          </w:tcPr>
          <w:p w14:paraId="197E28D5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486245">
              <w:rPr>
                <w:rFonts w:eastAsia="Times New Roman"/>
              </w:rPr>
              <w:t xml:space="preserve"> series of </w:t>
            </w:r>
            <w:r>
              <w:rPr>
                <w:rFonts w:eastAsia="Times New Roman"/>
              </w:rPr>
              <w:t>d</w:t>
            </w:r>
            <w:r w:rsidRPr="00486245">
              <w:rPr>
                <w:rFonts w:eastAsia="Times New Roman"/>
              </w:rPr>
              <w:t>ance videos for</w:t>
            </w:r>
            <w:r>
              <w:rPr>
                <w:rFonts w:eastAsia="Times New Roman"/>
              </w:rPr>
              <w:t xml:space="preserve"> </w:t>
            </w:r>
            <w:r w:rsidRPr="00486245">
              <w:rPr>
                <w:rFonts w:eastAsia="Times New Roman"/>
              </w:rPr>
              <w:t xml:space="preserve">including </w:t>
            </w:r>
            <w:r>
              <w:rPr>
                <w:rFonts w:eastAsia="Times New Roman"/>
              </w:rPr>
              <w:t>w</w:t>
            </w:r>
            <w:r w:rsidRPr="00486245">
              <w:rPr>
                <w:rFonts w:eastAsia="Times New Roman"/>
              </w:rPr>
              <w:t xml:space="preserve">arm up, shuffles, routines and cool down. </w:t>
            </w:r>
          </w:p>
          <w:p w14:paraId="17F12DFA" w14:textId="77777777" w:rsidR="00E96EDB" w:rsidRPr="00AF6A9C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60A63">
              <w:rPr>
                <w:rFonts w:eastAsia="Times New Roman"/>
                <w:sz w:val="18"/>
                <w:szCs w:val="20"/>
              </w:rPr>
              <w:t>Note: ClickView login required (ClickView is provided at no cost to students in Victorian government schools, with login information provided to students/families by their school).</w:t>
            </w:r>
          </w:p>
        </w:tc>
        <w:tc>
          <w:tcPr>
            <w:tcW w:w="993" w:type="dxa"/>
          </w:tcPr>
          <w:p w14:paraId="1A7D84F2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5C62096F" w14:textId="77777777" w:rsidR="00E96EDB" w:rsidRPr="00AF6A9C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="00E96EDB" w:rsidRPr="00720193">
                <w:rPr>
                  <w:rStyle w:val="Hyperlink"/>
                </w:rPr>
                <w:t>https://online.clickview.com.au/libraries/series/3717844/dance-moves?sort=seriessort</w:t>
              </w:r>
            </w:hyperlink>
          </w:p>
        </w:tc>
      </w:tr>
      <w:tr w:rsidR="00E96EDB" w14:paraId="75E8FF45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967108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Drama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01F295DE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Status in Drama Collection</w:t>
            </w:r>
          </w:p>
        </w:tc>
        <w:tc>
          <w:tcPr>
            <w:tcW w:w="3260" w:type="dxa"/>
          </w:tcPr>
          <w:p w14:paraId="526C1261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Collection of online self-directed v</w:t>
            </w:r>
            <w:r w:rsidRPr="00486245">
              <w:rPr>
                <w:rFonts w:eastAsia="Times New Roman"/>
              </w:rPr>
              <w:t xml:space="preserve">ideo </w:t>
            </w:r>
            <w:r>
              <w:rPr>
                <w:rFonts w:eastAsia="Times New Roman"/>
              </w:rPr>
              <w:t>lesson</w:t>
            </w:r>
            <w:r w:rsidRPr="00486245">
              <w:rPr>
                <w:rFonts w:eastAsia="Times New Roman"/>
              </w:rPr>
              <w:t xml:space="preserve"> from Drama Victoria. Includes downloadable worksheet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1709FDF1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755FC3D7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77" w:history="1">
              <w:r w:rsidR="00E96EDB">
                <w:rPr>
                  <w:rStyle w:val="Hyperlink"/>
                </w:rPr>
                <w:t>https://fuse.education.vic.gov.au/?2PTZJD</w:t>
              </w:r>
            </w:hyperlink>
          </w:p>
        </w:tc>
      </w:tr>
      <w:tr w:rsidR="00E96EDB" w14:paraId="5FBF302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695F72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 – Music</w:t>
            </w:r>
          </w:p>
        </w:tc>
        <w:tc>
          <w:tcPr>
            <w:tcW w:w="1701" w:type="dxa"/>
          </w:tcPr>
          <w:p w14:paraId="4236403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  <w:lang w:val="en-AU"/>
              </w:rPr>
              <w:t>Dalla Symphony Orchestra</w:t>
            </w:r>
          </w:p>
        </w:tc>
        <w:tc>
          <w:tcPr>
            <w:tcW w:w="3260" w:type="dxa"/>
          </w:tcPr>
          <w:p w14:paraId="364B7E8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Fun games and instructions to make musical instruments from materials at home. </w:t>
            </w:r>
          </w:p>
        </w:tc>
        <w:tc>
          <w:tcPr>
            <w:tcW w:w="993" w:type="dxa"/>
          </w:tcPr>
          <w:p w14:paraId="0941485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3-6</w:t>
            </w:r>
          </w:p>
        </w:tc>
        <w:tc>
          <w:tcPr>
            <w:tcW w:w="2835" w:type="dxa"/>
          </w:tcPr>
          <w:p w14:paraId="28805EBD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78" w:history="1">
              <w:r w:rsidR="00E96EDB" w:rsidRPr="00720193">
                <w:rPr>
                  <w:rStyle w:val="Hyperlink"/>
                </w:rPr>
                <w:t>https://www.dallassymphony.org/community-education/dso-kids/activities/</w:t>
              </w:r>
            </w:hyperlink>
            <w:r w:rsidR="00E96EDB">
              <w:t xml:space="preserve"> </w:t>
            </w:r>
          </w:p>
        </w:tc>
      </w:tr>
      <w:tr w:rsidR="00E96EDB" w14:paraId="21EA500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4A84567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 – Visual Arts</w:t>
            </w:r>
          </w:p>
        </w:tc>
        <w:tc>
          <w:tcPr>
            <w:tcW w:w="1701" w:type="dxa"/>
          </w:tcPr>
          <w:p w14:paraId="067B6174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  <w:lang w:val="en-AU"/>
              </w:rPr>
              <w:t>Exploring and creating picture story books</w:t>
            </w:r>
          </w:p>
        </w:tc>
        <w:tc>
          <w:tcPr>
            <w:tcW w:w="3260" w:type="dxa"/>
          </w:tcPr>
          <w:p w14:paraId="46565B3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en-AU"/>
              </w:rPr>
              <w:t>Explores picture story book i</w:t>
            </w:r>
            <w:r w:rsidRPr="00BB5D66">
              <w:rPr>
                <w:rFonts w:eastAsia="Times New Roman"/>
                <w:lang w:val="en-AU"/>
              </w:rPr>
              <w:t xml:space="preserve">llustrations </w:t>
            </w:r>
            <w:r>
              <w:rPr>
                <w:rFonts w:eastAsia="Times New Roman"/>
                <w:lang w:val="en-AU"/>
              </w:rPr>
              <w:t xml:space="preserve">held by </w:t>
            </w:r>
            <w:r w:rsidRPr="00BB5D66">
              <w:rPr>
                <w:rFonts w:eastAsia="Times New Roman"/>
                <w:lang w:val="en-AU"/>
              </w:rPr>
              <w:t xml:space="preserve">the National Gallery of Victoria. </w:t>
            </w:r>
            <w:r>
              <w:rPr>
                <w:rFonts w:eastAsia="Times New Roman"/>
                <w:lang w:val="en-AU"/>
              </w:rPr>
              <w:t xml:space="preserve">Includes background information and </w:t>
            </w:r>
            <w:r w:rsidRPr="00BB5D66">
              <w:rPr>
                <w:rFonts w:eastAsia="Times New Roman"/>
                <w:lang w:val="en-AU"/>
              </w:rPr>
              <w:t xml:space="preserve">hands-on </w:t>
            </w:r>
            <w:r>
              <w:rPr>
                <w:rFonts w:eastAsia="Times New Roman"/>
                <w:lang w:val="en-AU"/>
              </w:rPr>
              <w:t xml:space="preserve">activities. </w:t>
            </w:r>
          </w:p>
        </w:tc>
        <w:tc>
          <w:tcPr>
            <w:tcW w:w="993" w:type="dxa"/>
          </w:tcPr>
          <w:p w14:paraId="79F6DA32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en-AU"/>
              </w:rPr>
              <w:t>3-6</w:t>
            </w:r>
          </w:p>
        </w:tc>
        <w:tc>
          <w:tcPr>
            <w:tcW w:w="2835" w:type="dxa"/>
          </w:tcPr>
          <w:p w14:paraId="0E1DA25C" w14:textId="77777777" w:rsidR="00E96EDB" w:rsidRPr="00BB5D66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/>
              </w:rPr>
            </w:pPr>
            <w:hyperlink r:id="rId79" w:history="1">
              <w:r w:rsidR="00E96EDB" w:rsidRPr="00720193">
                <w:rPr>
                  <w:rStyle w:val="Hyperlink"/>
                </w:rPr>
                <w:t>https://fuse.education.vic.gov.au/?4MKHNS</w:t>
              </w:r>
            </w:hyperlink>
            <w:r w:rsidR="00E96EDB">
              <w:t xml:space="preserve"> </w:t>
            </w:r>
          </w:p>
        </w:tc>
      </w:tr>
      <w:tr w:rsidR="00E96EDB" w14:paraId="42582359" w14:textId="77777777" w:rsidTr="00707E85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50C132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Digital Technologies</w:t>
            </w:r>
          </w:p>
          <w:p w14:paraId="2B468785" w14:textId="77777777" w:rsidR="00E96EDB" w:rsidRPr="00E974E5" w:rsidRDefault="00E96EDB" w:rsidP="00E96EDB">
            <w:pPr>
              <w:rPr>
                <w:b/>
              </w:rPr>
            </w:pPr>
            <w:r>
              <w:rPr>
                <w:b/>
              </w:rPr>
              <w:t xml:space="preserve">The Arts – </w:t>
            </w:r>
            <w:r w:rsidRPr="00E974E5">
              <w:rPr>
                <w:b/>
              </w:rPr>
              <w:t>Media</w:t>
            </w:r>
            <w:r>
              <w:rPr>
                <w:b/>
              </w:rPr>
              <w:t xml:space="preserve"> Studies</w:t>
            </w:r>
          </w:p>
        </w:tc>
        <w:tc>
          <w:tcPr>
            <w:tcW w:w="1701" w:type="dxa"/>
          </w:tcPr>
          <w:p w14:paraId="4BC9CB70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ACMI Game Builder Level 1</w:t>
            </w:r>
          </w:p>
        </w:tc>
        <w:tc>
          <w:tcPr>
            <w:tcW w:w="3260" w:type="dxa"/>
          </w:tcPr>
          <w:p w14:paraId="178E6487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Information and a tool to help students</w:t>
            </w:r>
            <w:r w:rsidRPr="00486245">
              <w:rPr>
                <w:rFonts w:eastAsia="Times New Roman"/>
              </w:rPr>
              <w:t xml:space="preserve"> develop a video game.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4CB3448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3-8</w:t>
            </w:r>
          </w:p>
        </w:tc>
        <w:tc>
          <w:tcPr>
            <w:tcW w:w="2835" w:type="dxa"/>
          </w:tcPr>
          <w:p w14:paraId="14595680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0" w:history="1">
              <w:r w:rsidR="00E96EDB" w:rsidRPr="00720193">
                <w:rPr>
                  <w:rStyle w:val="Hyperlink"/>
                </w:rPr>
                <w:t>https://www.acmi.net.au/education/school-program-and-resources/game-builder-level-1/</w:t>
              </w:r>
            </w:hyperlink>
          </w:p>
        </w:tc>
      </w:tr>
      <w:tr w:rsidR="00E96EDB" w14:paraId="35CA589B" w14:textId="77777777" w:rsidTr="00707E8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A50E5AC" w14:textId="77777777" w:rsidR="00E96EDB" w:rsidRPr="00E974E5" w:rsidRDefault="00E96EDB" w:rsidP="00E96EDB">
            <w:pPr>
              <w:pStyle w:val="TableHead"/>
              <w:rPr>
                <w:sz w:val="20"/>
                <w:szCs w:val="20"/>
              </w:rPr>
            </w:pPr>
            <w:r w:rsidRPr="00E974E5">
              <w:rPr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1C87D73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</w:rPr>
              <w:t>Behind the News</w:t>
            </w:r>
          </w:p>
        </w:tc>
        <w:tc>
          <w:tcPr>
            <w:tcW w:w="3260" w:type="dxa"/>
          </w:tcPr>
          <w:p w14:paraId="2259449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W</w:t>
            </w:r>
            <w:r w:rsidRPr="000D45DD">
              <w:rPr>
                <w:rFonts w:eastAsia="Times New Roman"/>
              </w:rPr>
              <w:t xml:space="preserve">ebsite containing news stories, </w:t>
            </w:r>
            <w:r>
              <w:rPr>
                <w:rFonts w:eastAsia="Times New Roman"/>
              </w:rPr>
              <w:t xml:space="preserve">segments like </w:t>
            </w:r>
            <w:r w:rsidRPr="000D45DD">
              <w:rPr>
                <w:rFonts w:eastAsia="Times New Roman"/>
              </w:rPr>
              <w:t>‘Ask a Reporter’</w:t>
            </w:r>
            <w:r>
              <w:rPr>
                <w:rFonts w:eastAsia="Times New Roman"/>
              </w:rPr>
              <w:t xml:space="preserve"> and </w:t>
            </w:r>
            <w:r w:rsidRPr="000D45DD">
              <w:rPr>
                <w:rFonts w:eastAsia="Times New Roman"/>
              </w:rPr>
              <w:t xml:space="preserve">‘Be a Rookie Reporter’ </w:t>
            </w:r>
            <w:r>
              <w:rPr>
                <w:rFonts w:eastAsia="Times New Roman"/>
              </w:rPr>
              <w:t xml:space="preserve">(including activities) </w:t>
            </w:r>
            <w:r w:rsidRPr="000D45DD">
              <w:rPr>
                <w:rFonts w:eastAsia="Times New Roman"/>
              </w:rPr>
              <w:t>and quiz</w:t>
            </w:r>
            <w:r>
              <w:rPr>
                <w:rFonts w:eastAsia="Times New Roman"/>
              </w:rPr>
              <w:t xml:space="preserve">zes. </w:t>
            </w:r>
          </w:p>
        </w:tc>
        <w:tc>
          <w:tcPr>
            <w:tcW w:w="993" w:type="dxa"/>
          </w:tcPr>
          <w:p w14:paraId="55A9DB67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3-8</w:t>
            </w:r>
          </w:p>
        </w:tc>
        <w:tc>
          <w:tcPr>
            <w:tcW w:w="2835" w:type="dxa"/>
          </w:tcPr>
          <w:p w14:paraId="7052EA3D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E96EDB">
                <w:rPr>
                  <w:rStyle w:val="Hyperlink"/>
                </w:rPr>
                <w:t>https://fuse.education.vic.gov.au/?WEJSP3</w:t>
              </w:r>
            </w:hyperlink>
          </w:p>
          <w:p w14:paraId="37F10E9C" w14:textId="77777777" w:rsidR="00E96EDB" w:rsidRPr="000D45DD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96EDB" w14:paraId="72CF65B8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EB5F54C" w14:textId="77777777" w:rsidR="00E96EDB" w:rsidRPr="00E974E5" w:rsidRDefault="00E96EDB" w:rsidP="00E96EDB">
            <w:pPr>
              <w:rPr>
                <w:b/>
              </w:rPr>
            </w:pPr>
            <w:r w:rsidRPr="00104C0F">
              <w:rPr>
                <w:b/>
              </w:rPr>
              <w:t>Health and Physical Education</w:t>
            </w:r>
          </w:p>
        </w:tc>
        <w:tc>
          <w:tcPr>
            <w:tcW w:w="1701" w:type="dxa"/>
          </w:tcPr>
          <w:p w14:paraId="159026ED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About kids health: Just for kids</w:t>
            </w:r>
          </w:p>
        </w:tc>
        <w:tc>
          <w:tcPr>
            <w:tcW w:w="3260" w:type="dxa"/>
          </w:tcPr>
          <w:p w14:paraId="5631FC0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W</w:t>
            </w:r>
            <w:r w:rsidRPr="00486245">
              <w:rPr>
                <w:rFonts w:eastAsia="Times New Roman"/>
              </w:rPr>
              <w:t>ebsite</w:t>
            </w:r>
            <w:r>
              <w:rPr>
                <w:rFonts w:eastAsia="Times New Roman"/>
              </w:rPr>
              <w:t xml:space="preserve"> with </w:t>
            </w:r>
            <w:r w:rsidRPr="00486245">
              <w:rPr>
                <w:rFonts w:eastAsia="Times New Roman"/>
              </w:rPr>
              <w:t>games and videos covering emotions, heart health, healthy eating, and mindfulness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569F9A7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3-8</w:t>
            </w:r>
          </w:p>
        </w:tc>
        <w:tc>
          <w:tcPr>
            <w:tcW w:w="2835" w:type="dxa"/>
          </w:tcPr>
          <w:p w14:paraId="43F6EC2D" w14:textId="77777777" w:rsidR="00E96EDB" w:rsidRPr="00AF6A9C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E96EDB" w:rsidRPr="00720193">
                <w:rPr>
                  <w:rStyle w:val="Hyperlink"/>
                </w:rPr>
                <w:t>https://fuse.education.vic.gov.au/?YFLJ6E</w:t>
              </w:r>
            </w:hyperlink>
          </w:p>
        </w:tc>
      </w:tr>
      <w:tr w:rsidR="00E96EDB" w14:paraId="2440F56D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97E28DA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17F1E0FB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Fraction Matcher game</w:t>
            </w:r>
          </w:p>
        </w:tc>
        <w:tc>
          <w:tcPr>
            <w:tcW w:w="3260" w:type="dxa"/>
          </w:tcPr>
          <w:p w14:paraId="3550AFF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486245">
              <w:rPr>
                <w:rFonts w:eastAsia="Times New Roman"/>
              </w:rPr>
              <w:t>nline fraction matching game</w:t>
            </w:r>
            <w:r>
              <w:rPr>
                <w:rFonts w:eastAsia="Times New Roman"/>
              </w:rPr>
              <w:t xml:space="preserve">. </w:t>
            </w:r>
          </w:p>
          <w:p w14:paraId="737C363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A63">
              <w:rPr>
                <w:rFonts w:eastAsia="Times New Roman"/>
                <w:sz w:val="18"/>
                <w:szCs w:val="20"/>
              </w:rPr>
              <w:lastRenderedPageBreak/>
              <w:t>Note: no login required.</w:t>
            </w:r>
          </w:p>
        </w:tc>
        <w:tc>
          <w:tcPr>
            <w:tcW w:w="993" w:type="dxa"/>
          </w:tcPr>
          <w:p w14:paraId="7F394D8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lastRenderedPageBreak/>
              <w:t>3-8</w:t>
            </w:r>
          </w:p>
        </w:tc>
        <w:tc>
          <w:tcPr>
            <w:tcW w:w="2835" w:type="dxa"/>
          </w:tcPr>
          <w:p w14:paraId="5460E513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3" w:history="1">
              <w:r w:rsidR="00E96EDB">
                <w:rPr>
                  <w:rStyle w:val="Hyperlink"/>
                </w:rPr>
                <w:t>https://fuse.education.vic.gov.au/?TKGS2J</w:t>
              </w:r>
            </w:hyperlink>
          </w:p>
        </w:tc>
      </w:tr>
      <w:tr w:rsidR="00E96EDB" w14:paraId="119D8459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B14232C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 – Music</w:t>
            </w:r>
          </w:p>
        </w:tc>
        <w:tc>
          <w:tcPr>
            <w:tcW w:w="1701" w:type="dxa"/>
          </w:tcPr>
          <w:p w14:paraId="7E96413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  <w:lang w:val="en-AU"/>
              </w:rPr>
              <w:t>Isle of Music</w:t>
            </w:r>
          </w:p>
        </w:tc>
        <w:tc>
          <w:tcPr>
            <w:tcW w:w="3260" w:type="dxa"/>
          </w:tcPr>
          <w:p w14:paraId="65520E3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I</w:t>
            </w:r>
            <w:r w:rsidRPr="00966FE0">
              <w:rPr>
                <w:rFonts w:eastAsia="Times New Roman"/>
              </w:rPr>
              <w:t xml:space="preserve">nteractive music website </w:t>
            </w:r>
            <w:r>
              <w:rPr>
                <w:rFonts w:eastAsia="Times New Roman"/>
              </w:rPr>
              <w:t xml:space="preserve">where students can </w:t>
            </w:r>
            <w:r w:rsidRPr="00966FE0">
              <w:rPr>
                <w:rFonts w:eastAsia="Times New Roman"/>
              </w:rPr>
              <w:t>compose melodies and percussive patterns in a visual format by using roads, cars, trees and buildings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17F919D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3-8</w:t>
            </w:r>
          </w:p>
        </w:tc>
        <w:tc>
          <w:tcPr>
            <w:tcW w:w="2835" w:type="dxa"/>
          </w:tcPr>
          <w:p w14:paraId="4A614B96" w14:textId="77777777" w:rsidR="00E96EDB" w:rsidRPr="00042AE2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4" w:history="1">
              <w:r w:rsidR="00E96EDB" w:rsidRPr="00720193">
                <w:rPr>
                  <w:rStyle w:val="Hyperlink"/>
                </w:rPr>
                <w:t>https://fuse.education.vic.gov.au/?5449DF</w:t>
              </w:r>
            </w:hyperlink>
            <w:r w:rsidR="00E96EDB">
              <w:t xml:space="preserve"> </w:t>
            </w:r>
          </w:p>
        </w:tc>
      </w:tr>
      <w:tr w:rsidR="00E96EDB" w14:paraId="0ADE5CA9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2EB0F6A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6EBB417A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Nets of Solids</w:t>
            </w:r>
          </w:p>
        </w:tc>
        <w:tc>
          <w:tcPr>
            <w:tcW w:w="3260" w:type="dxa"/>
          </w:tcPr>
          <w:p w14:paraId="20CBDBB6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W</w:t>
            </w:r>
            <w:r w:rsidRPr="00486245">
              <w:rPr>
                <w:rFonts w:eastAsia="Times New Roman"/>
              </w:rPr>
              <w:t>ebsite with an introductory video and interactive activities for nets of solids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47B8884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835" w:type="dxa"/>
          </w:tcPr>
          <w:p w14:paraId="0D518169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5" w:history="1">
              <w:r w:rsidR="00E96EDB">
                <w:rPr>
                  <w:rStyle w:val="Hyperlink"/>
                </w:rPr>
                <w:t>https://fuse.education.vic.gov.au/?BD9S8Y</w:t>
              </w:r>
            </w:hyperlink>
          </w:p>
        </w:tc>
      </w:tr>
      <w:tr w:rsidR="00E96EDB" w14:paraId="1C4A289C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F9565C3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716D9D50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Math</w:t>
            </w:r>
            <w:r>
              <w:rPr>
                <w:b/>
                <w:color w:val="004C97" w:themeColor="accent5"/>
              </w:rPr>
              <w:t>ematics</w:t>
            </w:r>
            <w:r w:rsidRPr="00760E45">
              <w:rPr>
                <w:b/>
                <w:color w:val="004C97" w:themeColor="accent5"/>
              </w:rPr>
              <w:t xml:space="preserve"> Curriculum Companion:</w:t>
            </w:r>
            <w:r>
              <w:rPr>
                <w:b/>
                <w:color w:val="004C97" w:themeColor="accent5"/>
              </w:rPr>
              <w:t xml:space="preserve"> </w:t>
            </w:r>
            <w:r w:rsidRPr="00760E45">
              <w:rPr>
                <w:b/>
                <w:color w:val="004C97" w:themeColor="accent5"/>
              </w:rPr>
              <w:t>Level 5:</w:t>
            </w:r>
          </w:p>
        </w:tc>
        <w:tc>
          <w:tcPr>
            <w:tcW w:w="3260" w:type="dxa"/>
          </w:tcPr>
          <w:p w14:paraId="1538FE1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inks to </w:t>
            </w:r>
            <w:r>
              <w:rPr>
                <w:rFonts w:eastAsia="Times New Roman"/>
              </w:rPr>
              <w:t xml:space="preserve">activities that </w:t>
            </w:r>
            <w:r w:rsidRPr="00486245">
              <w:rPr>
                <w:rFonts w:eastAsia="Times New Roman"/>
              </w:rPr>
              <w:t xml:space="preserve">support </w:t>
            </w: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earning </w:t>
            </w:r>
            <w:r>
              <w:rPr>
                <w:rFonts w:eastAsia="Times New Roman"/>
              </w:rPr>
              <w:t xml:space="preserve">from Home </w:t>
            </w:r>
            <w:r w:rsidRPr="00486245">
              <w:rPr>
                <w:rFonts w:eastAsia="Times New Roman"/>
              </w:rPr>
              <w:t xml:space="preserve">in mathematics </w:t>
            </w:r>
            <w:r>
              <w:rPr>
                <w:rFonts w:eastAsia="Times New Roman"/>
              </w:rPr>
              <w:t>in L</w:t>
            </w:r>
            <w:r w:rsidRPr="00486245">
              <w:rPr>
                <w:rFonts w:eastAsia="Times New Roman"/>
              </w:rPr>
              <w:t xml:space="preserve">evel </w:t>
            </w:r>
            <w:r>
              <w:rPr>
                <w:rFonts w:eastAsia="Times New Roman"/>
              </w:rPr>
              <w:t>5.</w:t>
            </w:r>
          </w:p>
        </w:tc>
        <w:tc>
          <w:tcPr>
            <w:tcW w:w="993" w:type="dxa"/>
          </w:tcPr>
          <w:p w14:paraId="4678DE9F" w14:textId="188EE1E2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835" w:type="dxa"/>
          </w:tcPr>
          <w:p w14:paraId="260155ED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6" w:history="1">
              <w:r w:rsidR="00E96EDB">
                <w:rPr>
                  <w:rStyle w:val="Hyperlink"/>
                </w:rPr>
                <w:t>https://fuse.education.vic.gov.au/?Q9KFKY</w:t>
              </w:r>
            </w:hyperlink>
          </w:p>
        </w:tc>
      </w:tr>
      <w:tr w:rsidR="00E96EDB" w14:paraId="6EBE7FA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404B566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Civics and Citizenship</w:t>
            </w:r>
          </w:p>
        </w:tc>
        <w:tc>
          <w:tcPr>
            <w:tcW w:w="1701" w:type="dxa"/>
          </w:tcPr>
          <w:p w14:paraId="23AFE3E5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The Australian Parliament</w:t>
            </w:r>
          </w:p>
        </w:tc>
        <w:tc>
          <w:tcPr>
            <w:tcW w:w="3260" w:type="dxa"/>
          </w:tcPr>
          <w:p w14:paraId="2DC699D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Videos outlining how the Australian Federal Parliament works, and the functions of parliament.</w:t>
            </w:r>
            <w:r>
              <w:t xml:space="preserve"> </w:t>
            </w:r>
          </w:p>
        </w:tc>
        <w:tc>
          <w:tcPr>
            <w:tcW w:w="993" w:type="dxa"/>
          </w:tcPr>
          <w:p w14:paraId="37098CA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C3F">
              <w:rPr>
                <w:rFonts w:eastAsia="Times New Roman"/>
              </w:rPr>
              <w:t>5-10</w:t>
            </w:r>
          </w:p>
        </w:tc>
        <w:tc>
          <w:tcPr>
            <w:tcW w:w="2835" w:type="dxa"/>
          </w:tcPr>
          <w:p w14:paraId="04669714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7" w:history="1">
              <w:r w:rsidR="00E96EDB" w:rsidRPr="00720193">
                <w:rPr>
                  <w:rStyle w:val="Hyperlink"/>
                </w:rPr>
                <w:t>https://www.abc.net.au/education/collections/the-australian-parliament/</w:t>
              </w:r>
            </w:hyperlink>
            <w:r w:rsidR="00E96EDB">
              <w:t xml:space="preserve"> </w:t>
            </w:r>
          </w:p>
        </w:tc>
      </w:tr>
      <w:tr w:rsidR="00E96EDB" w14:paraId="61E0A548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D341C03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Civics and Citizenship</w:t>
            </w:r>
          </w:p>
        </w:tc>
        <w:tc>
          <w:tcPr>
            <w:tcW w:w="1701" w:type="dxa"/>
          </w:tcPr>
          <w:p w14:paraId="732359C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Passport to Democracy</w:t>
            </w:r>
          </w:p>
        </w:tc>
        <w:tc>
          <w:tcPr>
            <w:tcW w:w="3260" w:type="dxa"/>
          </w:tcPr>
          <w:p w14:paraId="2E3749E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Victorian Electoral Commission website with interactive tasks for students to explore their role as an active citizen in a democracy.</w:t>
            </w:r>
            <w:r>
              <w:t xml:space="preserve"> </w:t>
            </w:r>
          </w:p>
        </w:tc>
        <w:tc>
          <w:tcPr>
            <w:tcW w:w="993" w:type="dxa"/>
          </w:tcPr>
          <w:p w14:paraId="1A1C2361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2835" w:type="dxa"/>
          </w:tcPr>
          <w:p w14:paraId="4485F3A4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8" w:history="1">
              <w:r w:rsidR="00E96EDB" w:rsidRPr="00720193">
                <w:rPr>
                  <w:rStyle w:val="Hyperlink"/>
                </w:rPr>
                <w:t>https://fuse.education.vic.gov.au/?8Y9FPJ</w:t>
              </w:r>
            </w:hyperlink>
            <w:r w:rsidR="00E96EDB">
              <w:t xml:space="preserve"> </w:t>
            </w:r>
          </w:p>
        </w:tc>
      </w:tr>
      <w:tr w:rsidR="00E96EDB" w14:paraId="4BB1C67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23198AC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  <w:p w14:paraId="43BAA5F9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6A7E10BB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proofErr w:type="spellStart"/>
            <w:r w:rsidRPr="00760E45">
              <w:rPr>
                <w:b/>
                <w:color w:val="004C97" w:themeColor="accent5"/>
              </w:rPr>
              <w:t>MoneySmart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Budget Planner</w:t>
            </w:r>
          </w:p>
        </w:tc>
        <w:tc>
          <w:tcPr>
            <w:tcW w:w="3260" w:type="dxa"/>
          </w:tcPr>
          <w:p w14:paraId="0154CD86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Online and interactive budget planner tool from </w:t>
            </w:r>
            <w:proofErr w:type="spellStart"/>
            <w:r>
              <w:rPr>
                <w:rFonts w:eastAsia="Times New Roman"/>
              </w:rPr>
              <w:t>MoneySmart</w:t>
            </w:r>
            <w:proofErr w:type="spellEnd"/>
            <w:r>
              <w:rPr>
                <w:rFonts w:eastAsia="Times New Roman"/>
              </w:rPr>
              <w:t xml:space="preserve"> (ASIC). </w:t>
            </w:r>
          </w:p>
        </w:tc>
        <w:tc>
          <w:tcPr>
            <w:tcW w:w="993" w:type="dxa"/>
          </w:tcPr>
          <w:p w14:paraId="2D5D3D4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2835" w:type="dxa"/>
          </w:tcPr>
          <w:p w14:paraId="6D03F3ED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89" w:history="1">
              <w:r w:rsidR="00E96EDB" w:rsidRPr="00720193">
                <w:rPr>
                  <w:rStyle w:val="Hyperlink"/>
                </w:rPr>
                <w:t>https://fuse.education.vic.gov.au/?PWY8WC</w:t>
              </w:r>
            </w:hyperlink>
            <w:r w:rsidR="00E96EDB">
              <w:t xml:space="preserve"> </w:t>
            </w:r>
          </w:p>
        </w:tc>
      </w:tr>
      <w:tr w:rsidR="00E96EDB" w14:paraId="6981668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E17B318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  <w:p w14:paraId="6E3EA73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Design and Technologies</w:t>
            </w:r>
          </w:p>
        </w:tc>
        <w:tc>
          <w:tcPr>
            <w:tcW w:w="1701" w:type="dxa"/>
          </w:tcPr>
          <w:p w14:paraId="74A0C5DC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Illuminations Isometric Drawing Tool</w:t>
            </w:r>
          </w:p>
        </w:tc>
        <w:tc>
          <w:tcPr>
            <w:tcW w:w="3260" w:type="dxa"/>
          </w:tcPr>
          <w:p w14:paraId="56D378A4" w14:textId="77777777" w:rsidR="00E96EDB" w:rsidRPr="00955868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486245">
              <w:rPr>
                <w:rFonts w:eastAsia="Times New Roman"/>
              </w:rPr>
              <w:t>nline isometric drawing tool that can be u</w:t>
            </w:r>
            <w:r>
              <w:rPr>
                <w:rFonts w:eastAsia="Times New Roman"/>
              </w:rPr>
              <w:t>s</w:t>
            </w:r>
            <w:r w:rsidRPr="00486245">
              <w:rPr>
                <w:rFonts w:eastAsia="Times New Roman"/>
              </w:rPr>
              <w:t>ed to create 3D objects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09C7FED4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5-10</w:t>
            </w:r>
          </w:p>
        </w:tc>
        <w:tc>
          <w:tcPr>
            <w:tcW w:w="2835" w:type="dxa"/>
          </w:tcPr>
          <w:p w14:paraId="5887B6EC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0" w:history="1">
              <w:r w:rsidR="00E96EDB">
                <w:rPr>
                  <w:rStyle w:val="Hyperlink"/>
                </w:rPr>
                <w:t>https://fuse.education.vic.gov.au/?PKCJ27</w:t>
              </w:r>
            </w:hyperlink>
          </w:p>
        </w:tc>
      </w:tr>
      <w:tr w:rsidR="00E96EDB" w14:paraId="50AC768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4465CD9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3A64BF95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David Attenborough’s Great Barrier Reef</w:t>
            </w:r>
          </w:p>
        </w:tc>
        <w:tc>
          <w:tcPr>
            <w:tcW w:w="3260" w:type="dxa"/>
          </w:tcPr>
          <w:p w14:paraId="46168D4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I</w:t>
            </w:r>
            <w:r w:rsidRPr="00486245">
              <w:rPr>
                <w:rFonts w:eastAsia="Times New Roman"/>
              </w:rPr>
              <w:t>ntroductory videos</w:t>
            </w:r>
            <w:r>
              <w:rPr>
                <w:rFonts w:eastAsia="Times New Roman"/>
              </w:rPr>
              <w:t xml:space="preserve"> about the Great Barrier Reef; includes </w:t>
            </w:r>
            <w:r w:rsidRPr="00486245">
              <w:rPr>
                <w:rFonts w:eastAsia="Times New Roman"/>
              </w:rPr>
              <w:t>interactive activities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6A37721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5-10</w:t>
            </w:r>
          </w:p>
        </w:tc>
        <w:tc>
          <w:tcPr>
            <w:tcW w:w="2835" w:type="dxa"/>
          </w:tcPr>
          <w:p w14:paraId="6C2132F3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1" w:history="1">
              <w:r w:rsidR="00E96EDB">
                <w:rPr>
                  <w:rStyle w:val="Hyperlink"/>
                </w:rPr>
                <w:t>https://fuse.education.vic.gov.au/?XMXXG8</w:t>
              </w:r>
            </w:hyperlink>
          </w:p>
        </w:tc>
      </w:tr>
      <w:tr w:rsidR="00E96EDB" w14:paraId="23A379D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34B382A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The Arts – Music</w:t>
            </w:r>
          </w:p>
        </w:tc>
        <w:tc>
          <w:tcPr>
            <w:tcW w:w="1701" w:type="dxa"/>
          </w:tcPr>
          <w:p w14:paraId="77B65C0D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  <w:lang w:val="en-AU"/>
              </w:rPr>
            </w:pPr>
            <w:r w:rsidRPr="00760E45">
              <w:rPr>
                <w:b/>
                <w:color w:val="004C97" w:themeColor="accent5"/>
                <w:lang w:val="en-AU"/>
              </w:rPr>
              <w:t>Exploratorium</w:t>
            </w:r>
          </w:p>
        </w:tc>
        <w:tc>
          <w:tcPr>
            <w:tcW w:w="3260" w:type="dxa"/>
          </w:tcPr>
          <w:p w14:paraId="29F652C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O</w:t>
            </w:r>
            <w:r w:rsidRPr="00086249">
              <w:rPr>
                <w:rFonts w:eastAsia="Times New Roman"/>
              </w:rPr>
              <w:t>nline exhibits, movies, and questions</w:t>
            </w:r>
            <w:r>
              <w:rPr>
                <w:rFonts w:eastAsia="Times New Roman"/>
              </w:rPr>
              <w:t xml:space="preserve"> on the science of music. </w:t>
            </w:r>
          </w:p>
        </w:tc>
        <w:tc>
          <w:tcPr>
            <w:tcW w:w="993" w:type="dxa"/>
          </w:tcPr>
          <w:p w14:paraId="69D2E7B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5-10</w:t>
            </w:r>
          </w:p>
        </w:tc>
        <w:tc>
          <w:tcPr>
            <w:tcW w:w="2835" w:type="dxa"/>
          </w:tcPr>
          <w:p w14:paraId="5B1083F7" w14:textId="77777777" w:rsidR="00E96EDB" w:rsidRPr="00086249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2" w:history="1">
              <w:r w:rsidR="00E96EDB" w:rsidRPr="00720193">
                <w:rPr>
                  <w:rStyle w:val="Hyperlink"/>
                </w:rPr>
                <w:t>https://fuse.education.vic.gov.au/?6G4CS6</w:t>
              </w:r>
            </w:hyperlink>
            <w:r w:rsidR="00E96EDB">
              <w:t xml:space="preserve"> </w:t>
            </w:r>
          </w:p>
        </w:tc>
      </w:tr>
      <w:tr w:rsidR="00E96EDB" w14:paraId="6F33B47A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1850DA8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>Economics and Business</w:t>
            </w:r>
          </w:p>
          <w:p w14:paraId="7869D1DA" w14:textId="77777777" w:rsidR="00E96EDB" w:rsidRPr="00E974E5" w:rsidRDefault="00E96EDB" w:rsidP="00E96EDB">
            <w:pPr>
              <w:rPr>
                <w:b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Aboriginal and Torres Strait Islander Histories and Cultures</w:t>
            </w:r>
          </w:p>
        </w:tc>
        <w:tc>
          <w:tcPr>
            <w:tcW w:w="1701" w:type="dxa"/>
          </w:tcPr>
          <w:p w14:paraId="0EA480A6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Do I need it? Do I want it? How can I get it?</w:t>
            </w:r>
          </w:p>
        </w:tc>
        <w:tc>
          <w:tcPr>
            <w:tcW w:w="3260" w:type="dxa"/>
          </w:tcPr>
          <w:p w14:paraId="57E81BD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Downloadable student activity exploring needs and wants, earning money and budgeting. </w:t>
            </w:r>
          </w:p>
        </w:tc>
        <w:tc>
          <w:tcPr>
            <w:tcW w:w="993" w:type="dxa"/>
          </w:tcPr>
          <w:p w14:paraId="7E82235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835" w:type="dxa"/>
          </w:tcPr>
          <w:p w14:paraId="61936918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3" w:history="1">
              <w:r w:rsidR="00E96EDB" w:rsidRPr="00720193">
                <w:rPr>
                  <w:rStyle w:val="Hyperlink"/>
                </w:rPr>
                <w:t>https://moneysmart.gov.au/teaching/teaching-resources/do-i-need-it-do-i-want-it-how-can-i-get-it-milbadjunga-indigenous-resource</w:t>
              </w:r>
            </w:hyperlink>
            <w:r w:rsidR="00E96EDB">
              <w:t xml:space="preserve"> </w:t>
            </w:r>
          </w:p>
        </w:tc>
      </w:tr>
      <w:tr w:rsidR="00E96EDB" w14:paraId="3995C0D5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D9FA8B4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</w:tc>
        <w:tc>
          <w:tcPr>
            <w:tcW w:w="1701" w:type="dxa"/>
          </w:tcPr>
          <w:p w14:paraId="6117C8F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At home challenges</w:t>
            </w:r>
          </w:p>
        </w:tc>
        <w:tc>
          <w:tcPr>
            <w:tcW w:w="3260" w:type="dxa"/>
          </w:tcPr>
          <w:p w14:paraId="6884D7A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Interactive resources that explore small enterprise microfinance and basic principles of business; includes challenges that students can complete independently at home. </w:t>
            </w:r>
          </w:p>
        </w:tc>
        <w:tc>
          <w:tcPr>
            <w:tcW w:w="993" w:type="dxa"/>
          </w:tcPr>
          <w:p w14:paraId="4B524FE0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2FCF2A47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4" w:history="1">
              <w:r w:rsidR="00E96EDB" w:rsidRPr="00720193">
                <w:rPr>
                  <w:rStyle w:val="Hyperlink"/>
                </w:rPr>
                <w:t>https://www.onehen.org/at-home-service-learning-projects/</w:t>
              </w:r>
            </w:hyperlink>
            <w:r w:rsidR="00E96EDB">
              <w:t xml:space="preserve"> </w:t>
            </w:r>
          </w:p>
        </w:tc>
      </w:tr>
      <w:tr w:rsidR="00E96EDB" w14:paraId="3D56B277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1137974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  <w:p w14:paraId="23273B52" w14:textId="77777777" w:rsidR="00E96EDB" w:rsidRPr="00E974E5" w:rsidRDefault="00E96EDB" w:rsidP="00E96EDB">
            <w:pPr>
              <w:rPr>
                <w:b/>
              </w:rPr>
            </w:pPr>
            <w:r w:rsidRPr="00E60A63">
              <w:rPr>
                <w:bCs/>
                <w:i/>
                <w:iCs/>
                <w:sz w:val="18"/>
                <w:szCs w:val="20"/>
              </w:rPr>
              <w:t>Aboriginal and Torres Strait Islander Histories and Cultures</w:t>
            </w:r>
          </w:p>
        </w:tc>
        <w:tc>
          <w:tcPr>
            <w:tcW w:w="1701" w:type="dxa"/>
          </w:tcPr>
          <w:p w14:paraId="331B8D0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Dust Echoes</w:t>
            </w:r>
          </w:p>
        </w:tc>
        <w:tc>
          <w:tcPr>
            <w:tcW w:w="3260" w:type="dxa"/>
          </w:tcPr>
          <w:p w14:paraId="42FD65D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Animated series of twelve Dreamtime stories from central Arnhem Land. </w:t>
            </w:r>
          </w:p>
        </w:tc>
        <w:tc>
          <w:tcPr>
            <w:tcW w:w="993" w:type="dxa"/>
          </w:tcPr>
          <w:p w14:paraId="0E39847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4F9C6189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5" w:history="1">
              <w:r w:rsidR="00E96EDB" w:rsidRPr="00720193">
                <w:rPr>
                  <w:rStyle w:val="Hyperlink"/>
                </w:rPr>
                <w:t>https://www.abc.net.au/education/collections/dust-echoes/</w:t>
              </w:r>
            </w:hyperlink>
            <w:r w:rsidR="00E96EDB">
              <w:t xml:space="preserve"> </w:t>
            </w:r>
          </w:p>
        </w:tc>
      </w:tr>
      <w:tr w:rsidR="00E96EDB" w14:paraId="17F4984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2095613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</w:tc>
        <w:tc>
          <w:tcPr>
            <w:tcW w:w="1701" w:type="dxa"/>
          </w:tcPr>
          <w:p w14:paraId="7B37DE61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Writing Tips with Andy Griffiths</w:t>
            </w:r>
          </w:p>
        </w:tc>
        <w:tc>
          <w:tcPr>
            <w:tcW w:w="3260" w:type="dxa"/>
          </w:tcPr>
          <w:p w14:paraId="295B3A62" w14:textId="77777777" w:rsidR="00E96EDB" w:rsidRPr="001F6F41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Short video with tips from Andy Griffiths on how to write a story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2BDB80E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1EED7D82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6" w:history="1">
              <w:r w:rsidR="00E96EDB">
                <w:rPr>
                  <w:rStyle w:val="Hyperlink"/>
                </w:rPr>
                <w:t>https://www.abc.net.au/education/btn-andy-griffiths-writing-tips/13721884</w:t>
              </w:r>
            </w:hyperlink>
          </w:p>
        </w:tc>
      </w:tr>
      <w:tr w:rsidR="00E96EDB" w14:paraId="4097DC5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D83A508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History</w:t>
            </w:r>
          </w:p>
          <w:p w14:paraId="5E5EDC53" w14:textId="77777777" w:rsidR="00E96EDB" w:rsidRPr="00E974E5" w:rsidRDefault="00E96EDB" w:rsidP="00E96EDB">
            <w:pPr>
              <w:rPr>
                <w:b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Aboriginal and Torres Strait Islander Histories and Cultures</w:t>
            </w:r>
          </w:p>
        </w:tc>
        <w:tc>
          <w:tcPr>
            <w:tcW w:w="1701" w:type="dxa"/>
          </w:tcPr>
          <w:p w14:paraId="783753BC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 xml:space="preserve">Hidden Histories: The </w:t>
            </w:r>
            <w:proofErr w:type="spellStart"/>
            <w:r w:rsidRPr="00760E45">
              <w:rPr>
                <w:b/>
                <w:color w:val="004C97" w:themeColor="accent5"/>
              </w:rPr>
              <w:t>Wadawarrung</w:t>
            </w:r>
            <w:proofErr w:type="spellEnd"/>
            <w:r w:rsidRPr="00760E45">
              <w:rPr>
                <w:b/>
                <w:color w:val="004C97" w:themeColor="accent5"/>
              </w:rPr>
              <w:t xml:space="preserve"> People</w:t>
            </w:r>
          </w:p>
        </w:tc>
        <w:tc>
          <w:tcPr>
            <w:tcW w:w="3260" w:type="dxa"/>
          </w:tcPr>
          <w:p w14:paraId="7D944F99" w14:textId="77777777" w:rsidR="00E96EDB" w:rsidRPr="00C744B2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 Sovereign Hill-produced i</w:t>
            </w:r>
            <w:r w:rsidRPr="00486245">
              <w:rPr>
                <w:rFonts w:eastAsia="Times New Roman"/>
              </w:rPr>
              <w:t xml:space="preserve">nteractive digital tour </w:t>
            </w:r>
            <w:r>
              <w:rPr>
                <w:rFonts w:eastAsia="Times New Roman"/>
              </w:rPr>
              <w:t xml:space="preserve">of </w:t>
            </w:r>
            <w:r w:rsidRPr="00486245">
              <w:rPr>
                <w:rFonts w:eastAsia="Times New Roman"/>
              </w:rPr>
              <w:t xml:space="preserve">gold rush </w:t>
            </w:r>
            <w:r>
              <w:rPr>
                <w:rFonts w:eastAsia="Times New Roman"/>
              </w:rPr>
              <w:t xml:space="preserve">in </w:t>
            </w:r>
            <w:r w:rsidRPr="00486245">
              <w:rPr>
                <w:rFonts w:eastAsia="Times New Roman"/>
              </w:rPr>
              <w:t xml:space="preserve">Ballarat, </w:t>
            </w:r>
            <w:r>
              <w:rPr>
                <w:rFonts w:eastAsia="Times New Roman"/>
              </w:rPr>
              <w:t xml:space="preserve">which </w:t>
            </w:r>
            <w:r w:rsidRPr="00486245">
              <w:rPr>
                <w:rFonts w:eastAsia="Times New Roman"/>
              </w:rPr>
              <w:t>highlight</w:t>
            </w:r>
            <w:r>
              <w:rPr>
                <w:rFonts w:eastAsia="Times New Roman"/>
              </w:rPr>
              <w:t>s</w:t>
            </w:r>
            <w:r w:rsidRPr="00486245">
              <w:rPr>
                <w:rFonts w:eastAsia="Times New Roman"/>
              </w:rPr>
              <w:t xml:space="preserve"> the perspectives </w:t>
            </w:r>
            <w:r>
              <w:rPr>
                <w:rFonts w:eastAsia="Times New Roman"/>
              </w:rPr>
              <w:t xml:space="preserve">and participation </w:t>
            </w:r>
            <w:r w:rsidRPr="00486245">
              <w:rPr>
                <w:rFonts w:eastAsia="Times New Roman"/>
              </w:rPr>
              <w:t xml:space="preserve">of the </w:t>
            </w:r>
            <w:r>
              <w:rPr>
                <w:rFonts w:eastAsia="Times New Roman"/>
              </w:rPr>
              <w:t xml:space="preserve">local </w:t>
            </w:r>
            <w:proofErr w:type="spellStart"/>
            <w:r w:rsidRPr="00486245">
              <w:rPr>
                <w:rFonts w:eastAsia="Times New Roman"/>
              </w:rPr>
              <w:t>Wadawarrung</w:t>
            </w:r>
            <w:proofErr w:type="spellEnd"/>
            <w:r w:rsidRPr="00486245">
              <w:rPr>
                <w:rFonts w:eastAsia="Times New Roman"/>
              </w:rPr>
              <w:t xml:space="preserve"> People.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3DBEADF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5724FA01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7" w:history="1">
              <w:r w:rsidR="00E96EDB" w:rsidRPr="00720193">
                <w:rPr>
                  <w:rStyle w:val="Hyperlink"/>
                </w:rPr>
                <w:t>https://fuse.education.vic.gov.au/?2GDSTT</w:t>
              </w:r>
            </w:hyperlink>
          </w:p>
        </w:tc>
      </w:tr>
      <w:tr w:rsidR="00E96EDB" w14:paraId="0386A84B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CEBF51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2326D2F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Satisfy game</w:t>
            </w:r>
          </w:p>
        </w:tc>
        <w:tc>
          <w:tcPr>
            <w:tcW w:w="3260" w:type="dxa"/>
          </w:tcPr>
          <w:p w14:paraId="237741FE" w14:textId="77777777" w:rsidR="00E96EDB" w:rsidRPr="004862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486245">
              <w:rPr>
                <w:rFonts w:eastAsia="Times New Roman"/>
              </w:rPr>
              <w:t xml:space="preserve">nline </w:t>
            </w:r>
            <w:r>
              <w:rPr>
                <w:rFonts w:eastAsia="Times New Roman"/>
              </w:rPr>
              <w:t xml:space="preserve">logic and </w:t>
            </w:r>
            <w:r w:rsidRPr="00486245">
              <w:rPr>
                <w:rFonts w:eastAsia="Times New Roman"/>
              </w:rPr>
              <w:t>number</w:t>
            </w:r>
            <w:r>
              <w:rPr>
                <w:rFonts w:eastAsia="Times New Roman"/>
              </w:rPr>
              <w:t xml:space="preserve"> knowledge</w:t>
            </w:r>
            <w:r w:rsidRPr="00486245">
              <w:rPr>
                <w:rFonts w:eastAsia="Times New Roman"/>
              </w:rPr>
              <w:t xml:space="preserve"> game</w:t>
            </w:r>
            <w:r>
              <w:rPr>
                <w:rFonts w:eastAsia="Times New Roman"/>
              </w:rPr>
              <w:t xml:space="preserve">. </w:t>
            </w:r>
          </w:p>
          <w:p w14:paraId="312B69F7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98D078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6266242C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8" w:history="1">
              <w:r w:rsidR="00E96EDB">
                <w:rPr>
                  <w:rStyle w:val="Hyperlink"/>
                </w:rPr>
                <w:t>https://fuse.education.vic.gov.au/?WJGB4D</w:t>
              </w:r>
            </w:hyperlink>
          </w:p>
        </w:tc>
      </w:tr>
      <w:tr w:rsidR="00E96EDB" w14:paraId="2499D10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FF305D5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0933AC40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Alien Angles</w:t>
            </w:r>
          </w:p>
        </w:tc>
        <w:tc>
          <w:tcPr>
            <w:tcW w:w="3260" w:type="dxa"/>
          </w:tcPr>
          <w:p w14:paraId="1E63CDF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An</w:t>
            </w:r>
            <w:r w:rsidRPr="00486245">
              <w:rPr>
                <w:rFonts w:eastAsia="Times New Roman"/>
              </w:rPr>
              <w:t xml:space="preserve"> angle measurement interactive game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75E272B2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0B570650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99" w:history="1">
              <w:r w:rsidR="00E96EDB">
                <w:rPr>
                  <w:rStyle w:val="Hyperlink"/>
                </w:rPr>
                <w:t>https://fuse.education.vic.gov.au/?9SM8QW</w:t>
              </w:r>
            </w:hyperlink>
          </w:p>
        </w:tc>
      </w:tr>
      <w:tr w:rsidR="00E96EDB" w14:paraId="6E366E9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BF5BD15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Science </w:t>
            </w:r>
          </w:p>
          <w:p w14:paraId="5D63B4E8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Geography</w:t>
            </w:r>
          </w:p>
        </w:tc>
        <w:tc>
          <w:tcPr>
            <w:tcW w:w="1701" w:type="dxa"/>
          </w:tcPr>
          <w:p w14:paraId="551FFFCC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Survival in the desert</w:t>
            </w:r>
          </w:p>
        </w:tc>
        <w:tc>
          <w:tcPr>
            <w:tcW w:w="3260" w:type="dxa"/>
          </w:tcPr>
          <w:p w14:paraId="47A514F1" w14:textId="77777777" w:rsidR="00E96EDB" w:rsidRPr="00AE0827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Pr="00486245">
              <w:rPr>
                <w:rFonts w:eastAsia="Times New Roman"/>
              </w:rPr>
              <w:t>esources and interactive games exploring desert habitats and species adaptation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2321479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4EC4C7EB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0" w:history="1">
              <w:r w:rsidR="00E96EDB">
                <w:rPr>
                  <w:rStyle w:val="Hyperlink"/>
                </w:rPr>
                <w:t>https://fuse.education.vic.gov.au/?ZP5RPJ</w:t>
              </w:r>
            </w:hyperlink>
          </w:p>
        </w:tc>
      </w:tr>
      <w:tr w:rsidR="00E96EDB" w14:paraId="5B98A6BB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93C959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Dance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6444288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Telling a story through dance</w:t>
            </w:r>
          </w:p>
        </w:tc>
        <w:tc>
          <w:tcPr>
            <w:tcW w:w="3260" w:type="dxa"/>
          </w:tcPr>
          <w:p w14:paraId="25D4DA35" w14:textId="77777777" w:rsidR="00E96EDB" w:rsidRPr="00DD1109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A lesson inspired by Shaun Tan’s story The Lost Thing. Includes downloadable resources.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71C3D81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01455348" w14:textId="77777777" w:rsidR="00E96EDB" w:rsidRPr="00A80B32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E96EDB" w:rsidRPr="00720193">
                <w:rPr>
                  <w:rStyle w:val="Hyperlink"/>
                </w:rPr>
                <w:t>https://fuse.education.vic.gov.au/?FMR7R5</w:t>
              </w:r>
            </w:hyperlink>
          </w:p>
        </w:tc>
      </w:tr>
      <w:tr w:rsidR="00E96EDB" w14:paraId="31C7B3FF" w14:textId="77777777" w:rsidTr="00707E8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A4128E8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Dance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00CB0A7A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Lost and Found</w:t>
            </w:r>
          </w:p>
        </w:tc>
        <w:tc>
          <w:tcPr>
            <w:tcW w:w="3260" w:type="dxa"/>
          </w:tcPr>
          <w:p w14:paraId="085D94A9" w14:textId="77777777" w:rsidR="00E96EDB" w:rsidRPr="00966FE0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486245">
              <w:rPr>
                <w:rFonts w:eastAsia="Times New Roman"/>
              </w:rPr>
              <w:t>A lesson inspired by Shaun Tan’s story The Lost Thing. Includes downloadable resources.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091CBC90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2E7AA2E3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2" w:history="1">
              <w:r w:rsidR="00E96EDB">
                <w:rPr>
                  <w:rStyle w:val="Hyperlink"/>
                </w:rPr>
                <w:t>https://fuse.education.vic.gov.au/?784Z5S</w:t>
              </w:r>
            </w:hyperlink>
          </w:p>
        </w:tc>
      </w:tr>
      <w:tr w:rsidR="00E96EDB" w14:paraId="4FCA16E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5511171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Dance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22170F68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Impossible Object</w:t>
            </w:r>
          </w:p>
        </w:tc>
        <w:tc>
          <w:tcPr>
            <w:tcW w:w="3260" w:type="dxa"/>
          </w:tcPr>
          <w:p w14:paraId="69B6C16D" w14:textId="77777777" w:rsidR="00E96EDB" w:rsidRPr="00DD1109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A lesson</w:t>
            </w:r>
            <w:r>
              <w:rPr>
                <w:rFonts w:eastAsia="Times New Roman"/>
              </w:rPr>
              <w:t xml:space="preserve"> </w:t>
            </w:r>
            <w:r w:rsidRPr="00486245">
              <w:rPr>
                <w:rFonts w:eastAsia="Times New Roman"/>
              </w:rPr>
              <w:t xml:space="preserve">inspired by Shaun Tan’s story The Lost Thing. Includes downloadable resources. </w:t>
            </w:r>
          </w:p>
        </w:tc>
        <w:tc>
          <w:tcPr>
            <w:tcW w:w="993" w:type="dxa"/>
          </w:tcPr>
          <w:p w14:paraId="232758B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3783A127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3" w:history="1">
              <w:r w:rsidR="00E96EDB">
                <w:rPr>
                  <w:rStyle w:val="Hyperlink"/>
                </w:rPr>
                <w:t>https://fuse.education.vic.gov.au/?XXR4JB</w:t>
              </w:r>
            </w:hyperlink>
          </w:p>
        </w:tc>
      </w:tr>
      <w:tr w:rsidR="00E96EDB" w14:paraId="70B38DB4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6DC9B0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Drama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2834BEA7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Empathy in Drama</w:t>
            </w:r>
          </w:p>
        </w:tc>
        <w:tc>
          <w:tcPr>
            <w:tcW w:w="3260" w:type="dxa"/>
          </w:tcPr>
          <w:p w14:paraId="0A82D55A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A</w:t>
            </w:r>
            <w:r w:rsidRPr="004862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video lesson</w:t>
            </w:r>
            <w:r w:rsidRPr="004862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on empathy created by </w:t>
            </w:r>
            <w:r w:rsidRPr="00486245">
              <w:rPr>
                <w:rFonts w:eastAsia="Times New Roman"/>
              </w:rPr>
              <w:t>Drama Victoria. Includes downloadable worksheet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583F988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1ACAC9FC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4" w:history="1">
              <w:r w:rsidR="00E96EDB">
                <w:rPr>
                  <w:rStyle w:val="Hyperlink"/>
                </w:rPr>
                <w:t>https://fuse.education.vic.gov.au/?NRSG94</w:t>
              </w:r>
            </w:hyperlink>
          </w:p>
        </w:tc>
      </w:tr>
      <w:tr w:rsidR="00E96EDB" w14:paraId="3D9FD806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3502555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Drama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24B4F9E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Improvising Drama</w:t>
            </w:r>
          </w:p>
        </w:tc>
        <w:tc>
          <w:tcPr>
            <w:tcW w:w="3260" w:type="dxa"/>
          </w:tcPr>
          <w:p w14:paraId="4DE50750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A</w:t>
            </w:r>
            <w:r w:rsidRPr="004862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video lesson</w:t>
            </w:r>
            <w:r w:rsidRPr="004862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on improvisation created by </w:t>
            </w:r>
            <w:r w:rsidRPr="00486245">
              <w:rPr>
                <w:rFonts w:eastAsia="Times New Roman"/>
              </w:rPr>
              <w:t>Drama Victoria. Includes downloadable worksheet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66565875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2835" w:type="dxa"/>
          </w:tcPr>
          <w:p w14:paraId="198C7CE3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5" w:history="1">
              <w:r w:rsidR="00E96EDB">
                <w:rPr>
                  <w:rStyle w:val="Hyperlink"/>
                </w:rPr>
                <w:t>https://fuse.education.vic.gov.au/?NLD7KW</w:t>
              </w:r>
            </w:hyperlink>
          </w:p>
        </w:tc>
      </w:tr>
      <w:tr w:rsidR="00E96EDB" w14:paraId="318F242D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82F239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Civics and Citizenship</w:t>
            </w:r>
          </w:p>
        </w:tc>
        <w:tc>
          <w:tcPr>
            <w:tcW w:w="1701" w:type="dxa"/>
          </w:tcPr>
          <w:p w14:paraId="03742CCC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Making multicultural Australia</w:t>
            </w:r>
          </w:p>
        </w:tc>
        <w:tc>
          <w:tcPr>
            <w:tcW w:w="3260" w:type="dxa"/>
          </w:tcPr>
          <w:p w14:paraId="1AE74DA7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Website exploring Australia’s cultural diversity, including historical timelines; includes student activities and e-learning tasks. </w:t>
            </w:r>
          </w:p>
        </w:tc>
        <w:tc>
          <w:tcPr>
            <w:tcW w:w="993" w:type="dxa"/>
          </w:tcPr>
          <w:p w14:paraId="369AB458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</w:t>
            </w:r>
            <w:r w:rsidRPr="0071440C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835" w:type="dxa"/>
          </w:tcPr>
          <w:p w14:paraId="6805620B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6" w:history="1">
              <w:r w:rsidR="00E96EDB" w:rsidRPr="00720193">
                <w:rPr>
                  <w:rStyle w:val="Hyperlink"/>
                </w:rPr>
                <w:t>https://fuse.education.vic.gov.au/?QH64RQ</w:t>
              </w:r>
            </w:hyperlink>
            <w:r w:rsidR="00E96EDB">
              <w:t xml:space="preserve"> </w:t>
            </w:r>
          </w:p>
        </w:tc>
      </w:tr>
      <w:tr w:rsidR="00E96EDB" w14:paraId="15280376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B6BA691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Civics and Citizenship</w:t>
            </w:r>
          </w:p>
        </w:tc>
        <w:tc>
          <w:tcPr>
            <w:tcW w:w="1701" w:type="dxa"/>
          </w:tcPr>
          <w:p w14:paraId="4BE1E8C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How a law is made in the Victorian Parliament</w:t>
            </w:r>
          </w:p>
        </w:tc>
        <w:tc>
          <w:tcPr>
            <w:tcW w:w="3260" w:type="dxa"/>
          </w:tcPr>
          <w:p w14:paraId="34AD28C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Collection of videos and resources that outline how laws are made in Victoria. </w:t>
            </w:r>
          </w:p>
        </w:tc>
        <w:tc>
          <w:tcPr>
            <w:tcW w:w="993" w:type="dxa"/>
          </w:tcPr>
          <w:p w14:paraId="72019954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835" w:type="dxa"/>
          </w:tcPr>
          <w:p w14:paraId="42641936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7" w:history="1">
              <w:r w:rsidR="00E96EDB" w:rsidRPr="00720193">
                <w:rPr>
                  <w:rStyle w:val="Hyperlink"/>
                </w:rPr>
                <w:t>https://fuse.education.vic.gov.au/?ZHF87Z</w:t>
              </w:r>
            </w:hyperlink>
            <w:r w:rsidR="00E96EDB">
              <w:t xml:space="preserve"> </w:t>
            </w:r>
          </w:p>
        </w:tc>
      </w:tr>
      <w:tr w:rsidR="00E96EDB" w14:paraId="795F77DF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B198D59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English</w:t>
            </w:r>
          </w:p>
          <w:p w14:paraId="5E50741C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Digital Technologies</w:t>
            </w:r>
          </w:p>
        </w:tc>
        <w:tc>
          <w:tcPr>
            <w:tcW w:w="1701" w:type="dxa"/>
          </w:tcPr>
          <w:p w14:paraId="4F833BC6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The Lost Summer</w:t>
            </w:r>
          </w:p>
        </w:tc>
        <w:tc>
          <w:tcPr>
            <w:tcW w:w="3260" w:type="dxa"/>
          </w:tcPr>
          <w:p w14:paraId="78990074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Pr="00486245">
              <w:rPr>
                <w:rFonts w:eastAsia="Times New Roman"/>
              </w:rPr>
              <w:t xml:space="preserve">ole-playing </w:t>
            </w:r>
            <w:r>
              <w:rPr>
                <w:rFonts w:eastAsia="Times New Roman"/>
              </w:rPr>
              <w:t xml:space="preserve">video </w:t>
            </w:r>
            <w:r w:rsidRPr="00486245">
              <w:rPr>
                <w:rFonts w:eastAsia="Times New Roman"/>
              </w:rPr>
              <w:t>game</w:t>
            </w:r>
            <w:r>
              <w:rPr>
                <w:rFonts w:eastAsia="Times New Roman"/>
              </w:rPr>
              <w:t xml:space="preserve"> produced by the Office of the eSafety Commissioner. A</w:t>
            </w:r>
            <w:r w:rsidRPr="00486245">
              <w:rPr>
                <w:rFonts w:eastAsia="Times New Roman"/>
              </w:rPr>
              <w:t xml:space="preserve">ddresses </w:t>
            </w:r>
            <w:r>
              <w:rPr>
                <w:rFonts w:eastAsia="Times New Roman"/>
              </w:rPr>
              <w:t xml:space="preserve">key </w:t>
            </w:r>
            <w:r w:rsidRPr="00486245">
              <w:rPr>
                <w:rFonts w:eastAsia="Times New Roman"/>
              </w:rPr>
              <w:t>issues including conflicts on social media, cyber-attacks, and fake news</w:t>
            </w:r>
            <w:r>
              <w:rPr>
                <w:rFonts w:eastAsia="Times New Roman"/>
              </w:rPr>
              <w:t xml:space="preserve">. </w:t>
            </w:r>
          </w:p>
          <w:p w14:paraId="20B36711" w14:textId="77777777" w:rsidR="00E96EDB" w:rsidRPr="003A005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E60A63">
              <w:rPr>
                <w:rFonts w:eastAsia="Times New Roman"/>
                <w:sz w:val="18"/>
                <w:szCs w:val="20"/>
              </w:rPr>
              <w:t>Note: game needs to be downloaded.</w:t>
            </w:r>
          </w:p>
        </w:tc>
        <w:tc>
          <w:tcPr>
            <w:tcW w:w="993" w:type="dxa"/>
          </w:tcPr>
          <w:p w14:paraId="1D85B3A5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5-8</w:t>
            </w:r>
          </w:p>
        </w:tc>
        <w:tc>
          <w:tcPr>
            <w:tcW w:w="2835" w:type="dxa"/>
          </w:tcPr>
          <w:p w14:paraId="2D498AD2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08" w:history="1">
              <w:r w:rsidR="00E96EDB">
                <w:rPr>
                  <w:rStyle w:val="Hyperlink"/>
                </w:rPr>
                <w:t>https://www.esafety.gov.au/educators/classroom-resources/lost-summer/student-home</w:t>
              </w:r>
            </w:hyperlink>
          </w:p>
        </w:tc>
      </w:tr>
      <w:tr w:rsidR="00E96EDB" w14:paraId="7AEE35CE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E86A131" w14:textId="77777777" w:rsidR="00E96EDB" w:rsidRDefault="00E96EDB" w:rsidP="00E96EDB">
            <w:pPr>
              <w:rPr>
                <w:bCs/>
                <w:i/>
                <w:iCs/>
              </w:rPr>
            </w:pPr>
            <w:r w:rsidRPr="00E974E5">
              <w:rPr>
                <w:b/>
              </w:rPr>
              <w:t>Geography</w:t>
            </w:r>
          </w:p>
          <w:p w14:paraId="6DE2C651" w14:textId="77777777" w:rsidR="00E96EDB" w:rsidRPr="000B4B9E" w:rsidRDefault="00E96EDB" w:rsidP="00E96EDB">
            <w:pPr>
              <w:rPr>
                <w:bCs/>
                <w:i/>
                <w:iCs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Sustainability</w:t>
            </w:r>
          </w:p>
        </w:tc>
        <w:tc>
          <w:tcPr>
            <w:tcW w:w="1701" w:type="dxa"/>
          </w:tcPr>
          <w:p w14:paraId="2FDEF26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River Kids</w:t>
            </w:r>
          </w:p>
        </w:tc>
        <w:tc>
          <w:tcPr>
            <w:tcW w:w="3260" w:type="dxa"/>
          </w:tcPr>
          <w:p w14:paraId="1705753E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>A special production by</w:t>
            </w:r>
            <w:r>
              <w:rPr>
                <w:rFonts w:eastAsia="Times New Roman"/>
              </w:rPr>
              <w:t xml:space="preserve"> </w:t>
            </w:r>
            <w:r w:rsidRPr="00486245">
              <w:rPr>
                <w:rFonts w:eastAsia="Times New Roman"/>
              </w:rPr>
              <w:t>Behind the News, exploring life along the Murray River, and the importance of working together to look after the Murray River.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476F849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5-8</w:t>
            </w:r>
          </w:p>
        </w:tc>
        <w:tc>
          <w:tcPr>
            <w:tcW w:w="2835" w:type="dxa"/>
          </w:tcPr>
          <w:p w14:paraId="1C3F8AFA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E96EDB" w:rsidRPr="00720193">
                <w:rPr>
                  <w:rStyle w:val="Hyperlink"/>
                </w:rPr>
                <w:t>https://www.abc.net.au/btn/features/river-kids-special/10559652</w:t>
              </w:r>
            </w:hyperlink>
          </w:p>
          <w:p w14:paraId="4CC349AC" w14:textId="77777777" w:rsidR="00E96EDB" w:rsidRPr="004862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96EDB" w14:paraId="73C2FB1B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F931660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Geography</w:t>
            </w:r>
          </w:p>
          <w:p w14:paraId="68CE2223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47007A9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Phillip Island Nature Parks</w:t>
            </w:r>
          </w:p>
        </w:tc>
        <w:tc>
          <w:tcPr>
            <w:tcW w:w="3260" w:type="dxa"/>
          </w:tcPr>
          <w:p w14:paraId="786B156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V</w:t>
            </w:r>
            <w:r w:rsidRPr="00486245">
              <w:rPr>
                <w:rFonts w:eastAsia="Times New Roman"/>
              </w:rPr>
              <w:t>ideo resources and information about the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geography and</w:t>
            </w:r>
            <w:r w:rsidRPr="00486245">
              <w:rPr>
                <w:rFonts w:eastAsia="Times New Roman"/>
              </w:rPr>
              <w:t xml:space="preserve"> fauna of Phillip Island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3F2196AB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lastRenderedPageBreak/>
              <w:t>5-8</w:t>
            </w:r>
          </w:p>
        </w:tc>
        <w:tc>
          <w:tcPr>
            <w:tcW w:w="2835" w:type="dxa"/>
          </w:tcPr>
          <w:p w14:paraId="069DEE13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0" w:history="1">
              <w:r w:rsidR="00E96EDB" w:rsidRPr="00720193">
                <w:rPr>
                  <w:rStyle w:val="Hyperlink"/>
                </w:rPr>
                <w:t>https://www.penguins.org.au/conservation/education/studentresources/</w:t>
              </w:r>
            </w:hyperlink>
          </w:p>
        </w:tc>
      </w:tr>
      <w:tr w:rsidR="00E96EDB" w14:paraId="57F61C1B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A284175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Science</w:t>
            </w:r>
          </w:p>
        </w:tc>
        <w:tc>
          <w:tcPr>
            <w:tcW w:w="1701" w:type="dxa"/>
          </w:tcPr>
          <w:p w14:paraId="1563E8B8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Solar System Exploration with NASA</w:t>
            </w:r>
          </w:p>
        </w:tc>
        <w:tc>
          <w:tcPr>
            <w:tcW w:w="3260" w:type="dxa"/>
          </w:tcPr>
          <w:p w14:paraId="34E38BB3" w14:textId="77777777" w:rsidR="00E96EDB" w:rsidRPr="00F3671F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486245">
              <w:rPr>
                <w:rFonts w:eastAsia="Times New Roman"/>
              </w:rPr>
              <w:t xml:space="preserve">NASA for Kids website with a variety of </w:t>
            </w:r>
            <w:r>
              <w:rPr>
                <w:rFonts w:eastAsia="Times New Roman"/>
              </w:rPr>
              <w:t xml:space="preserve">online and creative space </w:t>
            </w:r>
            <w:r w:rsidRPr="00486245">
              <w:rPr>
                <w:rFonts w:eastAsia="Times New Roman"/>
              </w:rPr>
              <w:t>activities for students.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</w:tcPr>
          <w:p w14:paraId="187315FD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5-8</w:t>
            </w:r>
          </w:p>
        </w:tc>
        <w:tc>
          <w:tcPr>
            <w:tcW w:w="2835" w:type="dxa"/>
          </w:tcPr>
          <w:p w14:paraId="121F5B16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1" w:history="1">
              <w:r w:rsidR="00E96EDB" w:rsidRPr="00720193">
                <w:rPr>
                  <w:rStyle w:val="Hyperlink"/>
                </w:rPr>
                <w:t>https://fuse.education.vic.gov.au/?84D5TW</w:t>
              </w:r>
            </w:hyperlink>
          </w:p>
        </w:tc>
      </w:tr>
      <w:tr w:rsidR="00E96EDB" w14:paraId="53B48E13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7A10BB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Drama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184BC932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Compare the Styles</w:t>
            </w:r>
          </w:p>
        </w:tc>
        <w:tc>
          <w:tcPr>
            <w:tcW w:w="3260" w:type="dxa"/>
          </w:tcPr>
          <w:p w14:paraId="2E7248D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A video lesson</w:t>
            </w:r>
            <w:r w:rsidRPr="004862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on different theatre styles (e.g. </w:t>
            </w:r>
            <w:r w:rsidRPr="007D2CF8">
              <w:rPr>
                <w:rFonts w:eastAsia="Times New Roman"/>
              </w:rPr>
              <w:t>Ancient Greek Theatre, Commedia dell’arte</w:t>
            </w:r>
            <w:r>
              <w:rPr>
                <w:rFonts w:eastAsia="Times New Roman"/>
              </w:rPr>
              <w:t>)</w:t>
            </w:r>
            <w:r w:rsidRPr="007D2CF8">
              <w:rPr>
                <w:rFonts w:eastAsia="Times New Roman"/>
              </w:rPr>
              <w:t xml:space="preserve"> </w:t>
            </w:r>
            <w:r w:rsidRPr="00486245">
              <w:rPr>
                <w:rFonts w:eastAsia="Times New Roman"/>
              </w:rPr>
              <w:t>from Drama Victoria.</w:t>
            </w:r>
            <w:r>
              <w:rPr>
                <w:rFonts w:eastAsia="Times New Roman"/>
              </w:rPr>
              <w:t xml:space="preserve"> </w:t>
            </w:r>
            <w:r w:rsidRPr="00486245">
              <w:rPr>
                <w:rFonts w:eastAsia="Times New Roman"/>
              </w:rPr>
              <w:t>Includes downloadable worksheet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716183D2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5-8</w:t>
            </w:r>
          </w:p>
        </w:tc>
        <w:tc>
          <w:tcPr>
            <w:tcW w:w="2835" w:type="dxa"/>
          </w:tcPr>
          <w:p w14:paraId="450B0B12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2" w:history="1">
              <w:r w:rsidR="00E96EDB">
                <w:rPr>
                  <w:rStyle w:val="Hyperlink"/>
                </w:rPr>
                <w:t>https://fuse.education.vic.gov.au/?DSBK8K</w:t>
              </w:r>
            </w:hyperlink>
            <w:r w:rsidR="00E96EDB">
              <w:rPr>
                <w:rFonts w:eastAsia="Times New Roman"/>
              </w:rPr>
              <w:t xml:space="preserve"> </w:t>
            </w:r>
          </w:p>
        </w:tc>
      </w:tr>
      <w:tr w:rsidR="00E96EDB" w14:paraId="3676DCAC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0BB5541" w14:textId="77777777" w:rsidR="00E96EDB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 xml:space="preserve">The Arts </w:t>
            </w:r>
            <w:r>
              <w:rPr>
                <w:b/>
              </w:rPr>
              <w:t>–</w:t>
            </w:r>
            <w:r w:rsidRPr="00E974E5">
              <w:rPr>
                <w:b/>
              </w:rPr>
              <w:t xml:space="preserve"> Drama</w:t>
            </w:r>
            <w:r>
              <w:rPr>
                <w:b/>
              </w:rPr>
              <w:t xml:space="preserve"> </w:t>
            </w:r>
          </w:p>
          <w:p w14:paraId="3DC27D19" w14:textId="77777777" w:rsidR="00E96EDB" w:rsidRPr="00E974E5" w:rsidRDefault="00E96EDB" w:rsidP="00E96EDB">
            <w:pPr>
              <w:rPr>
                <w:b/>
              </w:rPr>
            </w:pPr>
            <w:r w:rsidRPr="00AB13D8">
              <w:rPr>
                <w:bCs/>
                <w:i/>
                <w:iCs/>
                <w:sz w:val="18"/>
                <w:szCs w:val="20"/>
              </w:rPr>
              <w:t>Aboriginal and Torres Strait Islander Histories and Cultures</w:t>
            </w:r>
          </w:p>
        </w:tc>
        <w:tc>
          <w:tcPr>
            <w:tcW w:w="1701" w:type="dxa"/>
          </w:tcPr>
          <w:p w14:paraId="694603CB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Object Stories</w:t>
            </w:r>
          </w:p>
        </w:tc>
        <w:tc>
          <w:tcPr>
            <w:tcW w:w="3260" w:type="dxa"/>
          </w:tcPr>
          <w:p w14:paraId="3E0C692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A video lesson on the use of props/objects in drama </w:t>
            </w:r>
            <w:r w:rsidRPr="00486245">
              <w:rPr>
                <w:rFonts w:eastAsia="Times New Roman"/>
              </w:rPr>
              <w:t>from Drama Victoria. Includes downloadable worksheet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93" w:type="dxa"/>
          </w:tcPr>
          <w:p w14:paraId="7D2BA26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5-8</w:t>
            </w:r>
          </w:p>
        </w:tc>
        <w:tc>
          <w:tcPr>
            <w:tcW w:w="2835" w:type="dxa"/>
          </w:tcPr>
          <w:p w14:paraId="0E037A48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3" w:history="1">
              <w:r w:rsidR="00E96EDB">
                <w:rPr>
                  <w:rStyle w:val="Hyperlink"/>
                </w:rPr>
                <w:t>https://fuse.education.vic.gov.au/?5ZQ8CW</w:t>
              </w:r>
            </w:hyperlink>
          </w:p>
        </w:tc>
      </w:tr>
      <w:tr w:rsidR="00E96EDB" w14:paraId="256589F1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8FC7506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5822260B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Math</w:t>
            </w:r>
            <w:r>
              <w:rPr>
                <w:b/>
                <w:color w:val="004C97" w:themeColor="accent5"/>
              </w:rPr>
              <w:t>ematics</w:t>
            </w:r>
            <w:r w:rsidRPr="00760E45">
              <w:rPr>
                <w:b/>
                <w:color w:val="004C97" w:themeColor="accent5"/>
              </w:rPr>
              <w:t xml:space="preserve"> Curriculum Companion:</w:t>
            </w:r>
            <w:r>
              <w:rPr>
                <w:b/>
                <w:color w:val="004C97" w:themeColor="accent5"/>
              </w:rPr>
              <w:t xml:space="preserve"> </w:t>
            </w:r>
            <w:r w:rsidRPr="00760E45">
              <w:rPr>
                <w:b/>
                <w:color w:val="004C97" w:themeColor="accent5"/>
              </w:rPr>
              <w:t>Level 6</w:t>
            </w:r>
          </w:p>
        </w:tc>
        <w:tc>
          <w:tcPr>
            <w:tcW w:w="3260" w:type="dxa"/>
          </w:tcPr>
          <w:p w14:paraId="311A5D0C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inks to </w:t>
            </w:r>
            <w:r>
              <w:rPr>
                <w:rFonts w:eastAsia="Times New Roman"/>
              </w:rPr>
              <w:t xml:space="preserve">activities that </w:t>
            </w:r>
            <w:r w:rsidRPr="00486245">
              <w:rPr>
                <w:rFonts w:eastAsia="Times New Roman"/>
              </w:rPr>
              <w:t xml:space="preserve">support </w:t>
            </w: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earning </w:t>
            </w:r>
            <w:r>
              <w:rPr>
                <w:rFonts w:eastAsia="Times New Roman"/>
              </w:rPr>
              <w:t xml:space="preserve">from Home </w:t>
            </w:r>
            <w:r w:rsidRPr="00486245">
              <w:rPr>
                <w:rFonts w:eastAsia="Times New Roman"/>
              </w:rPr>
              <w:t xml:space="preserve">in mathematics </w:t>
            </w:r>
            <w:r>
              <w:rPr>
                <w:rFonts w:eastAsia="Times New Roman"/>
              </w:rPr>
              <w:t>in L</w:t>
            </w:r>
            <w:r w:rsidRPr="00486245">
              <w:rPr>
                <w:rFonts w:eastAsia="Times New Roman"/>
              </w:rPr>
              <w:t>evel</w:t>
            </w:r>
            <w:r>
              <w:rPr>
                <w:rFonts w:eastAsia="Times New Roman"/>
              </w:rPr>
              <w:t xml:space="preserve"> 6.</w:t>
            </w:r>
          </w:p>
        </w:tc>
        <w:tc>
          <w:tcPr>
            <w:tcW w:w="993" w:type="dxa"/>
          </w:tcPr>
          <w:p w14:paraId="5B706229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835" w:type="dxa"/>
          </w:tcPr>
          <w:p w14:paraId="01729FB5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4" w:history="1">
              <w:r w:rsidR="00E96EDB">
                <w:rPr>
                  <w:rStyle w:val="Hyperlink"/>
                </w:rPr>
                <w:t>https://fuse.education.vic.gov.au/?YNY82J</w:t>
              </w:r>
            </w:hyperlink>
          </w:p>
        </w:tc>
      </w:tr>
      <w:tr w:rsidR="00E96EDB" w14:paraId="4F41D5EB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369BC51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Mathematics</w:t>
            </w:r>
          </w:p>
        </w:tc>
        <w:tc>
          <w:tcPr>
            <w:tcW w:w="1701" w:type="dxa"/>
          </w:tcPr>
          <w:p w14:paraId="4A6A45A1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 xml:space="preserve">Prime, composite, square and triangular numbers </w:t>
            </w:r>
          </w:p>
        </w:tc>
        <w:tc>
          <w:tcPr>
            <w:tcW w:w="3260" w:type="dxa"/>
          </w:tcPr>
          <w:p w14:paraId="69FE1DA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L</w:t>
            </w:r>
            <w:r w:rsidRPr="00486245">
              <w:rPr>
                <w:rFonts w:eastAsia="Times New Roman"/>
              </w:rPr>
              <w:t xml:space="preserve">inks to a variety of online interactives and resources exploring factors, </w:t>
            </w:r>
            <w:r>
              <w:rPr>
                <w:rFonts w:eastAsia="Times New Roman"/>
              </w:rPr>
              <w:t>pr</w:t>
            </w:r>
            <w:r w:rsidRPr="00486245">
              <w:rPr>
                <w:rFonts w:eastAsia="Times New Roman"/>
              </w:rPr>
              <w:t>ime numbers, Fibonacci sequence</w:t>
            </w:r>
            <w:r>
              <w:rPr>
                <w:rFonts w:eastAsia="Times New Roman"/>
              </w:rPr>
              <w:t>s</w:t>
            </w:r>
            <w:r w:rsidRPr="00486245">
              <w:rPr>
                <w:rFonts w:eastAsia="Times New Roman"/>
              </w:rPr>
              <w:t xml:space="preserve">, triangle numbers and </w:t>
            </w:r>
            <w:r w:rsidRPr="008326ED">
              <w:rPr>
                <w:rFonts w:eastAsia="Times New Roman"/>
              </w:rPr>
              <w:t>other number relationships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3" w:type="dxa"/>
          </w:tcPr>
          <w:p w14:paraId="54C5A780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6ED">
              <w:rPr>
                <w:rFonts w:eastAsia="Times New Roman"/>
              </w:rPr>
              <w:t>6</w:t>
            </w:r>
          </w:p>
        </w:tc>
        <w:tc>
          <w:tcPr>
            <w:tcW w:w="2835" w:type="dxa"/>
          </w:tcPr>
          <w:p w14:paraId="3DB7CD0A" w14:textId="77777777" w:rsidR="00E96EDB" w:rsidRPr="00486245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5" w:history="1">
              <w:r w:rsidR="00E96EDB">
                <w:rPr>
                  <w:rStyle w:val="Hyperlink"/>
                </w:rPr>
                <w:t>https://fuse.education.vic.gov.au/?7MQ5FR</w:t>
              </w:r>
            </w:hyperlink>
          </w:p>
        </w:tc>
      </w:tr>
      <w:tr w:rsidR="00E96EDB" w14:paraId="6C6C63EB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49ADAC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  <w:p w14:paraId="03C8853A" w14:textId="77777777" w:rsidR="00E96EDB" w:rsidRPr="00E974E5" w:rsidRDefault="00E96EDB" w:rsidP="00E96EDB">
            <w:pPr>
              <w:rPr>
                <w:b/>
              </w:rPr>
            </w:pPr>
          </w:p>
        </w:tc>
        <w:tc>
          <w:tcPr>
            <w:tcW w:w="1701" w:type="dxa"/>
          </w:tcPr>
          <w:p w14:paraId="3EABAFA1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How scam savvy are you?</w:t>
            </w:r>
          </w:p>
        </w:tc>
        <w:tc>
          <w:tcPr>
            <w:tcW w:w="3260" w:type="dxa"/>
          </w:tcPr>
          <w:p w14:paraId="5B7D77BF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 xml:space="preserve">Online quiz for students to explore their understanding on common online scams; includes information on how students can protect themselves from being scammed. </w:t>
            </w:r>
          </w:p>
        </w:tc>
        <w:tc>
          <w:tcPr>
            <w:tcW w:w="993" w:type="dxa"/>
          </w:tcPr>
          <w:p w14:paraId="7767C66E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7-8</w:t>
            </w:r>
          </w:p>
        </w:tc>
        <w:tc>
          <w:tcPr>
            <w:tcW w:w="2835" w:type="dxa"/>
          </w:tcPr>
          <w:p w14:paraId="63346750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6" w:history="1">
              <w:r w:rsidR="00E96EDB" w:rsidRPr="00720193">
                <w:rPr>
                  <w:rStyle w:val="Hyperlink"/>
                </w:rPr>
                <w:t>https://www.consumer.vic.gov.au/resources-and-tools/scams/scams-quiz</w:t>
              </w:r>
            </w:hyperlink>
            <w:r w:rsidR="00E96EDB">
              <w:t xml:space="preserve"> </w:t>
            </w:r>
          </w:p>
        </w:tc>
      </w:tr>
      <w:tr w:rsidR="00E96EDB" w14:paraId="37748972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54211E1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  <w:p w14:paraId="22B4A09C" w14:textId="77777777" w:rsidR="00E96EDB" w:rsidRPr="00E974E5" w:rsidRDefault="00E96EDB" w:rsidP="00E96EDB">
            <w:pPr>
              <w:rPr>
                <w:b/>
              </w:rPr>
            </w:pPr>
          </w:p>
        </w:tc>
        <w:tc>
          <w:tcPr>
            <w:tcW w:w="1701" w:type="dxa"/>
          </w:tcPr>
          <w:p w14:paraId="0682392C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Consumer rights</w:t>
            </w:r>
          </w:p>
        </w:tc>
        <w:tc>
          <w:tcPr>
            <w:tcW w:w="3260" w:type="dxa"/>
          </w:tcPr>
          <w:p w14:paraId="4CD7FED0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Digital activity that explores consumers rights when buying a mobile phone.</w:t>
            </w:r>
          </w:p>
        </w:tc>
        <w:tc>
          <w:tcPr>
            <w:tcW w:w="993" w:type="dxa"/>
          </w:tcPr>
          <w:p w14:paraId="15574363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7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835" w:type="dxa"/>
          </w:tcPr>
          <w:p w14:paraId="4FC0EDED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7" w:history="1">
              <w:r w:rsidR="00E96EDB" w:rsidRPr="00720193">
                <w:rPr>
                  <w:rStyle w:val="Hyperlink"/>
                </w:rPr>
                <w:t>https://moneysmart.gov.au/teaching/teaching-resources/consumer-rights</w:t>
              </w:r>
            </w:hyperlink>
            <w:r w:rsidR="00E96EDB">
              <w:t xml:space="preserve"> </w:t>
            </w:r>
          </w:p>
        </w:tc>
      </w:tr>
      <w:tr w:rsidR="00E96EDB" w14:paraId="2B54B6F9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CC9A6EB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  <w:p w14:paraId="2F154A4E" w14:textId="77777777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lastRenderedPageBreak/>
              <w:t>Mathematics</w:t>
            </w:r>
          </w:p>
        </w:tc>
        <w:tc>
          <w:tcPr>
            <w:tcW w:w="1701" w:type="dxa"/>
          </w:tcPr>
          <w:p w14:paraId="5ED0705F" w14:textId="77777777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lastRenderedPageBreak/>
              <w:t xml:space="preserve">Comparative pricing using calculations </w:t>
            </w:r>
            <w:r w:rsidRPr="00760E45">
              <w:rPr>
                <w:b/>
                <w:color w:val="004C97" w:themeColor="accent5"/>
              </w:rPr>
              <w:lastRenderedPageBreak/>
              <w:t>and linear graphs</w:t>
            </w:r>
          </w:p>
        </w:tc>
        <w:tc>
          <w:tcPr>
            <w:tcW w:w="3260" w:type="dxa"/>
          </w:tcPr>
          <w:p w14:paraId="7D73C4C6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lastRenderedPageBreak/>
              <w:t xml:space="preserve">A collection of fifteen interactive learning objects from Education Services </w:t>
            </w:r>
            <w:r>
              <w:rPr>
                <w:rFonts w:eastAsia="Times New Roman"/>
              </w:rPr>
              <w:lastRenderedPageBreak/>
              <w:t xml:space="preserve">Australia to support students to use mathematics skills in real life situations. </w:t>
            </w:r>
          </w:p>
        </w:tc>
        <w:tc>
          <w:tcPr>
            <w:tcW w:w="993" w:type="dxa"/>
          </w:tcPr>
          <w:p w14:paraId="5D50DF15" w14:textId="77777777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lastRenderedPageBreak/>
              <w:t>7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2835" w:type="dxa"/>
          </w:tcPr>
          <w:p w14:paraId="028B0BEA" w14:textId="77777777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hyperlink r:id="rId118" w:history="1">
              <w:r w:rsidR="00E96EDB" w:rsidRPr="00720193">
                <w:rPr>
                  <w:rStyle w:val="Hyperlink"/>
                </w:rPr>
                <w:t>https://fuse.education.vic.gov.au/?B9CW9W</w:t>
              </w:r>
            </w:hyperlink>
            <w:r w:rsidR="00E96EDB">
              <w:t xml:space="preserve"> </w:t>
            </w:r>
          </w:p>
        </w:tc>
      </w:tr>
      <w:tr w:rsidR="00E96EDB" w14:paraId="19EF7140" w14:textId="77777777" w:rsidTr="0070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5712F4A" w14:textId="76D1CDBE" w:rsidR="00E96EDB" w:rsidRPr="00E974E5" w:rsidRDefault="00E96EDB" w:rsidP="00E96EDB">
            <w:pPr>
              <w:rPr>
                <w:b/>
              </w:rPr>
            </w:pPr>
            <w:r w:rsidRPr="00E974E5">
              <w:rPr>
                <w:b/>
              </w:rPr>
              <w:t>Economics and Business</w:t>
            </w:r>
          </w:p>
        </w:tc>
        <w:tc>
          <w:tcPr>
            <w:tcW w:w="1701" w:type="dxa"/>
          </w:tcPr>
          <w:p w14:paraId="522FEDB1" w14:textId="69CED8F9" w:rsidR="00E96EDB" w:rsidRPr="00760E45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4C97" w:themeColor="accent5"/>
              </w:rPr>
            </w:pPr>
            <w:r w:rsidRPr="00760E45">
              <w:rPr>
                <w:b/>
                <w:color w:val="004C97" w:themeColor="accent5"/>
              </w:rPr>
              <w:t>My Five Cents</w:t>
            </w:r>
          </w:p>
        </w:tc>
        <w:tc>
          <w:tcPr>
            <w:tcW w:w="3260" w:type="dxa"/>
          </w:tcPr>
          <w:p w14:paraId="13BE87E7" w14:textId="3F66B87A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Five short and entertaining explainers about important financial concepts. </w:t>
            </w:r>
          </w:p>
        </w:tc>
        <w:tc>
          <w:tcPr>
            <w:tcW w:w="993" w:type="dxa"/>
          </w:tcPr>
          <w:p w14:paraId="0F707247" w14:textId="62BFE900" w:rsidR="00E96EDB" w:rsidRDefault="00E96EDB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995EA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2835" w:type="dxa"/>
          </w:tcPr>
          <w:p w14:paraId="67DCBA99" w14:textId="775A862E" w:rsidR="00E96EDB" w:rsidRDefault="00EB27E5" w:rsidP="00E9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r w:rsidR="00E96EDB" w:rsidRPr="00720193">
                <w:rPr>
                  <w:rStyle w:val="Hyperlink"/>
                </w:rPr>
                <w:t>https://www.abc.net.au/education/collections/my-five-cents/</w:t>
              </w:r>
            </w:hyperlink>
            <w:r w:rsidR="00E96EDB">
              <w:t xml:space="preserve"> </w:t>
            </w:r>
          </w:p>
        </w:tc>
      </w:tr>
    </w:tbl>
    <w:p w14:paraId="014AAF34" w14:textId="16171EE3" w:rsidR="00DF7020" w:rsidRPr="00271F77" w:rsidRDefault="00DF7020" w:rsidP="00B211E6">
      <w:pPr>
        <w:pStyle w:val="FootnoteText"/>
        <w:rPr>
          <w:rStyle w:val="FootnoteReference"/>
          <w:sz w:val="24"/>
          <w:szCs w:val="24"/>
        </w:rPr>
      </w:pPr>
    </w:p>
    <w:sectPr w:rsidR="00DF7020" w:rsidRPr="00271F77" w:rsidSect="00144FD5">
      <w:headerReference w:type="default" r:id="rId120"/>
      <w:footerReference w:type="default" r:id="rId121"/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68D4" w14:textId="77777777" w:rsidR="00EB27E5" w:rsidRDefault="00EB27E5" w:rsidP="003967DD">
      <w:pPr>
        <w:spacing w:after="0"/>
      </w:pPr>
      <w:r>
        <w:separator/>
      </w:r>
    </w:p>
  </w:endnote>
  <w:endnote w:type="continuationSeparator" w:id="0">
    <w:p w14:paraId="105D9003" w14:textId="77777777" w:rsidR="00EB27E5" w:rsidRDefault="00EB27E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22E4C560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0C2C" w14:textId="77777777" w:rsidR="008476D8" w:rsidRDefault="008476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5A6E" w14:textId="6EAD94E2" w:rsidR="00DA5F30" w:rsidRDefault="00DA5F3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2CC">
      <w:rPr>
        <w:rStyle w:val="PageNumber"/>
        <w:noProof/>
      </w:rPr>
      <w:t>14</w:t>
    </w:r>
    <w:r>
      <w:rPr>
        <w:rStyle w:val="PageNumber"/>
      </w:rPr>
      <w:fldChar w:fldCharType="end"/>
    </w:r>
  </w:p>
  <w:p w14:paraId="16D61271" w14:textId="77777777" w:rsidR="00DA5F30" w:rsidRDefault="00DA5F30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F6DE" w14:textId="77777777" w:rsidR="00EB27E5" w:rsidRDefault="00EB27E5" w:rsidP="003967DD">
      <w:pPr>
        <w:spacing w:after="0"/>
      </w:pPr>
      <w:r>
        <w:separator/>
      </w:r>
    </w:p>
  </w:footnote>
  <w:footnote w:type="continuationSeparator" w:id="0">
    <w:p w14:paraId="7E3C8A98" w14:textId="77777777" w:rsidR="00EB27E5" w:rsidRDefault="00EB27E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F84E" w14:textId="77777777" w:rsidR="008476D8" w:rsidRDefault="00847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5D12" w14:textId="47C68F6B" w:rsidR="00DA3218" w:rsidRDefault="007B3A5A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2778C3F4" wp14:editId="4D237C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625" cy="10683672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25" cy="1068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840F" w14:textId="77777777" w:rsidR="008476D8" w:rsidRDefault="008476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D681" w14:textId="77777777" w:rsidR="00DA5F30" w:rsidRDefault="00DA5F30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7C13F132" wp14:editId="397C38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0453"/>
          <wp:effectExtent l="0" t="0" r="9525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90CFB"/>
    <w:multiLevelType w:val="hybridMultilevel"/>
    <w:tmpl w:val="46E2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C7E01"/>
    <w:multiLevelType w:val="hybridMultilevel"/>
    <w:tmpl w:val="F9CC8C84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744A6"/>
    <w:multiLevelType w:val="hybridMultilevel"/>
    <w:tmpl w:val="9E6AF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5"/>
  </w:num>
  <w:num w:numId="18">
    <w:abstractNumId w:val="11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9B9"/>
    <w:rsid w:val="0000106A"/>
    <w:rsid w:val="00010ACA"/>
    <w:rsid w:val="0001211A"/>
    <w:rsid w:val="00013339"/>
    <w:rsid w:val="000136A4"/>
    <w:rsid w:val="00013D6E"/>
    <w:rsid w:val="0002054C"/>
    <w:rsid w:val="00024A82"/>
    <w:rsid w:val="0003564B"/>
    <w:rsid w:val="00035705"/>
    <w:rsid w:val="0003721C"/>
    <w:rsid w:val="00042A62"/>
    <w:rsid w:val="00042AE2"/>
    <w:rsid w:val="00042B9A"/>
    <w:rsid w:val="00050C95"/>
    <w:rsid w:val="00050EB8"/>
    <w:rsid w:val="00065195"/>
    <w:rsid w:val="0006773D"/>
    <w:rsid w:val="000677F4"/>
    <w:rsid w:val="000721A4"/>
    <w:rsid w:val="00075B2F"/>
    <w:rsid w:val="00075F67"/>
    <w:rsid w:val="00081C30"/>
    <w:rsid w:val="000825F3"/>
    <w:rsid w:val="000833DE"/>
    <w:rsid w:val="00086249"/>
    <w:rsid w:val="00086F67"/>
    <w:rsid w:val="0009592E"/>
    <w:rsid w:val="000A157C"/>
    <w:rsid w:val="000A47D4"/>
    <w:rsid w:val="000B4B9E"/>
    <w:rsid w:val="000B59A5"/>
    <w:rsid w:val="000B7C73"/>
    <w:rsid w:val="000C4C0C"/>
    <w:rsid w:val="000C7DCD"/>
    <w:rsid w:val="000D030A"/>
    <w:rsid w:val="000D0E1F"/>
    <w:rsid w:val="000D31F6"/>
    <w:rsid w:val="000D35D9"/>
    <w:rsid w:val="000D45DD"/>
    <w:rsid w:val="000D6B85"/>
    <w:rsid w:val="000E04CC"/>
    <w:rsid w:val="000E672C"/>
    <w:rsid w:val="000F2FF7"/>
    <w:rsid w:val="00107EA6"/>
    <w:rsid w:val="001140A1"/>
    <w:rsid w:val="00122369"/>
    <w:rsid w:val="001225C8"/>
    <w:rsid w:val="00124D09"/>
    <w:rsid w:val="001331AB"/>
    <w:rsid w:val="001365C3"/>
    <w:rsid w:val="00140DC2"/>
    <w:rsid w:val="001411A9"/>
    <w:rsid w:val="00141F23"/>
    <w:rsid w:val="00144FD5"/>
    <w:rsid w:val="001463B0"/>
    <w:rsid w:val="001471E0"/>
    <w:rsid w:val="001549D6"/>
    <w:rsid w:val="00170D8D"/>
    <w:rsid w:val="00183616"/>
    <w:rsid w:val="00184993"/>
    <w:rsid w:val="00190F95"/>
    <w:rsid w:val="00196CFF"/>
    <w:rsid w:val="00196FEF"/>
    <w:rsid w:val="001975AB"/>
    <w:rsid w:val="001A20FF"/>
    <w:rsid w:val="001A4517"/>
    <w:rsid w:val="001A656E"/>
    <w:rsid w:val="001A7FBE"/>
    <w:rsid w:val="001B3563"/>
    <w:rsid w:val="001B6E03"/>
    <w:rsid w:val="001C034F"/>
    <w:rsid w:val="001C57B1"/>
    <w:rsid w:val="001D2C2A"/>
    <w:rsid w:val="001D5AF0"/>
    <w:rsid w:val="001D5FB5"/>
    <w:rsid w:val="001E2196"/>
    <w:rsid w:val="001F1CEB"/>
    <w:rsid w:val="001F58F9"/>
    <w:rsid w:val="001F5D88"/>
    <w:rsid w:val="001F6F41"/>
    <w:rsid w:val="001F70F0"/>
    <w:rsid w:val="00200286"/>
    <w:rsid w:val="002015A1"/>
    <w:rsid w:val="00201EBC"/>
    <w:rsid w:val="0020461A"/>
    <w:rsid w:val="00207499"/>
    <w:rsid w:val="00214BAC"/>
    <w:rsid w:val="002170B0"/>
    <w:rsid w:val="00217201"/>
    <w:rsid w:val="00220360"/>
    <w:rsid w:val="00222B86"/>
    <w:rsid w:val="002352B4"/>
    <w:rsid w:val="00240F30"/>
    <w:rsid w:val="00242483"/>
    <w:rsid w:val="002440BD"/>
    <w:rsid w:val="00245843"/>
    <w:rsid w:val="00247247"/>
    <w:rsid w:val="00252705"/>
    <w:rsid w:val="00252FA3"/>
    <w:rsid w:val="00260491"/>
    <w:rsid w:val="0027416A"/>
    <w:rsid w:val="002754B6"/>
    <w:rsid w:val="002777D0"/>
    <w:rsid w:val="002800FA"/>
    <w:rsid w:val="002845A0"/>
    <w:rsid w:val="00291AD3"/>
    <w:rsid w:val="00292078"/>
    <w:rsid w:val="0029469F"/>
    <w:rsid w:val="002958C3"/>
    <w:rsid w:val="00296C8E"/>
    <w:rsid w:val="002970D9"/>
    <w:rsid w:val="00297EDB"/>
    <w:rsid w:val="00297FFC"/>
    <w:rsid w:val="002A4A96"/>
    <w:rsid w:val="002A7261"/>
    <w:rsid w:val="002B025B"/>
    <w:rsid w:val="002B2068"/>
    <w:rsid w:val="002C181B"/>
    <w:rsid w:val="002C2174"/>
    <w:rsid w:val="002C3E10"/>
    <w:rsid w:val="002C731D"/>
    <w:rsid w:val="002E18A0"/>
    <w:rsid w:val="002E1A41"/>
    <w:rsid w:val="002E3BED"/>
    <w:rsid w:val="002F25B1"/>
    <w:rsid w:val="002F2640"/>
    <w:rsid w:val="002F721A"/>
    <w:rsid w:val="003003A5"/>
    <w:rsid w:val="00310209"/>
    <w:rsid w:val="00312720"/>
    <w:rsid w:val="00314EFE"/>
    <w:rsid w:val="00315A6D"/>
    <w:rsid w:val="00316A23"/>
    <w:rsid w:val="0032079A"/>
    <w:rsid w:val="00323DD1"/>
    <w:rsid w:val="00326E53"/>
    <w:rsid w:val="00331D06"/>
    <w:rsid w:val="00332961"/>
    <w:rsid w:val="00332FC0"/>
    <w:rsid w:val="003342FF"/>
    <w:rsid w:val="0033792D"/>
    <w:rsid w:val="0034056A"/>
    <w:rsid w:val="00343D7F"/>
    <w:rsid w:val="003525AF"/>
    <w:rsid w:val="00354682"/>
    <w:rsid w:val="00356739"/>
    <w:rsid w:val="00363C56"/>
    <w:rsid w:val="00370A7B"/>
    <w:rsid w:val="003736FA"/>
    <w:rsid w:val="00381FF1"/>
    <w:rsid w:val="003906D4"/>
    <w:rsid w:val="0039430F"/>
    <w:rsid w:val="003962CC"/>
    <w:rsid w:val="003967DD"/>
    <w:rsid w:val="00397549"/>
    <w:rsid w:val="00397F3D"/>
    <w:rsid w:val="003A005B"/>
    <w:rsid w:val="003B0A03"/>
    <w:rsid w:val="003B3E82"/>
    <w:rsid w:val="003B6AE5"/>
    <w:rsid w:val="003B6C09"/>
    <w:rsid w:val="003D0E71"/>
    <w:rsid w:val="003D25B4"/>
    <w:rsid w:val="003D7196"/>
    <w:rsid w:val="003E058A"/>
    <w:rsid w:val="003E33C3"/>
    <w:rsid w:val="003E7B14"/>
    <w:rsid w:val="003F044E"/>
    <w:rsid w:val="003F05A9"/>
    <w:rsid w:val="003F67F1"/>
    <w:rsid w:val="00401B67"/>
    <w:rsid w:val="00405757"/>
    <w:rsid w:val="004057C7"/>
    <w:rsid w:val="00406BE2"/>
    <w:rsid w:val="00411A44"/>
    <w:rsid w:val="0041409D"/>
    <w:rsid w:val="00424C3F"/>
    <w:rsid w:val="00425540"/>
    <w:rsid w:val="0043462B"/>
    <w:rsid w:val="004410DE"/>
    <w:rsid w:val="0044532E"/>
    <w:rsid w:val="004507A7"/>
    <w:rsid w:val="0045446B"/>
    <w:rsid w:val="00454BCD"/>
    <w:rsid w:val="00463D41"/>
    <w:rsid w:val="004672F1"/>
    <w:rsid w:val="004748E1"/>
    <w:rsid w:val="004875E6"/>
    <w:rsid w:val="00490058"/>
    <w:rsid w:val="00493E61"/>
    <w:rsid w:val="00494227"/>
    <w:rsid w:val="00494EA8"/>
    <w:rsid w:val="004A53BE"/>
    <w:rsid w:val="004B078F"/>
    <w:rsid w:val="004B7D31"/>
    <w:rsid w:val="004C0154"/>
    <w:rsid w:val="004C5C7E"/>
    <w:rsid w:val="004C72E9"/>
    <w:rsid w:val="004C7E54"/>
    <w:rsid w:val="004D032E"/>
    <w:rsid w:val="004D120C"/>
    <w:rsid w:val="004D76FB"/>
    <w:rsid w:val="004E05C9"/>
    <w:rsid w:val="004E43BD"/>
    <w:rsid w:val="004E5510"/>
    <w:rsid w:val="004E6B6C"/>
    <w:rsid w:val="005006F7"/>
    <w:rsid w:val="00503DAE"/>
    <w:rsid w:val="00507148"/>
    <w:rsid w:val="00507799"/>
    <w:rsid w:val="00510BD1"/>
    <w:rsid w:val="005166E1"/>
    <w:rsid w:val="005273B4"/>
    <w:rsid w:val="00530C5E"/>
    <w:rsid w:val="005347D2"/>
    <w:rsid w:val="0053634F"/>
    <w:rsid w:val="00541E63"/>
    <w:rsid w:val="005532A0"/>
    <w:rsid w:val="005537E1"/>
    <w:rsid w:val="00553CD1"/>
    <w:rsid w:val="00554635"/>
    <w:rsid w:val="00557949"/>
    <w:rsid w:val="00557D9F"/>
    <w:rsid w:val="00572C62"/>
    <w:rsid w:val="00580882"/>
    <w:rsid w:val="00584366"/>
    <w:rsid w:val="00594880"/>
    <w:rsid w:val="00595E5C"/>
    <w:rsid w:val="005A253C"/>
    <w:rsid w:val="005A7D63"/>
    <w:rsid w:val="005B5639"/>
    <w:rsid w:val="005C534A"/>
    <w:rsid w:val="005C62E8"/>
    <w:rsid w:val="005C6C26"/>
    <w:rsid w:val="005C6E4C"/>
    <w:rsid w:val="005D279E"/>
    <w:rsid w:val="005D3920"/>
    <w:rsid w:val="005D56C0"/>
    <w:rsid w:val="005D64A2"/>
    <w:rsid w:val="005E2438"/>
    <w:rsid w:val="005F4A18"/>
    <w:rsid w:val="005F6497"/>
    <w:rsid w:val="005F70A0"/>
    <w:rsid w:val="005F7CC9"/>
    <w:rsid w:val="00601C4D"/>
    <w:rsid w:val="00603FDD"/>
    <w:rsid w:val="00605442"/>
    <w:rsid w:val="00605C5C"/>
    <w:rsid w:val="0061113A"/>
    <w:rsid w:val="00624A55"/>
    <w:rsid w:val="0063194A"/>
    <w:rsid w:val="0063496C"/>
    <w:rsid w:val="00635C65"/>
    <w:rsid w:val="00640377"/>
    <w:rsid w:val="00651862"/>
    <w:rsid w:val="00656704"/>
    <w:rsid w:val="006621B2"/>
    <w:rsid w:val="006644C8"/>
    <w:rsid w:val="00664842"/>
    <w:rsid w:val="00677498"/>
    <w:rsid w:val="00684084"/>
    <w:rsid w:val="00684893"/>
    <w:rsid w:val="00685C79"/>
    <w:rsid w:val="006A25AC"/>
    <w:rsid w:val="006A2FCB"/>
    <w:rsid w:val="006A6B40"/>
    <w:rsid w:val="006B0985"/>
    <w:rsid w:val="006B0DBD"/>
    <w:rsid w:val="006B2309"/>
    <w:rsid w:val="006B3D5B"/>
    <w:rsid w:val="006B6936"/>
    <w:rsid w:val="006B7767"/>
    <w:rsid w:val="006C68CF"/>
    <w:rsid w:val="006C7419"/>
    <w:rsid w:val="006D008F"/>
    <w:rsid w:val="006D4145"/>
    <w:rsid w:val="006E010E"/>
    <w:rsid w:val="006E175A"/>
    <w:rsid w:val="006E22EE"/>
    <w:rsid w:val="006E5951"/>
    <w:rsid w:val="006F5A15"/>
    <w:rsid w:val="00704218"/>
    <w:rsid w:val="00704810"/>
    <w:rsid w:val="00705DC5"/>
    <w:rsid w:val="00707C95"/>
    <w:rsid w:val="00707E85"/>
    <w:rsid w:val="007101B6"/>
    <w:rsid w:val="00711937"/>
    <w:rsid w:val="0071440C"/>
    <w:rsid w:val="00714D72"/>
    <w:rsid w:val="0072288E"/>
    <w:rsid w:val="00731BDF"/>
    <w:rsid w:val="00731DFE"/>
    <w:rsid w:val="00732171"/>
    <w:rsid w:val="00734B46"/>
    <w:rsid w:val="00736FB0"/>
    <w:rsid w:val="0074409D"/>
    <w:rsid w:val="00744E46"/>
    <w:rsid w:val="00750373"/>
    <w:rsid w:val="0075525A"/>
    <w:rsid w:val="00756F72"/>
    <w:rsid w:val="00760E45"/>
    <w:rsid w:val="00772CCA"/>
    <w:rsid w:val="00775A63"/>
    <w:rsid w:val="007844A4"/>
    <w:rsid w:val="00786ECB"/>
    <w:rsid w:val="00793E31"/>
    <w:rsid w:val="00797418"/>
    <w:rsid w:val="007A4D29"/>
    <w:rsid w:val="007B3A5A"/>
    <w:rsid w:val="007B556E"/>
    <w:rsid w:val="007B5834"/>
    <w:rsid w:val="007C06CC"/>
    <w:rsid w:val="007C4D5C"/>
    <w:rsid w:val="007C6845"/>
    <w:rsid w:val="007D1270"/>
    <w:rsid w:val="007D1FB1"/>
    <w:rsid w:val="007D2CF8"/>
    <w:rsid w:val="007D3E38"/>
    <w:rsid w:val="007D6A18"/>
    <w:rsid w:val="007D6B29"/>
    <w:rsid w:val="00801C60"/>
    <w:rsid w:val="00806DB3"/>
    <w:rsid w:val="00823157"/>
    <w:rsid w:val="008326ED"/>
    <w:rsid w:val="008407E4"/>
    <w:rsid w:val="008476D8"/>
    <w:rsid w:val="00863961"/>
    <w:rsid w:val="0087000D"/>
    <w:rsid w:val="008759FF"/>
    <w:rsid w:val="008838E2"/>
    <w:rsid w:val="00886574"/>
    <w:rsid w:val="008960A3"/>
    <w:rsid w:val="00897FEE"/>
    <w:rsid w:val="008A1E93"/>
    <w:rsid w:val="008A3371"/>
    <w:rsid w:val="008A7E7E"/>
    <w:rsid w:val="008B250D"/>
    <w:rsid w:val="008B5C45"/>
    <w:rsid w:val="008C073B"/>
    <w:rsid w:val="008C2BDC"/>
    <w:rsid w:val="008C6C2E"/>
    <w:rsid w:val="008C74B0"/>
    <w:rsid w:val="008C766F"/>
    <w:rsid w:val="008C78AF"/>
    <w:rsid w:val="008D0A61"/>
    <w:rsid w:val="008D2D71"/>
    <w:rsid w:val="008D57F2"/>
    <w:rsid w:val="008D687D"/>
    <w:rsid w:val="008E03B4"/>
    <w:rsid w:val="008E21CC"/>
    <w:rsid w:val="008E697D"/>
    <w:rsid w:val="008F494F"/>
    <w:rsid w:val="008F78A1"/>
    <w:rsid w:val="0090304B"/>
    <w:rsid w:val="009031D3"/>
    <w:rsid w:val="00922772"/>
    <w:rsid w:val="00922882"/>
    <w:rsid w:val="00922C46"/>
    <w:rsid w:val="009243D9"/>
    <w:rsid w:val="00932102"/>
    <w:rsid w:val="00937DBC"/>
    <w:rsid w:val="009443C7"/>
    <w:rsid w:val="009457C8"/>
    <w:rsid w:val="009551F7"/>
    <w:rsid w:val="00955868"/>
    <w:rsid w:val="0096144E"/>
    <w:rsid w:val="00962B4D"/>
    <w:rsid w:val="00964631"/>
    <w:rsid w:val="00966FE0"/>
    <w:rsid w:val="00974863"/>
    <w:rsid w:val="009935F1"/>
    <w:rsid w:val="00995EA8"/>
    <w:rsid w:val="009A3F1E"/>
    <w:rsid w:val="009A7D23"/>
    <w:rsid w:val="009B1595"/>
    <w:rsid w:val="009B6740"/>
    <w:rsid w:val="009C3A26"/>
    <w:rsid w:val="009C4849"/>
    <w:rsid w:val="009C5945"/>
    <w:rsid w:val="009D4957"/>
    <w:rsid w:val="009E7223"/>
    <w:rsid w:val="009E7E62"/>
    <w:rsid w:val="009F4D23"/>
    <w:rsid w:val="00A0079E"/>
    <w:rsid w:val="00A01C83"/>
    <w:rsid w:val="00A02683"/>
    <w:rsid w:val="00A0684D"/>
    <w:rsid w:val="00A118AE"/>
    <w:rsid w:val="00A11E6C"/>
    <w:rsid w:val="00A26E5E"/>
    <w:rsid w:val="00A30E76"/>
    <w:rsid w:val="00A31926"/>
    <w:rsid w:val="00A36291"/>
    <w:rsid w:val="00A40A1C"/>
    <w:rsid w:val="00A40B99"/>
    <w:rsid w:val="00A44128"/>
    <w:rsid w:val="00A4481E"/>
    <w:rsid w:val="00A46DDB"/>
    <w:rsid w:val="00A46E26"/>
    <w:rsid w:val="00A47116"/>
    <w:rsid w:val="00A60BB8"/>
    <w:rsid w:val="00A6188C"/>
    <w:rsid w:val="00A63D55"/>
    <w:rsid w:val="00A67C8D"/>
    <w:rsid w:val="00A71967"/>
    <w:rsid w:val="00A719DE"/>
    <w:rsid w:val="00A724F4"/>
    <w:rsid w:val="00A742C0"/>
    <w:rsid w:val="00A80B32"/>
    <w:rsid w:val="00A82105"/>
    <w:rsid w:val="00A83D2A"/>
    <w:rsid w:val="00A8494F"/>
    <w:rsid w:val="00A85453"/>
    <w:rsid w:val="00A971BA"/>
    <w:rsid w:val="00AA3785"/>
    <w:rsid w:val="00AA3DF5"/>
    <w:rsid w:val="00AA67A9"/>
    <w:rsid w:val="00AA6F70"/>
    <w:rsid w:val="00AB13D8"/>
    <w:rsid w:val="00AB318E"/>
    <w:rsid w:val="00AB38BD"/>
    <w:rsid w:val="00AB4412"/>
    <w:rsid w:val="00AC1776"/>
    <w:rsid w:val="00AC7421"/>
    <w:rsid w:val="00AD7E9A"/>
    <w:rsid w:val="00AE0827"/>
    <w:rsid w:val="00AE3239"/>
    <w:rsid w:val="00AE5769"/>
    <w:rsid w:val="00AE6C2E"/>
    <w:rsid w:val="00AE6D8A"/>
    <w:rsid w:val="00AE6E92"/>
    <w:rsid w:val="00AE7AC9"/>
    <w:rsid w:val="00AF0ED2"/>
    <w:rsid w:val="00AF3409"/>
    <w:rsid w:val="00AF43B9"/>
    <w:rsid w:val="00AF533A"/>
    <w:rsid w:val="00AF6A9C"/>
    <w:rsid w:val="00B034BE"/>
    <w:rsid w:val="00B04CD2"/>
    <w:rsid w:val="00B21177"/>
    <w:rsid w:val="00B211E6"/>
    <w:rsid w:val="00B26D2E"/>
    <w:rsid w:val="00B27816"/>
    <w:rsid w:val="00B30FB6"/>
    <w:rsid w:val="00B32D41"/>
    <w:rsid w:val="00B37509"/>
    <w:rsid w:val="00B44ED4"/>
    <w:rsid w:val="00B45D67"/>
    <w:rsid w:val="00B51BA9"/>
    <w:rsid w:val="00B55672"/>
    <w:rsid w:val="00B65FD1"/>
    <w:rsid w:val="00B73FFE"/>
    <w:rsid w:val="00B746F4"/>
    <w:rsid w:val="00B81CFC"/>
    <w:rsid w:val="00B912B1"/>
    <w:rsid w:val="00B9414A"/>
    <w:rsid w:val="00B95747"/>
    <w:rsid w:val="00BA4390"/>
    <w:rsid w:val="00BB5707"/>
    <w:rsid w:val="00BB5D66"/>
    <w:rsid w:val="00BB793C"/>
    <w:rsid w:val="00BB7CD5"/>
    <w:rsid w:val="00BB7E9F"/>
    <w:rsid w:val="00BC1451"/>
    <w:rsid w:val="00BC36A9"/>
    <w:rsid w:val="00BC60F9"/>
    <w:rsid w:val="00BC64EB"/>
    <w:rsid w:val="00BD123F"/>
    <w:rsid w:val="00BD54EC"/>
    <w:rsid w:val="00BE3A0C"/>
    <w:rsid w:val="00BE3A8A"/>
    <w:rsid w:val="00BE63CA"/>
    <w:rsid w:val="00BE6712"/>
    <w:rsid w:val="00BF6061"/>
    <w:rsid w:val="00C027C7"/>
    <w:rsid w:val="00C06755"/>
    <w:rsid w:val="00C10EE5"/>
    <w:rsid w:val="00C112F6"/>
    <w:rsid w:val="00C15C90"/>
    <w:rsid w:val="00C2601A"/>
    <w:rsid w:val="00C34B8A"/>
    <w:rsid w:val="00C3607F"/>
    <w:rsid w:val="00C426B9"/>
    <w:rsid w:val="00C42A82"/>
    <w:rsid w:val="00C449D2"/>
    <w:rsid w:val="00C44EE1"/>
    <w:rsid w:val="00C5054F"/>
    <w:rsid w:val="00C54ADB"/>
    <w:rsid w:val="00C60709"/>
    <w:rsid w:val="00C715BD"/>
    <w:rsid w:val="00C744B2"/>
    <w:rsid w:val="00C74ABF"/>
    <w:rsid w:val="00C82F37"/>
    <w:rsid w:val="00C90AF8"/>
    <w:rsid w:val="00C942AF"/>
    <w:rsid w:val="00C964CE"/>
    <w:rsid w:val="00C971B6"/>
    <w:rsid w:val="00CA27A8"/>
    <w:rsid w:val="00CA63A3"/>
    <w:rsid w:val="00CB30A1"/>
    <w:rsid w:val="00CC006A"/>
    <w:rsid w:val="00CC1823"/>
    <w:rsid w:val="00CC4D0B"/>
    <w:rsid w:val="00CC5997"/>
    <w:rsid w:val="00CD74AD"/>
    <w:rsid w:val="00CD7A05"/>
    <w:rsid w:val="00CF10CF"/>
    <w:rsid w:val="00D01072"/>
    <w:rsid w:val="00D013E1"/>
    <w:rsid w:val="00D01C02"/>
    <w:rsid w:val="00D042F3"/>
    <w:rsid w:val="00D07EF7"/>
    <w:rsid w:val="00D262E5"/>
    <w:rsid w:val="00D27C6D"/>
    <w:rsid w:val="00D3225D"/>
    <w:rsid w:val="00D3359E"/>
    <w:rsid w:val="00D33851"/>
    <w:rsid w:val="00D44233"/>
    <w:rsid w:val="00D476B9"/>
    <w:rsid w:val="00D63AEE"/>
    <w:rsid w:val="00D66DD4"/>
    <w:rsid w:val="00D67A80"/>
    <w:rsid w:val="00D73CA1"/>
    <w:rsid w:val="00D74A71"/>
    <w:rsid w:val="00D82180"/>
    <w:rsid w:val="00D84718"/>
    <w:rsid w:val="00D85D29"/>
    <w:rsid w:val="00D90B0C"/>
    <w:rsid w:val="00D94443"/>
    <w:rsid w:val="00DA1D8E"/>
    <w:rsid w:val="00DA2C68"/>
    <w:rsid w:val="00DA30A9"/>
    <w:rsid w:val="00DA3218"/>
    <w:rsid w:val="00DA5F30"/>
    <w:rsid w:val="00DA6149"/>
    <w:rsid w:val="00DB0D8B"/>
    <w:rsid w:val="00DB2BB7"/>
    <w:rsid w:val="00DB2EED"/>
    <w:rsid w:val="00DB48B8"/>
    <w:rsid w:val="00DC7444"/>
    <w:rsid w:val="00DD1109"/>
    <w:rsid w:val="00DD451F"/>
    <w:rsid w:val="00DD6C11"/>
    <w:rsid w:val="00DE156F"/>
    <w:rsid w:val="00DE4D44"/>
    <w:rsid w:val="00DE620B"/>
    <w:rsid w:val="00DF2C4A"/>
    <w:rsid w:val="00DF3442"/>
    <w:rsid w:val="00DF43D2"/>
    <w:rsid w:val="00DF4977"/>
    <w:rsid w:val="00DF7020"/>
    <w:rsid w:val="00DF79E7"/>
    <w:rsid w:val="00E05054"/>
    <w:rsid w:val="00E158F6"/>
    <w:rsid w:val="00E204B2"/>
    <w:rsid w:val="00E228BD"/>
    <w:rsid w:val="00E251F1"/>
    <w:rsid w:val="00E3163C"/>
    <w:rsid w:val="00E439FA"/>
    <w:rsid w:val="00E44D93"/>
    <w:rsid w:val="00E5573B"/>
    <w:rsid w:val="00E601C0"/>
    <w:rsid w:val="00E60A63"/>
    <w:rsid w:val="00E614E3"/>
    <w:rsid w:val="00E6195E"/>
    <w:rsid w:val="00E62995"/>
    <w:rsid w:val="00E66F70"/>
    <w:rsid w:val="00E6719E"/>
    <w:rsid w:val="00E67678"/>
    <w:rsid w:val="00E72794"/>
    <w:rsid w:val="00E738F7"/>
    <w:rsid w:val="00E73A74"/>
    <w:rsid w:val="00E76670"/>
    <w:rsid w:val="00E76FA5"/>
    <w:rsid w:val="00E813E5"/>
    <w:rsid w:val="00E81414"/>
    <w:rsid w:val="00E85465"/>
    <w:rsid w:val="00E9407F"/>
    <w:rsid w:val="00E9641C"/>
    <w:rsid w:val="00E96EDB"/>
    <w:rsid w:val="00E974E5"/>
    <w:rsid w:val="00EA08E1"/>
    <w:rsid w:val="00EA2AE1"/>
    <w:rsid w:val="00EA7920"/>
    <w:rsid w:val="00EB027C"/>
    <w:rsid w:val="00EB0A99"/>
    <w:rsid w:val="00EB0B20"/>
    <w:rsid w:val="00EB27E5"/>
    <w:rsid w:val="00EC0224"/>
    <w:rsid w:val="00EC7C58"/>
    <w:rsid w:val="00ED69A8"/>
    <w:rsid w:val="00EE2150"/>
    <w:rsid w:val="00EE4393"/>
    <w:rsid w:val="00EF1797"/>
    <w:rsid w:val="00EF1B21"/>
    <w:rsid w:val="00EF2418"/>
    <w:rsid w:val="00F00F1D"/>
    <w:rsid w:val="00F025EA"/>
    <w:rsid w:val="00F0303F"/>
    <w:rsid w:val="00F26C1A"/>
    <w:rsid w:val="00F26DA2"/>
    <w:rsid w:val="00F3671F"/>
    <w:rsid w:val="00F37068"/>
    <w:rsid w:val="00F44A27"/>
    <w:rsid w:val="00F45016"/>
    <w:rsid w:val="00F454EE"/>
    <w:rsid w:val="00F5476F"/>
    <w:rsid w:val="00F60925"/>
    <w:rsid w:val="00F6636F"/>
    <w:rsid w:val="00F70C2F"/>
    <w:rsid w:val="00F726CA"/>
    <w:rsid w:val="00F76B41"/>
    <w:rsid w:val="00F7745B"/>
    <w:rsid w:val="00F8522B"/>
    <w:rsid w:val="00F97312"/>
    <w:rsid w:val="00FA3E43"/>
    <w:rsid w:val="00FB151C"/>
    <w:rsid w:val="00FC0E6E"/>
    <w:rsid w:val="00FC16AC"/>
    <w:rsid w:val="00FC30BF"/>
    <w:rsid w:val="00FC6ED9"/>
    <w:rsid w:val="00FD472B"/>
    <w:rsid w:val="00FD47C1"/>
    <w:rsid w:val="00FE0F6C"/>
    <w:rsid w:val="00FE3C70"/>
    <w:rsid w:val="00FE46BF"/>
    <w:rsid w:val="00FF115F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95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30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44E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240F30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3F044E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F044E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F30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3F044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2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4FD5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0000" w:themeColor="tex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4FD5"/>
    <w:pPr>
      <w:spacing w:after="100" w:line="240" w:lineRule="atLeast"/>
      <w:ind w:left="180"/>
    </w:pPr>
    <w:rPr>
      <w:rFonts w:ascii="Arial" w:eastAsiaTheme="minorEastAsia" w:hAnsi="Arial" w:cs="Arial"/>
      <w:color w:val="000000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AF0ED2"/>
    <w:pPr>
      <w:keepNext/>
      <w:keepLines/>
    </w:pPr>
    <w:rPr>
      <w:b/>
      <w:color w:val="000000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F044E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7B3A5A"/>
    <w:pPr>
      <w:spacing w:after="180"/>
    </w:pPr>
    <w:rPr>
      <w:rFonts w:cs="Times New Roman (Body CS)"/>
      <w:b/>
      <w:color w:val="FFFFFF" w:themeColor="background1"/>
      <w:sz w:val="56"/>
      <w:lang w:val="en-AU"/>
    </w:rPr>
  </w:style>
  <w:style w:type="paragraph" w:customStyle="1" w:styleId="Coversubtitle">
    <w:name w:val="Cover subtitle"/>
    <w:basedOn w:val="Covertitle"/>
    <w:qFormat/>
    <w:rsid w:val="007B3A5A"/>
    <w:rPr>
      <w:b w:val="0"/>
      <w:sz w:val="40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B5C45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DF702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E21CC"/>
    <w:rPr>
      <w:b/>
      <w:i w:val="0"/>
      <w:iCs/>
      <w:color w:val="E571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1CC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1CC"/>
    <w:rPr>
      <w:b/>
      <w:iCs/>
      <w:color w:val="E57100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8E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53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6E53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8476D8"/>
    <w:pPr>
      <w:ind w:right="3396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DC7444"/>
    <w:pPr>
      <w:spacing w:after="0"/>
      <w:ind w:left="720"/>
    </w:pPr>
    <w:rPr>
      <w:rFonts w:ascii="Calibri" w:hAnsi="Calibri" w:cs="Calibri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B38BD"/>
    <w:rPr>
      <w:color w:val="004C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bc.net.au/education/collections/mini-lessons/" TargetMode="External"/><Relationship Id="rId117" Type="http://schemas.openxmlformats.org/officeDocument/2006/relationships/hyperlink" Target="https://moneysmart.gov.au/teaching/teaching-resources/consumer-rights" TargetMode="External"/><Relationship Id="rId21" Type="http://schemas.openxmlformats.org/officeDocument/2006/relationships/hyperlink" Target="https://fuse.education.vic.gov.au/?CY7YLR" TargetMode="External"/><Relationship Id="rId42" Type="http://schemas.openxmlformats.org/officeDocument/2006/relationships/hyperlink" Target="https://www.sportaus.gov.au/yulunga" TargetMode="External"/><Relationship Id="rId47" Type="http://schemas.openxmlformats.org/officeDocument/2006/relationships/hyperlink" Target="https://www.coolaustralia.org/student-toolbox/" TargetMode="External"/><Relationship Id="rId63" Type="http://schemas.openxmlformats.org/officeDocument/2006/relationships/hyperlink" Target="https://www.abc.net.au/education/collections/war-on-waste-from-waste-to-resource/" TargetMode="External"/><Relationship Id="rId68" Type="http://schemas.openxmlformats.org/officeDocument/2006/relationships/hyperlink" Target="https://fuse.education.vic.gov.au/?8Y2C5Y" TargetMode="External"/><Relationship Id="rId84" Type="http://schemas.openxmlformats.org/officeDocument/2006/relationships/hyperlink" Target="https://fuse.education.vic.gov.au/?5449DF" TargetMode="External"/><Relationship Id="rId89" Type="http://schemas.openxmlformats.org/officeDocument/2006/relationships/hyperlink" Target="https://fuse.education.vic.gov.au/?PWY8WC" TargetMode="External"/><Relationship Id="rId112" Type="http://schemas.openxmlformats.org/officeDocument/2006/relationships/hyperlink" Target="https://fuse.education.vic.gov.au/?DSBK8K" TargetMode="External"/><Relationship Id="rId16" Type="http://schemas.openxmlformats.org/officeDocument/2006/relationships/hyperlink" Target="https://fuse.education.vic.gov.au/?9NFQ7S" TargetMode="External"/><Relationship Id="rId107" Type="http://schemas.openxmlformats.org/officeDocument/2006/relationships/hyperlink" Target="https://fuse.education.vic.gov.au/?ZHF87Z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www.education.vic.gov.au/about/programs/bullystoppers/Documents/res6/story_html5.html" TargetMode="External"/><Relationship Id="rId37" Type="http://schemas.openxmlformats.org/officeDocument/2006/relationships/hyperlink" Target="https://www.abc.net.au/education/collections/aboriginal-cultures-sharing-connecting-and-practising/" TargetMode="External"/><Relationship Id="rId53" Type="http://schemas.openxmlformats.org/officeDocument/2006/relationships/hyperlink" Target="https://fuse.education.vic.gov.au/?MK7QHS" TargetMode="External"/><Relationship Id="rId58" Type="http://schemas.openxmlformats.org/officeDocument/2006/relationships/hyperlink" Target="https://www.abc.net.au/education/collections/whats-with-poetry/" TargetMode="External"/><Relationship Id="rId74" Type="http://schemas.openxmlformats.org/officeDocument/2006/relationships/hyperlink" Target="https://fuse.education.vic.gov.au/?CCN5RY" TargetMode="External"/><Relationship Id="rId79" Type="http://schemas.openxmlformats.org/officeDocument/2006/relationships/hyperlink" Target="https://fuse.education.vic.gov.au/?4MKHNS" TargetMode="External"/><Relationship Id="rId102" Type="http://schemas.openxmlformats.org/officeDocument/2006/relationships/hyperlink" Target="https://fuse.education.vic.gov.au/?784Z5S" TargetMode="External"/><Relationship Id="rId123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fuse.education.vic.gov.au/?JW427G" TargetMode="External"/><Relationship Id="rId82" Type="http://schemas.openxmlformats.org/officeDocument/2006/relationships/hyperlink" Target="https://fuse.education.vic.gov.au/?YFLJ6E" TargetMode="External"/><Relationship Id="rId90" Type="http://schemas.openxmlformats.org/officeDocument/2006/relationships/hyperlink" Target="https://fuse.education.vic.gov.au/?PKCJ27" TargetMode="External"/><Relationship Id="rId95" Type="http://schemas.openxmlformats.org/officeDocument/2006/relationships/hyperlink" Target="https://www.abc.net.au/education/collections/dust-echoes/" TargetMode="External"/><Relationship Id="rId19" Type="http://schemas.openxmlformats.org/officeDocument/2006/relationships/hyperlink" Target="https://fuse.education.vic.gov.au/?K2BNWB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fuse.education.vic.gov.au/?GMEZF3" TargetMode="External"/><Relationship Id="rId27" Type="http://schemas.openxmlformats.org/officeDocument/2006/relationships/hyperlink" Target="https://fuse.education.vic.gov.au/?42X4DS" TargetMode="External"/><Relationship Id="rId30" Type="http://schemas.openxmlformats.org/officeDocument/2006/relationships/hyperlink" Target="https://www.abc.net.au/education/collections/mixed-up-maths/" TargetMode="External"/><Relationship Id="rId35" Type="http://schemas.openxmlformats.org/officeDocument/2006/relationships/hyperlink" Target="https://www.ngv.vic.gov.au/kids/ngv-kids-activities/" TargetMode="External"/><Relationship Id="rId43" Type="http://schemas.openxmlformats.org/officeDocument/2006/relationships/hyperlink" Target="https://fuse.education.vic.gov.au/?RDKK44" TargetMode="External"/><Relationship Id="rId48" Type="http://schemas.openxmlformats.org/officeDocument/2006/relationships/hyperlink" Target="https://www.zoo.org.au/possums/" TargetMode="External"/><Relationship Id="rId56" Type="http://schemas.openxmlformats.org/officeDocument/2006/relationships/hyperlink" Target="https://www.acmi.net.au/education/school-program-and-resources/film-it-visual-effects/" TargetMode="External"/><Relationship Id="rId64" Type="http://schemas.openxmlformats.org/officeDocument/2006/relationships/hyperlink" Target="https://www.abc.net.au/education/collections/how-to-build-stories/" TargetMode="External"/><Relationship Id="rId69" Type="http://schemas.openxmlformats.org/officeDocument/2006/relationships/hyperlink" Target="http://www.helloruby.com/play" TargetMode="External"/><Relationship Id="rId77" Type="http://schemas.openxmlformats.org/officeDocument/2006/relationships/hyperlink" Target="https://fuse.education.vic.gov.au/?2PTZJD" TargetMode="External"/><Relationship Id="rId100" Type="http://schemas.openxmlformats.org/officeDocument/2006/relationships/hyperlink" Target="https://fuse.education.vic.gov.au/?ZP5RPJ" TargetMode="External"/><Relationship Id="rId105" Type="http://schemas.openxmlformats.org/officeDocument/2006/relationships/hyperlink" Target="https://fuse.education.vic.gov.au/?NLD7KW" TargetMode="External"/><Relationship Id="rId113" Type="http://schemas.openxmlformats.org/officeDocument/2006/relationships/hyperlink" Target="https://fuse.education.vic.gov.au/?5ZQ8CW" TargetMode="External"/><Relationship Id="rId118" Type="http://schemas.openxmlformats.org/officeDocument/2006/relationships/hyperlink" Target="https://fuse.education.vic.gov.au/?B9CW9W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fuse.education.vic.gov.au/?NC82HC" TargetMode="External"/><Relationship Id="rId72" Type="http://schemas.openxmlformats.org/officeDocument/2006/relationships/hyperlink" Target="https://iview.abc.net.au/show/my-place" TargetMode="External"/><Relationship Id="rId80" Type="http://schemas.openxmlformats.org/officeDocument/2006/relationships/hyperlink" Target="https://www.acmi.net.au/education/school-program-and-resources/game-builder-level-1/" TargetMode="External"/><Relationship Id="rId85" Type="http://schemas.openxmlformats.org/officeDocument/2006/relationships/hyperlink" Target="https://fuse.education.vic.gov.au/?BD9S8Y" TargetMode="External"/><Relationship Id="rId93" Type="http://schemas.openxmlformats.org/officeDocument/2006/relationships/hyperlink" Target="https://moneysmart.gov.au/teaching/teaching-resources/do-i-need-it-do-i-want-it-how-can-i-get-it-milbadjunga-indigenous-resource" TargetMode="External"/><Relationship Id="rId98" Type="http://schemas.openxmlformats.org/officeDocument/2006/relationships/hyperlink" Target="https://fuse.education.vic.gov.au/?WJGB4D" TargetMode="External"/><Relationship Id="rId121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fuse.education.vic.gov.au/?Y42CSB" TargetMode="External"/><Relationship Id="rId25" Type="http://schemas.openxmlformats.org/officeDocument/2006/relationships/hyperlink" Target="https://www.engineersaustralia.org.au/For-Students-And-Educators/For-Primary-Students" TargetMode="External"/><Relationship Id="rId33" Type="http://schemas.openxmlformats.org/officeDocument/2006/relationships/hyperlink" Target="https://www.rigb.org/families/experimental" TargetMode="External"/><Relationship Id="rId38" Type="http://schemas.openxmlformats.org/officeDocument/2006/relationships/hyperlink" Target="https://fuse.education.vic.gov.au/?B5NK9N" TargetMode="External"/><Relationship Id="rId46" Type="http://schemas.openxmlformats.org/officeDocument/2006/relationships/hyperlink" Target="https://museumsvictoria.com.au/melbournemuseum/at-home/" TargetMode="External"/><Relationship Id="rId59" Type="http://schemas.openxmlformats.org/officeDocument/2006/relationships/hyperlink" Target="https://fuse.education.vic.gov.au/?5LR7JL" TargetMode="External"/><Relationship Id="rId67" Type="http://schemas.openxmlformats.org/officeDocument/2006/relationships/hyperlink" Target="https://fuse.education.vic.gov.au/?4LG9QH" TargetMode="External"/><Relationship Id="rId103" Type="http://schemas.openxmlformats.org/officeDocument/2006/relationships/hyperlink" Target="https://fuse.education.vic.gov.au/?XXR4JB" TargetMode="External"/><Relationship Id="rId108" Type="http://schemas.openxmlformats.org/officeDocument/2006/relationships/hyperlink" Target="https://www.esafety.gov.au/educators/classroom-resources/lost-summer/student-home" TargetMode="External"/><Relationship Id="rId116" Type="http://schemas.openxmlformats.org/officeDocument/2006/relationships/hyperlink" Target="https://www.consumer.vic.gov.au/resources-and-tools/scams/scams-quiz" TargetMode="External"/><Relationship Id="rId20" Type="http://schemas.openxmlformats.org/officeDocument/2006/relationships/hyperlink" Target="https://fuse.education.vic.gov.au/?K5L5YH" TargetMode="External"/><Relationship Id="rId41" Type="http://schemas.openxmlformats.org/officeDocument/2006/relationships/hyperlink" Target="https://fuse.education.vic.gov.au/?S2NCTY" TargetMode="External"/><Relationship Id="rId54" Type="http://schemas.openxmlformats.org/officeDocument/2006/relationships/hyperlink" Target="https://www.abc.net.au/education/collections/creating-a-nation-modern-immigration-stories/" TargetMode="External"/><Relationship Id="rId62" Type="http://schemas.openxmlformats.org/officeDocument/2006/relationships/hyperlink" Target="https://app.problemo.edu.au/student/discovery" TargetMode="External"/><Relationship Id="rId70" Type="http://schemas.openxmlformats.org/officeDocument/2006/relationships/hyperlink" Target="https://fuse.education.vic.gov.au/?4MKHNS" TargetMode="External"/><Relationship Id="rId75" Type="http://schemas.openxmlformats.org/officeDocument/2006/relationships/hyperlink" Target="https://fuse.education.vic.gov.au/?B5XK5Y" TargetMode="External"/><Relationship Id="rId83" Type="http://schemas.openxmlformats.org/officeDocument/2006/relationships/hyperlink" Target="https://fuse.education.vic.gov.au/?TKGS2J" TargetMode="External"/><Relationship Id="rId88" Type="http://schemas.openxmlformats.org/officeDocument/2006/relationships/hyperlink" Target="https://fuse.education.vic.gov.au/?8Y9FPJ" TargetMode="External"/><Relationship Id="rId91" Type="http://schemas.openxmlformats.org/officeDocument/2006/relationships/hyperlink" Target="https://fuse.education.vic.gov.au/?XMXXG8" TargetMode="External"/><Relationship Id="rId96" Type="http://schemas.openxmlformats.org/officeDocument/2006/relationships/hyperlink" Target="https://www.abc.net.au/education/btn-andy-griffiths-writing-tips/13721884" TargetMode="External"/><Relationship Id="rId111" Type="http://schemas.openxmlformats.org/officeDocument/2006/relationships/hyperlink" Target="https://fuse.education.vic.gov.au/?84D5T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www.abc.net.au/education/collections/growing-up-in-the-early-1900s/" TargetMode="External"/><Relationship Id="rId28" Type="http://schemas.openxmlformats.org/officeDocument/2006/relationships/hyperlink" Target="https://www.sportaus.gov.au/p4l" TargetMode="External"/><Relationship Id="rId36" Type="http://schemas.openxmlformats.org/officeDocument/2006/relationships/hyperlink" Target="https://www.openlearning.com/tfh/" TargetMode="External"/><Relationship Id="rId49" Type="http://schemas.openxmlformats.org/officeDocument/2006/relationships/hyperlink" Target="https://www.educationsoutheastwater.com.au/im-a-student" TargetMode="External"/><Relationship Id="rId57" Type="http://schemas.openxmlformats.org/officeDocument/2006/relationships/hyperlink" Target="https://www.acmi.net.au/education/school-program-and-resources/homemade-homage/" TargetMode="External"/><Relationship Id="rId106" Type="http://schemas.openxmlformats.org/officeDocument/2006/relationships/hyperlink" Target="https://fuse.education.vic.gov.au/?QH64RQ" TargetMode="External"/><Relationship Id="rId114" Type="http://schemas.openxmlformats.org/officeDocument/2006/relationships/hyperlink" Target="https://fuse.education.vic.gov.au/?YNY82J" TargetMode="External"/><Relationship Id="rId119" Type="http://schemas.openxmlformats.org/officeDocument/2006/relationships/hyperlink" Target="https://www.abc.net.au/education/collections/my-five-cents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nrich.maths.org/primary" TargetMode="External"/><Relationship Id="rId44" Type="http://schemas.openxmlformats.org/officeDocument/2006/relationships/hyperlink" Target="https://www.abc.net.au/education/collections/mathxplosion/" TargetMode="External"/><Relationship Id="rId52" Type="http://schemas.openxmlformats.org/officeDocument/2006/relationships/hyperlink" Target="https://fuse.education.vic.gov.au/?TJ49CJ" TargetMode="External"/><Relationship Id="rId60" Type="http://schemas.openxmlformats.org/officeDocument/2006/relationships/hyperlink" Target="https://www.abc.net.au/education/collections/child-convicts-of-australia/" TargetMode="External"/><Relationship Id="rId65" Type="http://schemas.openxmlformats.org/officeDocument/2006/relationships/hyperlink" Target="https://fuse.education.vic.gov.au/?G599WT" TargetMode="External"/><Relationship Id="rId73" Type="http://schemas.openxmlformats.org/officeDocument/2006/relationships/hyperlink" Target="https://fuse.education.vic.gov.au/?8RBPBK" TargetMode="External"/><Relationship Id="rId78" Type="http://schemas.openxmlformats.org/officeDocument/2006/relationships/hyperlink" Target="https://www.dallassymphony.org/community-education/dso-kids/activities/" TargetMode="External"/><Relationship Id="rId81" Type="http://schemas.openxmlformats.org/officeDocument/2006/relationships/hyperlink" Target="https://fuse.education.vic.gov.au/?WEJSP3" TargetMode="External"/><Relationship Id="rId86" Type="http://schemas.openxmlformats.org/officeDocument/2006/relationships/hyperlink" Target="https://fuse.education.vic.gov.au/?Q9KFKY" TargetMode="External"/><Relationship Id="rId94" Type="http://schemas.openxmlformats.org/officeDocument/2006/relationships/hyperlink" Target="https://www.onehen.org/at-home-service-learning-projects/" TargetMode="External"/><Relationship Id="rId99" Type="http://schemas.openxmlformats.org/officeDocument/2006/relationships/hyperlink" Target="https://fuse.education.vic.gov.au/?9SM8QW" TargetMode="External"/><Relationship Id="rId101" Type="http://schemas.openxmlformats.org/officeDocument/2006/relationships/hyperlink" Target="https://fuse.education.vic.gov.au/?FMR7R5" TargetMode="External"/><Relationship Id="rId12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fuse.education.vic.gov.au/?MT89NZ" TargetMode="External"/><Relationship Id="rId39" Type="http://schemas.openxmlformats.org/officeDocument/2006/relationships/hyperlink" Target="https://code.org/athome" TargetMode="External"/><Relationship Id="rId109" Type="http://schemas.openxmlformats.org/officeDocument/2006/relationships/hyperlink" Target="https://www.abc.net.au/btn/features/river-kids-special/10559652" TargetMode="External"/><Relationship Id="rId34" Type="http://schemas.openxmlformats.org/officeDocument/2006/relationships/hyperlink" Target="https://www.abc.net.au/education/collections/minibeast-heroes/" TargetMode="External"/><Relationship Id="rId50" Type="http://schemas.openxmlformats.org/officeDocument/2006/relationships/hyperlink" Target="https://nac-cna.ca/en/artsalive/resources" TargetMode="External"/><Relationship Id="rId55" Type="http://schemas.openxmlformats.org/officeDocument/2006/relationships/hyperlink" Target="https://www.abc.net.au/education/war-on-waste-e-waste-%E2%80%93-what-happens-to-your-old-electronics/13723620" TargetMode="External"/><Relationship Id="rId76" Type="http://schemas.openxmlformats.org/officeDocument/2006/relationships/hyperlink" Target="https://online.clickview.com.au/libraries/series/3717844/dance-moves?sort=seriessort" TargetMode="External"/><Relationship Id="rId97" Type="http://schemas.openxmlformats.org/officeDocument/2006/relationships/hyperlink" Target="https://fuse.education.vic.gov.au/?2GDSTT" TargetMode="External"/><Relationship Id="rId104" Type="http://schemas.openxmlformats.org/officeDocument/2006/relationships/hyperlink" Target="https://fuse.education.vic.gov.au/?NRSG94" TargetMode="External"/><Relationship Id="rId120" Type="http://schemas.openxmlformats.org/officeDocument/2006/relationships/header" Target="header4.xml"/><Relationship Id="rId7" Type="http://schemas.openxmlformats.org/officeDocument/2006/relationships/webSettings" Target="webSettings.xml"/><Relationship Id="rId71" Type="http://schemas.openxmlformats.org/officeDocument/2006/relationships/hyperlink" Target="https://www.bbc.co.uk/bitesize/topics/zpccwmn" TargetMode="External"/><Relationship Id="rId92" Type="http://schemas.openxmlformats.org/officeDocument/2006/relationships/hyperlink" Target="https://fuse.education.vic.gov.au/?6G4CS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ealthy-kids.com.au/kids/primary-school/" TargetMode="External"/><Relationship Id="rId24" Type="http://schemas.openxmlformats.org/officeDocument/2006/relationships/hyperlink" Target="https://fuse.education.vic.gov.au/?BSXL48" TargetMode="External"/><Relationship Id="rId40" Type="http://schemas.openxmlformats.org/officeDocument/2006/relationships/hyperlink" Target="https://moneysmart.gov.au/teaching/teaching-resources/bite-size-activities" TargetMode="External"/><Relationship Id="rId45" Type="http://schemas.openxmlformats.org/officeDocument/2006/relationships/hyperlink" Target="https://wild.maths.org/" TargetMode="External"/><Relationship Id="rId66" Type="http://schemas.openxmlformats.org/officeDocument/2006/relationships/hyperlink" Target="https://www.abc.net.au/education/the-navigators-race-of-the-navigators/13702032" TargetMode="External"/><Relationship Id="rId87" Type="http://schemas.openxmlformats.org/officeDocument/2006/relationships/hyperlink" Target="https://www.abc.net.au/education/collections/the-australian-parliament/" TargetMode="External"/><Relationship Id="rId110" Type="http://schemas.openxmlformats.org/officeDocument/2006/relationships/hyperlink" Target="https://www.penguins.org.au/conservation/education/studentresources/" TargetMode="External"/><Relationship Id="rId115" Type="http://schemas.openxmlformats.org/officeDocument/2006/relationships/hyperlink" Target="https://fuse.education.vic.gov.au/?7MQ5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98570-1120-4755-99D4-D2EFFC159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9F1DF-A368-46E9-ACB0-3D14C09FC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Cunningham</dc:creator>
  <cp:keywords/>
  <dc:description/>
  <cp:lastModifiedBy>Leanne Miller</cp:lastModifiedBy>
  <cp:revision>2</cp:revision>
  <dcterms:created xsi:type="dcterms:W3CDTF">2022-02-25T10:07:00Z</dcterms:created>
  <dcterms:modified xsi:type="dcterms:W3CDTF">2022-02-25T10:07:00Z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{9b86af8e-f0cb-4831-9e69-f4f8587b87ce}</vt:lpwstr>
  </property>
  <property fmtid="{D5CDD505-2E9C-101B-9397-08002B2CF9AE}" pid="7" name="RecordPoint_ActiveItemWebId">
    <vt:lpwstr>{fe4f9958-04f5-4a84-a47c-4623f1d1d67a}</vt:lpwstr>
  </property>
</Properties>
</file>